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FE1" w:rsidRDefault="00FB7425" w:rsidP="00E722CB">
      <w:pPr>
        <w:spacing w:after="120" w:line="240" w:lineRule="auto"/>
        <w:jc w:val="center"/>
        <w:rPr>
          <w:sz w:val="28"/>
        </w:rPr>
      </w:pPr>
      <w:r>
        <w:rPr>
          <w:noProof/>
          <w:sz w:val="28"/>
        </w:rPr>
        <w:t>Сведения о</w:t>
      </w:r>
      <w:r>
        <w:rPr>
          <w:sz w:val="28"/>
        </w:rPr>
        <w:t xml:space="preserve"> доходах, расходах, об имуществе и обязательствах имущественного характера</w:t>
      </w:r>
    </w:p>
    <w:p w:rsidR="00E722CB" w:rsidRPr="00DC5BB3" w:rsidRDefault="00FB7425" w:rsidP="00A07945">
      <w:pPr>
        <w:spacing w:line="240" w:lineRule="auto"/>
        <w:jc w:val="center"/>
        <w:rPr>
          <w:sz w:val="28"/>
          <w:u w:val="single"/>
        </w:rPr>
      </w:pPr>
      <w:r w:rsidRPr="00DC5BB3">
        <w:rPr>
          <w:noProof/>
          <w:sz w:val="28"/>
          <w:u w:val="single"/>
        </w:rPr>
        <w:t>Управление Федеральной</w:t>
      </w:r>
      <w:r w:rsidRPr="00DC5BB3">
        <w:rPr>
          <w:sz w:val="28"/>
          <w:u w:val="single"/>
        </w:rPr>
        <w:t xml:space="preserve"> антимонопольной службы по Оренбургской области</w:t>
      </w:r>
    </w:p>
    <w:tbl>
      <w:tblPr>
        <w:tblStyle w:val="table"/>
        <w:tblW w:w="5074" w:type="pct"/>
        <w:tblInd w:w="6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2"/>
        <w:gridCol w:w="1418"/>
        <w:gridCol w:w="1217"/>
        <w:gridCol w:w="1698"/>
        <w:gridCol w:w="1196"/>
        <w:gridCol w:w="1028"/>
        <w:gridCol w:w="1158"/>
        <w:gridCol w:w="984"/>
        <w:gridCol w:w="878"/>
        <w:gridCol w:w="1124"/>
        <w:gridCol w:w="1289"/>
        <w:gridCol w:w="1502"/>
        <w:gridCol w:w="1322"/>
      </w:tblGrid>
      <w:tr w:rsidR="00DC5BB3" w:rsidTr="00DC5BB3">
        <w:tc>
          <w:tcPr>
            <w:tcW w:w="13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A51F3" w:rsidRDefault="00FB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46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A51F3" w:rsidRDefault="00FB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39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A51F3" w:rsidRDefault="00FB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Должность</w:t>
            </w:r>
          </w:p>
        </w:tc>
        <w:tc>
          <w:tcPr>
            <w:tcW w:w="5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A51F3" w:rsidRDefault="00FB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Объекты недвижимости, находящиеся в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собственности, вид объекта</w:t>
            </w:r>
          </w:p>
        </w:tc>
        <w:tc>
          <w:tcPr>
            <w:tcW w:w="39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A51F3" w:rsidRDefault="00FB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Объекты недвижимости, находящиеся в собственности, вид собственности</w:t>
            </w:r>
          </w:p>
        </w:tc>
        <w:tc>
          <w:tcPr>
            <w:tcW w:w="33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A51F3" w:rsidRDefault="00FB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Объекты недвижимости, находящиеся в собственности, площадь (кв.м)</w:t>
            </w:r>
          </w:p>
        </w:tc>
        <w:tc>
          <w:tcPr>
            <w:tcW w:w="38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A51F3" w:rsidRDefault="00FB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Объек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ты недвижимости, находящиеся в собственности, страна расположения</w:t>
            </w:r>
          </w:p>
        </w:tc>
        <w:tc>
          <w:tcPr>
            <w:tcW w:w="3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A51F3" w:rsidRDefault="00FB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Объекты недвижимости, 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аходящиеся в пользовании, вид объекта</w:t>
            </w:r>
          </w:p>
        </w:tc>
        <w:tc>
          <w:tcPr>
            <w:tcW w:w="28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A51F3" w:rsidRDefault="00FB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Объекты недвижимости, находящиеся в пользовании, площадь (кв.м)</w:t>
            </w:r>
          </w:p>
        </w:tc>
        <w:tc>
          <w:tcPr>
            <w:tcW w:w="36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A51F3" w:rsidRDefault="00FB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Объекты недвижимости, находящиеся в пользовании, страна расположения</w:t>
            </w:r>
          </w:p>
        </w:tc>
        <w:tc>
          <w:tcPr>
            <w:tcW w:w="4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A51F3" w:rsidRDefault="00FB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Транспортные средства (вид, наименование, марка)</w:t>
            </w:r>
          </w:p>
        </w:tc>
        <w:tc>
          <w:tcPr>
            <w:tcW w:w="49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A51F3" w:rsidRDefault="00FB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4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A51F3" w:rsidRDefault="00FB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C5BB3" w:rsidTr="00DC5BB3">
        <w:tc>
          <w:tcPr>
            <w:tcW w:w="13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51F3" w:rsidRDefault="00FB7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</w:t>
            </w:r>
          </w:p>
        </w:tc>
        <w:tc>
          <w:tcPr>
            <w:tcW w:w="46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51F3" w:rsidRDefault="00FB7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Касатикова Светлана Станиславовна</w:t>
            </w:r>
          </w:p>
        </w:tc>
        <w:tc>
          <w:tcPr>
            <w:tcW w:w="39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51F3" w:rsidRDefault="00FB7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Начальник организационно - финансового отдела - главный бухгалтер</w:t>
            </w:r>
          </w:p>
        </w:tc>
        <w:tc>
          <w:tcPr>
            <w:tcW w:w="5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51F3" w:rsidRDefault="00FB7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39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51F3" w:rsidRDefault="00FB7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33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51F3" w:rsidRDefault="00FB7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25.90</w:t>
            </w:r>
          </w:p>
        </w:tc>
        <w:tc>
          <w:tcPr>
            <w:tcW w:w="38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51F3" w:rsidRDefault="00FB7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51F3" w:rsidRDefault="00FB7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28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51F3" w:rsidRDefault="00FB7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83.50</w:t>
            </w:r>
          </w:p>
        </w:tc>
        <w:tc>
          <w:tcPr>
            <w:tcW w:w="36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51F3" w:rsidRDefault="00FB7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4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51F3" w:rsidRDefault="00BA5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51F3" w:rsidRDefault="00FB7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820523.51</w:t>
            </w:r>
          </w:p>
        </w:tc>
        <w:tc>
          <w:tcPr>
            <w:tcW w:w="4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51F3" w:rsidRDefault="00BA5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C5BB3" w:rsidTr="00DC5BB3">
        <w:tc>
          <w:tcPr>
            <w:tcW w:w="138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51F3" w:rsidRDefault="00FB7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1.1</w:t>
            </w:r>
          </w:p>
        </w:tc>
        <w:tc>
          <w:tcPr>
            <w:tcW w:w="465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51F3" w:rsidRDefault="00FB7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Cупруг</w:t>
            </w:r>
          </w:p>
        </w:tc>
        <w:tc>
          <w:tcPr>
            <w:tcW w:w="39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51F3" w:rsidRDefault="00BA5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51F3" w:rsidRDefault="00FB7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39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51F3" w:rsidRDefault="00FB7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33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51F3" w:rsidRDefault="00FB7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60.30</w:t>
            </w:r>
          </w:p>
        </w:tc>
        <w:tc>
          <w:tcPr>
            <w:tcW w:w="38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51F3" w:rsidRDefault="00FB7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51F3" w:rsidRDefault="00FB7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28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51F3" w:rsidRDefault="00FB7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83.50</w:t>
            </w:r>
          </w:p>
        </w:tc>
        <w:tc>
          <w:tcPr>
            <w:tcW w:w="36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51F3" w:rsidRDefault="00FB7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4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51F3" w:rsidRDefault="00FB7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УАЗ PATRIOT</w:t>
            </w:r>
          </w:p>
        </w:tc>
        <w:tc>
          <w:tcPr>
            <w:tcW w:w="49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51F3" w:rsidRDefault="00FB7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683513.72</w:t>
            </w:r>
          </w:p>
        </w:tc>
        <w:tc>
          <w:tcPr>
            <w:tcW w:w="4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51F3" w:rsidRDefault="00BA5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C5BB3" w:rsidTr="00DC5BB3">
        <w:tc>
          <w:tcPr>
            <w:tcW w:w="138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BA51F3" w:rsidRDefault="00BA51F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BA51F3" w:rsidRDefault="00BA51F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51F3" w:rsidRDefault="00BA5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51F3" w:rsidRDefault="00FB7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Гаражи (Гараж)</w:t>
            </w:r>
          </w:p>
        </w:tc>
        <w:tc>
          <w:tcPr>
            <w:tcW w:w="39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51F3" w:rsidRDefault="00FB7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33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51F3" w:rsidRDefault="00FB7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28.00</w:t>
            </w:r>
          </w:p>
        </w:tc>
        <w:tc>
          <w:tcPr>
            <w:tcW w:w="38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51F3" w:rsidRDefault="00FB7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51F3" w:rsidRDefault="00BA5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51F3" w:rsidRDefault="00BA5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51F3" w:rsidRDefault="00BA5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51F3" w:rsidRDefault="00BA5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51F3" w:rsidRDefault="00BA5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51F3" w:rsidRDefault="00BA5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C5BB3" w:rsidTr="00DC5BB3">
        <w:tc>
          <w:tcPr>
            <w:tcW w:w="138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BA51F3" w:rsidRDefault="00BA51F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BA51F3" w:rsidRDefault="00BA51F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51F3" w:rsidRDefault="00BA5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51F3" w:rsidRDefault="00FB7425" w:rsidP="00DC5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Иное недвижимое имущество (Помещение (Погреб)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)</w:t>
            </w:r>
          </w:p>
        </w:tc>
        <w:tc>
          <w:tcPr>
            <w:tcW w:w="39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51F3" w:rsidRDefault="00FB7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33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51F3" w:rsidRDefault="00FB7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5.90</w:t>
            </w:r>
          </w:p>
        </w:tc>
        <w:tc>
          <w:tcPr>
            <w:tcW w:w="38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51F3" w:rsidRDefault="00FB7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51F3" w:rsidRDefault="00BA5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51F3" w:rsidRDefault="00BA5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51F3" w:rsidRDefault="00BA5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51F3" w:rsidRDefault="00BA5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51F3" w:rsidRDefault="00BA5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51F3" w:rsidRDefault="00BA5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C5BB3" w:rsidTr="00DC5BB3">
        <w:tc>
          <w:tcPr>
            <w:tcW w:w="13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51F3" w:rsidRDefault="00FB7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1.2</w:t>
            </w:r>
          </w:p>
        </w:tc>
        <w:tc>
          <w:tcPr>
            <w:tcW w:w="46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51F3" w:rsidRDefault="00FB7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39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51F3" w:rsidRDefault="00BA5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51F3" w:rsidRDefault="00BA5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51F3" w:rsidRDefault="00BA5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51F3" w:rsidRDefault="00BA5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51F3" w:rsidRDefault="00BA5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51F3" w:rsidRDefault="00FB7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28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51F3" w:rsidRDefault="00FB7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83.50</w:t>
            </w:r>
          </w:p>
        </w:tc>
        <w:tc>
          <w:tcPr>
            <w:tcW w:w="36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51F3" w:rsidRDefault="00FB7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4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51F3" w:rsidRDefault="00BA5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51F3" w:rsidRDefault="00FB7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124.50</w:t>
            </w:r>
          </w:p>
        </w:tc>
        <w:tc>
          <w:tcPr>
            <w:tcW w:w="4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51F3" w:rsidRDefault="00BA5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C5BB3" w:rsidTr="00DC5BB3">
        <w:tc>
          <w:tcPr>
            <w:tcW w:w="138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51F3" w:rsidRDefault="00FB7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</w:t>
            </w:r>
          </w:p>
        </w:tc>
        <w:tc>
          <w:tcPr>
            <w:tcW w:w="465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51F3" w:rsidRDefault="00FB7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Гисс Анастасия Эдуардовна</w:t>
            </w:r>
          </w:p>
        </w:tc>
        <w:tc>
          <w:tcPr>
            <w:tcW w:w="39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51F3" w:rsidRDefault="00FB7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Главный специалист - эксперт</w:t>
            </w:r>
          </w:p>
        </w:tc>
        <w:tc>
          <w:tcPr>
            <w:tcW w:w="5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51F3" w:rsidRDefault="00FB7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Земельные участки (Для размещения домов индивидуальной жилой застройки)</w:t>
            </w:r>
          </w:p>
        </w:tc>
        <w:tc>
          <w:tcPr>
            <w:tcW w:w="39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51F3" w:rsidRDefault="00FB7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33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51F3" w:rsidRDefault="00FB7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388.00</w:t>
            </w:r>
          </w:p>
        </w:tc>
        <w:tc>
          <w:tcPr>
            <w:tcW w:w="38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51F3" w:rsidRDefault="00FB7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51F3" w:rsidRDefault="00BA5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51F3" w:rsidRDefault="00BA5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51F3" w:rsidRDefault="00BA5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51F3" w:rsidRDefault="00FB7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РЕНО Логан</w:t>
            </w:r>
          </w:p>
        </w:tc>
        <w:tc>
          <w:tcPr>
            <w:tcW w:w="49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51F3" w:rsidRDefault="00FB7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1045144.92</w:t>
            </w:r>
          </w:p>
        </w:tc>
        <w:tc>
          <w:tcPr>
            <w:tcW w:w="4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51F3" w:rsidRDefault="00BA5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C5BB3" w:rsidTr="00DC5BB3">
        <w:tc>
          <w:tcPr>
            <w:tcW w:w="138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BA51F3" w:rsidRDefault="00BA51F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BA51F3" w:rsidRDefault="00BA51F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51F3" w:rsidRDefault="00FB7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Главный специалист - эксперт</w:t>
            </w:r>
          </w:p>
        </w:tc>
        <w:tc>
          <w:tcPr>
            <w:tcW w:w="5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51F3" w:rsidRDefault="00FB7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Жилые дома, дачи (Жилой дом)</w:t>
            </w:r>
          </w:p>
        </w:tc>
        <w:tc>
          <w:tcPr>
            <w:tcW w:w="39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51F3" w:rsidRDefault="00FB7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33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51F3" w:rsidRDefault="00FB7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223.10</w:t>
            </w:r>
          </w:p>
        </w:tc>
        <w:tc>
          <w:tcPr>
            <w:tcW w:w="38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51F3" w:rsidRDefault="00FB7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51F3" w:rsidRDefault="00BA5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51F3" w:rsidRDefault="00BA5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51F3" w:rsidRDefault="00BA5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51F3" w:rsidRDefault="00BA5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51F3" w:rsidRDefault="00BA5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51F3" w:rsidRDefault="00BA5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C5BB3" w:rsidTr="00DC5BB3">
        <w:tc>
          <w:tcPr>
            <w:tcW w:w="138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51F3" w:rsidRDefault="00FB7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2.1</w:t>
            </w:r>
          </w:p>
        </w:tc>
        <w:tc>
          <w:tcPr>
            <w:tcW w:w="465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51F3" w:rsidRDefault="00FB7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39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51F3" w:rsidRDefault="00BA5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51F3" w:rsidRDefault="00BA5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51F3" w:rsidRDefault="00BA5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51F3" w:rsidRDefault="00BA5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51F3" w:rsidRDefault="00BA5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51F3" w:rsidRDefault="00FB7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Жилой дом</w:t>
            </w:r>
          </w:p>
        </w:tc>
        <w:tc>
          <w:tcPr>
            <w:tcW w:w="28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51F3" w:rsidRDefault="00FB7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223.10</w:t>
            </w:r>
          </w:p>
        </w:tc>
        <w:tc>
          <w:tcPr>
            <w:tcW w:w="36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51F3" w:rsidRDefault="00FB7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4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51F3" w:rsidRDefault="00BA5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51F3" w:rsidRDefault="00FB7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4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51F3" w:rsidRDefault="00BA5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C5BB3" w:rsidTr="00DC5BB3">
        <w:tc>
          <w:tcPr>
            <w:tcW w:w="138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BA51F3" w:rsidRDefault="00BA51F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BA51F3" w:rsidRDefault="00BA51F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51F3" w:rsidRDefault="00BA5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51F3" w:rsidRDefault="00BA5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51F3" w:rsidRDefault="00BA5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51F3" w:rsidRDefault="00BA5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51F3" w:rsidRDefault="00BA5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51F3" w:rsidRDefault="00FB7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Земельный участок. Для размещения домов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ьной жилой застройки</w:t>
            </w:r>
          </w:p>
        </w:tc>
        <w:tc>
          <w:tcPr>
            <w:tcW w:w="28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51F3" w:rsidRDefault="00FB7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388.00</w:t>
            </w:r>
          </w:p>
        </w:tc>
        <w:tc>
          <w:tcPr>
            <w:tcW w:w="36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51F3" w:rsidRDefault="00FB7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4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51F3" w:rsidRDefault="00BA5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51F3" w:rsidRDefault="00BA5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51F3" w:rsidRDefault="00BA5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C5BB3" w:rsidTr="00DC5BB3">
        <w:tc>
          <w:tcPr>
            <w:tcW w:w="138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51F3" w:rsidRDefault="00FB7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3</w:t>
            </w:r>
          </w:p>
        </w:tc>
        <w:tc>
          <w:tcPr>
            <w:tcW w:w="465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51F3" w:rsidRDefault="00FB7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Сафронов Сергей Владимирович</w:t>
            </w:r>
          </w:p>
        </w:tc>
        <w:tc>
          <w:tcPr>
            <w:tcW w:w="39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51F3" w:rsidRDefault="00FB7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специалист - эксперт организационно-финансового отдела</w:t>
            </w:r>
          </w:p>
        </w:tc>
        <w:tc>
          <w:tcPr>
            <w:tcW w:w="5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51F3" w:rsidRDefault="00FB7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39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51F3" w:rsidRDefault="00FB7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(1/3)</w:t>
            </w:r>
          </w:p>
        </w:tc>
        <w:tc>
          <w:tcPr>
            <w:tcW w:w="33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51F3" w:rsidRDefault="00FB7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56.60</w:t>
            </w:r>
          </w:p>
        </w:tc>
        <w:tc>
          <w:tcPr>
            <w:tcW w:w="38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51F3" w:rsidRDefault="00FB7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51F3" w:rsidRDefault="00BA5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51F3" w:rsidRDefault="00BA5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51F3" w:rsidRDefault="00BA5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51F3" w:rsidRDefault="00FB7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ФОРД ФОКУС</w:t>
            </w:r>
          </w:p>
        </w:tc>
        <w:tc>
          <w:tcPr>
            <w:tcW w:w="49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51F3" w:rsidRDefault="00FB7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576940.42</w:t>
            </w:r>
          </w:p>
        </w:tc>
        <w:tc>
          <w:tcPr>
            <w:tcW w:w="4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51F3" w:rsidRDefault="00BA5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C5BB3" w:rsidTr="00DC5BB3">
        <w:tc>
          <w:tcPr>
            <w:tcW w:w="138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BA51F3" w:rsidRDefault="00BA51F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BA51F3" w:rsidRDefault="00BA51F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51F3" w:rsidRDefault="00FB7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специалист - эксперт организационно-финансового отдела</w:t>
            </w:r>
          </w:p>
        </w:tc>
        <w:tc>
          <w:tcPr>
            <w:tcW w:w="5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51F3" w:rsidRDefault="00FB7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39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51F3" w:rsidRDefault="00FB7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(1/4)</w:t>
            </w:r>
          </w:p>
        </w:tc>
        <w:tc>
          <w:tcPr>
            <w:tcW w:w="33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51F3" w:rsidRDefault="00FB7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66.30</w:t>
            </w:r>
          </w:p>
        </w:tc>
        <w:tc>
          <w:tcPr>
            <w:tcW w:w="38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51F3" w:rsidRDefault="00FB7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51F3" w:rsidRDefault="00BA5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51F3" w:rsidRDefault="00BA5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51F3" w:rsidRDefault="00BA5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51F3" w:rsidRDefault="00BA5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51F3" w:rsidRDefault="00BA5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51F3" w:rsidRDefault="00BA5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C5BB3" w:rsidTr="00DC5BB3">
        <w:tc>
          <w:tcPr>
            <w:tcW w:w="138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BA51F3" w:rsidRDefault="00BA51F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BA51F3" w:rsidRDefault="00BA51F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51F3" w:rsidRDefault="00FB7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специалист - эксперт организационно-финансового отдела</w:t>
            </w:r>
          </w:p>
        </w:tc>
        <w:tc>
          <w:tcPr>
            <w:tcW w:w="5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51F3" w:rsidRDefault="00FB7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39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51F3" w:rsidRDefault="00FB7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совместная</w:t>
            </w:r>
          </w:p>
        </w:tc>
        <w:tc>
          <w:tcPr>
            <w:tcW w:w="33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51F3" w:rsidRDefault="00FB7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70.50</w:t>
            </w:r>
          </w:p>
        </w:tc>
        <w:tc>
          <w:tcPr>
            <w:tcW w:w="38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51F3" w:rsidRDefault="00FB7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Российская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Федерация</w:t>
            </w:r>
          </w:p>
        </w:tc>
        <w:tc>
          <w:tcPr>
            <w:tcW w:w="3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51F3" w:rsidRDefault="00BA5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51F3" w:rsidRDefault="00BA5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51F3" w:rsidRDefault="00BA5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51F3" w:rsidRDefault="00BA5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51F3" w:rsidRDefault="00BA5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51F3" w:rsidRDefault="00BA5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C5BB3" w:rsidTr="00DC5BB3">
        <w:tc>
          <w:tcPr>
            <w:tcW w:w="138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51F3" w:rsidRDefault="00FB7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3.1</w:t>
            </w:r>
          </w:p>
        </w:tc>
        <w:tc>
          <w:tcPr>
            <w:tcW w:w="465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51F3" w:rsidRDefault="00FB7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Супруга</w:t>
            </w:r>
          </w:p>
        </w:tc>
        <w:tc>
          <w:tcPr>
            <w:tcW w:w="39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51F3" w:rsidRDefault="00BA5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51F3" w:rsidRDefault="00FB7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Земельные участки (Садовый)</w:t>
            </w:r>
          </w:p>
        </w:tc>
        <w:tc>
          <w:tcPr>
            <w:tcW w:w="39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51F3" w:rsidRDefault="00FB7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33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51F3" w:rsidRDefault="00FB7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680.00</w:t>
            </w:r>
          </w:p>
        </w:tc>
        <w:tc>
          <w:tcPr>
            <w:tcW w:w="38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51F3" w:rsidRDefault="00FB7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51F3" w:rsidRDefault="00BA5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51F3" w:rsidRDefault="00BA5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51F3" w:rsidRDefault="00BA5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51F3" w:rsidRDefault="00BA5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51F3" w:rsidRDefault="00FB7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428763.17</w:t>
            </w:r>
          </w:p>
        </w:tc>
        <w:tc>
          <w:tcPr>
            <w:tcW w:w="4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51F3" w:rsidRDefault="00BA5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C5BB3" w:rsidTr="00DC5BB3">
        <w:tc>
          <w:tcPr>
            <w:tcW w:w="138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BA51F3" w:rsidRDefault="00BA51F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BA51F3" w:rsidRDefault="00BA51F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51F3" w:rsidRDefault="00BA5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51F3" w:rsidRDefault="00FB7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39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51F3" w:rsidRDefault="00FB7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совместная</w:t>
            </w:r>
          </w:p>
        </w:tc>
        <w:tc>
          <w:tcPr>
            <w:tcW w:w="33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51F3" w:rsidRDefault="00FB7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70.50</w:t>
            </w:r>
          </w:p>
        </w:tc>
        <w:tc>
          <w:tcPr>
            <w:tcW w:w="38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51F3" w:rsidRDefault="00FB7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51F3" w:rsidRDefault="00BA5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51F3" w:rsidRDefault="00BA5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51F3" w:rsidRDefault="00BA5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51F3" w:rsidRDefault="00BA5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51F3" w:rsidRDefault="00BA5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51F3" w:rsidRDefault="00BA5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C5BB3" w:rsidTr="00DC5BB3">
        <w:tc>
          <w:tcPr>
            <w:tcW w:w="13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51F3" w:rsidRDefault="00FB7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3.2</w:t>
            </w:r>
          </w:p>
        </w:tc>
        <w:tc>
          <w:tcPr>
            <w:tcW w:w="46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51F3" w:rsidRDefault="00FB7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39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51F3" w:rsidRDefault="00BA5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51F3" w:rsidRDefault="00BA5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51F3" w:rsidRDefault="00BA5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51F3" w:rsidRDefault="00BA5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51F3" w:rsidRDefault="00BA5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51F3" w:rsidRDefault="00FB7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28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51F3" w:rsidRDefault="00FB7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70.50</w:t>
            </w:r>
          </w:p>
        </w:tc>
        <w:tc>
          <w:tcPr>
            <w:tcW w:w="36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51F3" w:rsidRDefault="00FB7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Российская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Федерация</w:t>
            </w:r>
          </w:p>
        </w:tc>
        <w:tc>
          <w:tcPr>
            <w:tcW w:w="4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51F3" w:rsidRDefault="00BA5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51F3" w:rsidRDefault="00FB7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1486.85</w:t>
            </w:r>
          </w:p>
        </w:tc>
        <w:tc>
          <w:tcPr>
            <w:tcW w:w="4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51F3" w:rsidRDefault="00BA5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C5BB3" w:rsidTr="00DC5BB3">
        <w:tc>
          <w:tcPr>
            <w:tcW w:w="13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51F3" w:rsidRDefault="00DC5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6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51F3" w:rsidRDefault="00FB7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Четверикова Екатерина Олеговна</w:t>
            </w:r>
          </w:p>
        </w:tc>
        <w:tc>
          <w:tcPr>
            <w:tcW w:w="39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51F3" w:rsidRDefault="00FB7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Главный специалист-эксперт отдела антимонопольного и рекламного контроля, общественных связей</w:t>
            </w:r>
          </w:p>
        </w:tc>
        <w:tc>
          <w:tcPr>
            <w:tcW w:w="5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51F3" w:rsidRDefault="00FB7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39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51F3" w:rsidRDefault="00FB7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(99/100)</w:t>
            </w:r>
          </w:p>
        </w:tc>
        <w:tc>
          <w:tcPr>
            <w:tcW w:w="33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51F3" w:rsidRDefault="00FB7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30.10</w:t>
            </w:r>
          </w:p>
        </w:tc>
        <w:tc>
          <w:tcPr>
            <w:tcW w:w="38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51F3" w:rsidRDefault="00FB7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ийская Федерация</w:t>
            </w:r>
          </w:p>
        </w:tc>
        <w:tc>
          <w:tcPr>
            <w:tcW w:w="3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51F3" w:rsidRDefault="00FB7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28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51F3" w:rsidRDefault="00FB7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79.70</w:t>
            </w:r>
          </w:p>
        </w:tc>
        <w:tc>
          <w:tcPr>
            <w:tcW w:w="36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51F3" w:rsidRDefault="00FB7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4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51F3" w:rsidRDefault="00BA5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51F3" w:rsidRDefault="00FB7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3123490.06</w:t>
            </w:r>
          </w:p>
        </w:tc>
        <w:tc>
          <w:tcPr>
            <w:tcW w:w="4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51F3" w:rsidRDefault="00BA5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C5BB3" w:rsidTr="00DC5BB3">
        <w:tc>
          <w:tcPr>
            <w:tcW w:w="138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51F3" w:rsidRDefault="00DC5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</w:t>
            </w:r>
            <w:r w:rsidR="00FB742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.1</w:t>
            </w:r>
          </w:p>
        </w:tc>
        <w:tc>
          <w:tcPr>
            <w:tcW w:w="465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51F3" w:rsidRDefault="00FB7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Cупруг</w:t>
            </w:r>
          </w:p>
        </w:tc>
        <w:tc>
          <w:tcPr>
            <w:tcW w:w="39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51F3" w:rsidRDefault="00BA5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51F3" w:rsidRDefault="00FB7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Земельные участки (Для сельскохозяйственного использования)</w:t>
            </w:r>
          </w:p>
        </w:tc>
        <w:tc>
          <w:tcPr>
            <w:tcW w:w="39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51F3" w:rsidRDefault="00FB7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33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51F3" w:rsidRDefault="00FB7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560.00</w:t>
            </w:r>
          </w:p>
        </w:tc>
        <w:tc>
          <w:tcPr>
            <w:tcW w:w="38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51F3" w:rsidRDefault="00FB7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51F3" w:rsidRDefault="00BA5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51F3" w:rsidRDefault="00BA5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51F3" w:rsidRDefault="00BA5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51F3" w:rsidRDefault="00FB7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HYUNDAI I30</w:t>
            </w:r>
          </w:p>
        </w:tc>
        <w:tc>
          <w:tcPr>
            <w:tcW w:w="49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51F3" w:rsidRDefault="00FB7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804168.84</w:t>
            </w:r>
          </w:p>
        </w:tc>
        <w:tc>
          <w:tcPr>
            <w:tcW w:w="4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51F3" w:rsidRDefault="00BA5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C5BB3" w:rsidTr="00DC5BB3">
        <w:tc>
          <w:tcPr>
            <w:tcW w:w="138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BA51F3" w:rsidRDefault="00BA51F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BA51F3" w:rsidRDefault="00BA51F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51F3" w:rsidRDefault="00BA5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51F3" w:rsidRDefault="00FB7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Жилые дома, дачи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(Садовый дом)</w:t>
            </w:r>
          </w:p>
        </w:tc>
        <w:tc>
          <w:tcPr>
            <w:tcW w:w="39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51F3" w:rsidRDefault="00FB7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33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51F3" w:rsidRDefault="00FB7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49.20</w:t>
            </w:r>
          </w:p>
        </w:tc>
        <w:tc>
          <w:tcPr>
            <w:tcW w:w="38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51F3" w:rsidRDefault="00FB7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51F3" w:rsidRDefault="00BA5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51F3" w:rsidRDefault="00BA5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51F3" w:rsidRDefault="00BA5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51F3" w:rsidRDefault="00BA5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51F3" w:rsidRDefault="00BA5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51F3" w:rsidRDefault="00BA5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C5BB3" w:rsidTr="00DC5BB3">
        <w:tc>
          <w:tcPr>
            <w:tcW w:w="138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BA51F3" w:rsidRDefault="00BA51F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BA51F3" w:rsidRDefault="00BA51F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51F3" w:rsidRDefault="00BA5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51F3" w:rsidRDefault="00FB7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39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51F3" w:rsidRDefault="00FB7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(1/2)</w:t>
            </w:r>
          </w:p>
        </w:tc>
        <w:tc>
          <w:tcPr>
            <w:tcW w:w="33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51F3" w:rsidRDefault="00FB7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48.60</w:t>
            </w:r>
          </w:p>
        </w:tc>
        <w:tc>
          <w:tcPr>
            <w:tcW w:w="38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51F3" w:rsidRDefault="00FB7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51F3" w:rsidRDefault="00BA5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51F3" w:rsidRDefault="00BA5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51F3" w:rsidRDefault="00BA5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51F3" w:rsidRDefault="00BA5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51F3" w:rsidRDefault="00BA5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51F3" w:rsidRDefault="00BA5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C5BB3" w:rsidTr="00DC5BB3">
        <w:tc>
          <w:tcPr>
            <w:tcW w:w="138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BA51F3" w:rsidRDefault="00BA51F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BA51F3" w:rsidRDefault="00BA51F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51F3" w:rsidRDefault="00BA5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51F3" w:rsidRDefault="00FB7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39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51F3" w:rsidRDefault="00FB7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33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51F3" w:rsidRDefault="00FB7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79.70</w:t>
            </w:r>
          </w:p>
        </w:tc>
        <w:tc>
          <w:tcPr>
            <w:tcW w:w="38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51F3" w:rsidRDefault="00FB7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51F3" w:rsidRDefault="00BA5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51F3" w:rsidRDefault="00BA5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51F3" w:rsidRDefault="00BA5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51F3" w:rsidRDefault="00BA5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51F3" w:rsidRDefault="00BA5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51F3" w:rsidRDefault="00BA5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C5BB3" w:rsidTr="00DC5BB3">
        <w:tc>
          <w:tcPr>
            <w:tcW w:w="138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BA51F3" w:rsidRDefault="00BA51F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BA51F3" w:rsidRDefault="00BA51F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51F3" w:rsidRDefault="00BA5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51F3" w:rsidRDefault="00FB7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39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51F3" w:rsidRDefault="00FB7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(1/100)</w:t>
            </w:r>
          </w:p>
        </w:tc>
        <w:tc>
          <w:tcPr>
            <w:tcW w:w="33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51F3" w:rsidRDefault="00FB7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30.10</w:t>
            </w:r>
          </w:p>
        </w:tc>
        <w:tc>
          <w:tcPr>
            <w:tcW w:w="38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51F3" w:rsidRDefault="00FB7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51F3" w:rsidRDefault="00BA5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51F3" w:rsidRDefault="00BA5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51F3" w:rsidRDefault="00BA5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51F3" w:rsidRDefault="00BA5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51F3" w:rsidRDefault="00BA5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51F3" w:rsidRDefault="00BA5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C5BB3" w:rsidTr="00DC5BB3">
        <w:tc>
          <w:tcPr>
            <w:tcW w:w="13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51F3" w:rsidRDefault="00DC5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</w:t>
            </w:r>
            <w:r w:rsidR="00FB742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.2</w:t>
            </w:r>
          </w:p>
        </w:tc>
        <w:tc>
          <w:tcPr>
            <w:tcW w:w="46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51F3" w:rsidRDefault="00FB7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ний ребенок</w:t>
            </w:r>
          </w:p>
        </w:tc>
        <w:tc>
          <w:tcPr>
            <w:tcW w:w="39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51F3" w:rsidRDefault="00BA5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51F3" w:rsidRDefault="00BA5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51F3" w:rsidRDefault="00BA5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51F3" w:rsidRDefault="00BA5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51F3" w:rsidRDefault="00BA5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51F3" w:rsidRDefault="00FB7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28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51F3" w:rsidRDefault="00FB7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79.70</w:t>
            </w:r>
          </w:p>
        </w:tc>
        <w:tc>
          <w:tcPr>
            <w:tcW w:w="36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51F3" w:rsidRDefault="00FB7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Российская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Федерация</w:t>
            </w:r>
          </w:p>
        </w:tc>
        <w:tc>
          <w:tcPr>
            <w:tcW w:w="4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51F3" w:rsidRDefault="00BA5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51F3" w:rsidRDefault="00FB7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76.80</w:t>
            </w:r>
          </w:p>
        </w:tc>
        <w:tc>
          <w:tcPr>
            <w:tcW w:w="4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51F3" w:rsidRDefault="00BA5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C5BB3" w:rsidTr="00DC5BB3">
        <w:tc>
          <w:tcPr>
            <w:tcW w:w="13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51F3" w:rsidRDefault="00DC5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4</w:t>
            </w:r>
            <w:r w:rsidR="00FB742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.3</w:t>
            </w:r>
          </w:p>
        </w:tc>
        <w:tc>
          <w:tcPr>
            <w:tcW w:w="46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51F3" w:rsidRDefault="00FB7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39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51F3" w:rsidRDefault="00BA5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51F3" w:rsidRDefault="00BA5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51F3" w:rsidRDefault="00BA5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51F3" w:rsidRDefault="00BA5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51F3" w:rsidRDefault="00BA5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51F3" w:rsidRDefault="00FB7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28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51F3" w:rsidRDefault="00FB7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79.70</w:t>
            </w:r>
          </w:p>
        </w:tc>
        <w:tc>
          <w:tcPr>
            <w:tcW w:w="36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51F3" w:rsidRDefault="00FB7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4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51F3" w:rsidRDefault="00BA5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51F3" w:rsidRDefault="00FB7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4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51F3" w:rsidRDefault="00BA5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C5BB3" w:rsidTr="00DC5BB3">
        <w:tc>
          <w:tcPr>
            <w:tcW w:w="13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51F3" w:rsidRDefault="00DC5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6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51F3" w:rsidRDefault="00FB7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Панькова Виктория Викторовна</w:t>
            </w:r>
          </w:p>
        </w:tc>
        <w:tc>
          <w:tcPr>
            <w:tcW w:w="39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51F3" w:rsidRDefault="00FB7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Начальник отдела контроля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финансовых рынков, информации и анализа</w:t>
            </w:r>
          </w:p>
        </w:tc>
        <w:tc>
          <w:tcPr>
            <w:tcW w:w="5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51F3" w:rsidRDefault="00FB7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39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51F3" w:rsidRDefault="00FB7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33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51F3" w:rsidRDefault="00FB7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79.80</w:t>
            </w:r>
          </w:p>
        </w:tc>
        <w:tc>
          <w:tcPr>
            <w:tcW w:w="38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51F3" w:rsidRDefault="00FB7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51F3" w:rsidRDefault="00FB7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28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51F3" w:rsidRDefault="00FB7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65.60</w:t>
            </w:r>
          </w:p>
        </w:tc>
        <w:tc>
          <w:tcPr>
            <w:tcW w:w="36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51F3" w:rsidRDefault="00FB7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4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51F3" w:rsidRDefault="00BA5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51F3" w:rsidRDefault="00FB7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826488.12</w:t>
            </w:r>
          </w:p>
        </w:tc>
        <w:tc>
          <w:tcPr>
            <w:tcW w:w="4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51F3" w:rsidRDefault="00BA5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C5BB3" w:rsidTr="00DC5BB3">
        <w:tc>
          <w:tcPr>
            <w:tcW w:w="138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51F3" w:rsidRDefault="00DC5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</w:t>
            </w:r>
            <w:r w:rsidR="00FB742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.1</w:t>
            </w:r>
          </w:p>
        </w:tc>
        <w:tc>
          <w:tcPr>
            <w:tcW w:w="465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51F3" w:rsidRDefault="00FB7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Cупруг</w:t>
            </w:r>
          </w:p>
        </w:tc>
        <w:tc>
          <w:tcPr>
            <w:tcW w:w="39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51F3" w:rsidRDefault="00BA5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51F3" w:rsidRDefault="00FB7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39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51F3" w:rsidRDefault="00FB7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33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51F3" w:rsidRDefault="00FB7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65.60</w:t>
            </w:r>
          </w:p>
        </w:tc>
        <w:tc>
          <w:tcPr>
            <w:tcW w:w="38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51F3" w:rsidRDefault="00FB7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51F3" w:rsidRDefault="00BA5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51F3" w:rsidRDefault="00BA5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51F3" w:rsidRDefault="00BA5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51F3" w:rsidRDefault="00FB7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BMW 316i</w:t>
            </w:r>
          </w:p>
        </w:tc>
        <w:tc>
          <w:tcPr>
            <w:tcW w:w="49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51F3" w:rsidRDefault="00FB7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907074.00</w:t>
            </w:r>
          </w:p>
        </w:tc>
        <w:tc>
          <w:tcPr>
            <w:tcW w:w="4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51F3" w:rsidRDefault="00BA5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C5BB3" w:rsidTr="00DC5BB3">
        <w:tc>
          <w:tcPr>
            <w:tcW w:w="138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BA51F3" w:rsidRDefault="00BA51F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BA51F3" w:rsidRDefault="00BA51F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51F3" w:rsidRDefault="00BA5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51F3" w:rsidRDefault="00FB7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39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51F3" w:rsidRDefault="00FB7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(1/6)</w:t>
            </w:r>
          </w:p>
        </w:tc>
        <w:tc>
          <w:tcPr>
            <w:tcW w:w="33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51F3" w:rsidRDefault="00FB7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65.30</w:t>
            </w:r>
          </w:p>
        </w:tc>
        <w:tc>
          <w:tcPr>
            <w:tcW w:w="38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51F3" w:rsidRDefault="00FB7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51F3" w:rsidRDefault="00BA5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51F3" w:rsidRDefault="00BA5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51F3" w:rsidRDefault="00BA5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51F3" w:rsidRDefault="00FB7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ФОЛЬКСВАГЕН Поло</w:t>
            </w:r>
          </w:p>
        </w:tc>
        <w:tc>
          <w:tcPr>
            <w:tcW w:w="49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51F3" w:rsidRDefault="00BA5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51F3" w:rsidRDefault="00BA5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C5BB3" w:rsidTr="00DC5BB3">
        <w:tc>
          <w:tcPr>
            <w:tcW w:w="13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51F3" w:rsidRDefault="00DC5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6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51F3" w:rsidRDefault="00FB7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Ермолаев Дмитрий Иванович</w:t>
            </w:r>
          </w:p>
        </w:tc>
        <w:tc>
          <w:tcPr>
            <w:tcW w:w="39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51F3" w:rsidRDefault="00FB7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главный специалист - эксперт отдела контроля финансовых рынков, информации и анализа</w:t>
            </w:r>
          </w:p>
        </w:tc>
        <w:tc>
          <w:tcPr>
            <w:tcW w:w="5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51F3" w:rsidRDefault="00BA5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51F3" w:rsidRDefault="00BA5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51F3" w:rsidRDefault="00BA5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51F3" w:rsidRDefault="00BA5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51F3" w:rsidRDefault="00FB7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28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51F3" w:rsidRDefault="00FB7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40.40</w:t>
            </w:r>
          </w:p>
        </w:tc>
        <w:tc>
          <w:tcPr>
            <w:tcW w:w="36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51F3" w:rsidRDefault="00FB7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4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51F3" w:rsidRDefault="00FB7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ХУНДАЙ Solaris</w:t>
            </w:r>
          </w:p>
        </w:tc>
        <w:tc>
          <w:tcPr>
            <w:tcW w:w="49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51F3" w:rsidRDefault="00FB7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624155.22</w:t>
            </w:r>
          </w:p>
        </w:tc>
        <w:tc>
          <w:tcPr>
            <w:tcW w:w="4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51F3" w:rsidRDefault="00BA5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C5BB3" w:rsidTr="00DC5BB3">
        <w:tc>
          <w:tcPr>
            <w:tcW w:w="13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51F3" w:rsidRDefault="00DC5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</w:t>
            </w:r>
            <w:r w:rsidR="00FB742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.1</w:t>
            </w:r>
          </w:p>
        </w:tc>
        <w:tc>
          <w:tcPr>
            <w:tcW w:w="46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51F3" w:rsidRDefault="00FB7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Супруга</w:t>
            </w:r>
          </w:p>
        </w:tc>
        <w:tc>
          <w:tcPr>
            <w:tcW w:w="39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51F3" w:rsidRDefault="00BA5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51F3" w:rsidRDefault="00FB7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39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51F3" w:rsidRDefault="00FB7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33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51F3" w:rsidRDefault="00FB7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40.40</w:t>
            </w:r>
          </w:p>
        </w:tc>
        <w:tc>
          <w:tcPr>
            <w:tcW w:w="38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51F3" w:rsidRDefault="00FB7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3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51F3" w:rsidRDefault="00DC5BB3" w:rsidP="00DC5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</w:t>
            </w:r>
          </w:p>
        </w:tc>
        <w:tc>
          <w:tcPr>
            <w:tcW w:w="28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51F3" w:rsidRDefault="00FB7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12.00</w:t>
            </w:r>
          </w:p>
        </w:tc>
        <w:tc>
          <w:tcPr>
            <w:tcW w:w="36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51F3" w:rsidRDefault="00FB7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4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51F3" w:rsidRDefault="00BA5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51F3" w:rsidRDefault="00FB7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678816.58</w:t>
            </w:r>
          </w:p>
        </w:tc>
        <w:tc>
          <w:tcPr>
            <w:tcW w:w="4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51F3" w:rsidRDefault="00BA5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C5BB3" w:rsidTr="00DC5BB3">
        <w:tc>
          <w:tcPr>
            <w:tcW w:w="13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51F3" w:rsidRDefault="00DC5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</w:t>
            </w:r>
            <w:r w:rsidR="00FB742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.2</w:t>
            </w:r>
          </w:p>
        </w:tc>
        <w:tc>
          <w:tcPr>
            <w:tcW w:w="46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51F3" w:rsidRDefault="00FB7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39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51F3" w:rsidRDefault="00BA5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51F3" w:rsidRDefault="00BA5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51F3" w:rsidRDefault="00BA5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51F3" w:rsidRDefault="00BA5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51F3" w:rsidRDefault="00BA5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51F3" w:rsidRDefault="00FB7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28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51F3" w:rsidRDefault="00FB7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40.40</w:t>
            </w:r>
          </w:p>
        </w:tc>
        <w:tc>
          <w:tcPr>
            <w:tcW w:w="36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51F3" w:rsidRDefault="00FB7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4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51F3" w:rsidRDefault="00BA5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51F3" w:rsidRDefault="00FB7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4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51F3" w:rsidRDefault="00BA5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2F6F3C" w:rsidRPr="001F55F6" w:rsidRDefault="00FB7425">
      <w:pPr>
        <w:rPr>
          <w:sz w:val="28"/>
          <w:lang w:val="en-US"/>
        </w:rPr>
      </w:pPr>
    </w:p>
    <w:sectPr w:rsidR="002F6F3C" w:rsidRPr="001F55F6" w:rsidSect="00013FE1">
      <w:footerReference w:type="default" r:id="rId7"/>
      <w:pgSz w:w="16838" w:h="11906" w:orient="landscape"/>
      <w:pgMar w:top="851" w:right="964" w:bottom="56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425" w:rsidRDefault="00FB7425">
      <w:pPr>
        <w:spacing w:after="0" w:line="240" w:lineRule="auto"/>
      </w:pPr>
      <w:r>
        <w:separator/>
      </w:r>
    </w:p>
  </w:endnote>
  <w:endnote w:type="continuationSeparator" w:id="0">
    <w:p w:rsidR="00FB7425" w:rsidRDefault="00FB7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1F3" w:rsidRDefault="00FB7425">
    <w:r>
      <w:t>19.05.2022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425" w:rsidRDefault="00FB7425">
      <w:pPr>
        <w:spacing w:after="0" w:line="240" w:lineRule="auto"/>
      </w:pPr>
      <w:r>
        <w:separator/>
      </w:r>
    </w:p>
  </w:footnote>
  <w:footnote w:type="continuationSeparator" w:id="0">
    <w:p w:rsidR="00FB7425" w:rsidRDefault="00FB74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1F3"/>
    <w:rsid w:val="00BA51F3"/>
    <w:rsid w:val="00DC5BB3"/>
    <w:rsid w:val="00FB7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3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">
    <w:name w:val="table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3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">
    <w:name w:val="table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666</Words>
  <Characters>3802</Characters>
  <Application>Microsoft Office Word</Application>
  <DocSecurity>0</DocSecurity>
  <Lines>31</Lines>
  <Paragraphs>8</Paragraphs>
  <ScaleCrop>false</ScaleCrop>
  <Company/>
  <LinksUpToDate>false</LinksUpToDate>
  <CharactersWithSpaces>4460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Ретюнских Алексей Сергеевич</dc:creator>
  <cp:lastModifiedBy>RePack by Diakov</cp:lastModifiedBy>
  <cp:revision>14</cp:revision>
  <dcterms:created xsi:type="dcterms:W3CDTF">2014-07-25T11:29:00Z</dcterms:created>
  <dcterms:modified xsi:type="dcterms:W3CDTF">2022-05-19T11:15:00Z</dcterms:modified>
</cp:coreProperties>
</file>