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BC9" w:rsidRPr="00F946DA" w:rsidRDefault="00491BC9" w:rsidP="00EB2D29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F946DA">
        <w:rPr>
          <w:rFonts w:eastAsia="Times New Roman"/>
          <w:sz w:val="28"/>
          <w:lang w:eastAsia="ru-RU"/>
        </w:rPr>
        <w:t xml:space="preserve">Сведения </w:t>
      </w:r>
    </w:p>
    <w:p w:rsidR="00491BC9" w:rsidRDefault="00491BC9" w:rsidP="00EB2D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sz w:val="28"/>
          <w:lang w:eastAsia="ru-RU"/>
        </w:rPr>
      </w:pPr>
      <w:r w:rsidRPr="00F946DA">
        <w:rPr>
          <w:rFonts w:eastAsia="Times New Roman"/>
          <w:sz w:val="28"/>
          <w:lang w:eastAsia="ru-RU"/>
        </w:rPr>
        <w:t xml:space="preserve">о доходах, </w:t>
      </w:r>
      <w:r>
        <w:rPr>
          <w:rFonts w:eastAsia="Times New Roman"/>
          <w:sz w:val="28"/>
          <w:lang w:eastAsia="ru-RU"/>
        </w:rPr>
        <w:t xml:space="preserve">расходах, </w:t>
      </w:r>
      <w:r w:rsidRPr="00F946DA">
        <w:rPr>
          <w:rFonts w:eastAsia="Times New Roman"/>
          <w:sz w:val="28"/>
          <w:lang w:eastAsia="ru-RU"/>
        </w:rPr>
        <w:t>об имуществе и обязател</w:t>
      </w:r>
      <w:r>
        <w:rPr>
          <w:rFonts w:eastAsia="Times New Roman"/>
          <w:sz w:val="28"/>
          <w:lang w:eastAsia="ru-RU"/>
        </w:rPr>
        <w:t>ьствах имущественного характера</w:t>
      </w:r>
    </w:p>
    <w:p w:rsidR="00491BC9" w:rsidRPr="00C17D6E" w:rsidRDefault="00491BC9" w:rsidP="00EB2D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18"/>
          <w:szCs w:val="18"/>
        </w:rPr>
      </w:pPr>
      <w:r w:rsidRPr="00F946DA">
        <w:rPr>
          <w:rFonts w:eastAsia="Times New Roman"/>
          <w:sz w:val="28"/>
          <w:lang w:eastAsia="ru-RU"/>
        </w:rPr>
        <w:t>за период с 1 января 201</w:t>
      </w:r>
      <w:r>
        <w:rPr>
          <w:rFonts w:eastAsia="Times New Roman"/>
          <w:sz w:val="28"/>
          <w:lang w:eastAsia="ru-RU"/>
        </w:rPr>
        <w:t>6</w:t>
      </w:r>
      <w:r w:rsidRPr="00F946DA">
        <w:rPr>
          <w:rFonts w:eastAsia="Times New Roman"/>
          <w:sz w:val="28"/>
          <w:lang w:eastAsia="ru-RU"/>
        </w:rPr>
        <w:t xml:space="preserve"> г. по 31 декабря 201</w:t>
      </w:r>
      <w:r>
        <w:rPr>
          <w:rFonts w:eastAsia="Times New Roman"/>
          <w:sz w:val="28"/>
          <w:lang w:eastAsia="ru-RU"/>
        </w:rPr>
        <w:t>6 г.</w:t>
      </w:r>
    </w:p>
    <w:tbl>
      <w:tblPr>
        <w:tblW w:w="1587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"/>
        <w:gridCol w:w="1549"/>
        <w:gridCol w:w="1818"/>
        <w:gridCol w:w="1667"/>
        <w:gridCol w:w="19"/>
        <w:gridCol w:w="1515"/>
        <w:gridCol w:w="841"/>
        <w:gridCol w:w="1110"/>
        <w:gridCol w:w="1670"/>
        <w:gridCol w:w="837"/>
        <w:gridCol w:w="9"/>
        <w:gridCol w:w="831"/>
        <w:gridCol w:w="11"/>
        <w:gridCol w:w="1247"/>
        <w:gridCol w:w="11"/>
        <w:gridCol w:w="1242"/>
        <w:gridCol w:w="21"/>
        <w:gridCol w:w="1086"/>
      </w:tblGrid>
      <w:tr w:rsidR="00491BC9" w:rsidRPr="005B366C" w:rsidTr="00F36788">
        <w:trPr>
          <w:tblCellSpacing w:w="5" w:type="nil"/>
        </w:trPr>
        <w:tc>
          <w:tcPr>
            <w:tcW w:w="398" w:type="dxa"/>
            <w:vMerge w:val="restart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491BC9" w:rsidRPr="005B366C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578" w:type="dxa"/>
            <w:vMerge w:val="restart"/>
          </w:tcPr>
          <w:p w:rsidR="00491BC9" w:rsidRPr="005B366C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52" w:type="dxa"/>
            <w:vMerge w:val="restart"/>
          </w:tcPr>
          <w:p w:rsidR="00491BC9" w:rsidRPr="005B366C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Должность</w:t>
            </w:r>
          </w:p>
        </w:tc>
        <w:tc>
          <w:tcPr>
            <w:tcW w:w="5245" w:type="dxa"/>
            <w:gridSpan w:val="5"/>
          </w:tcPr>
          <w:p w:rsidR="00491BC9" w:rsidRPr="005B366C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6" w:type="dxa"/>
            <w:gridSpan w:val="4"/>
          </w:tcPr>
          <w:p w:rsidR="00491BC9" w:rsidRPr="005B366C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81" w:type="dxa"/>
            <w:gridSpan w:val="2"/>
            <w:vMerge w:val="restart"/>
          </w:tcPr>
          <w:p w:rsidR="00491BC9" w:rsidRPr="005B366C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gridSpan w:val="2"/>
            <w:vMerge w:val="restart"/>
          </w:tcPr>
          <w:p w:rsidR="00491BC9" w:rsidRPr="005B366C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26" w:type="dxa"/>
            <w:gridSpan w:val="2"/>
            <w:vMerge w:val="restart"/>
          </w:tcPr>
          <w:p w:rsidR="00491BC9" w:rsidRPr="005B366C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 ого имущества, источники)</w:t>
            </w:r>
          </w:p>
        </w:tc>
      </w:tr>
      <w:tr w:rsidR="00491BC9" w:rsidRPr="005B366C" w:rsidTr="00F36788">
        <w:trPr>
          <w:tblHeader/>
          <w:tblCellSpacing w:w="5" w:type="nil"/>
        </w:trPr>
        <w:tc>
          <w:tcPr>
            <w:tcW w:w="398" w:type="dxa"/>
            <w:vMerge/>
          </w:tcPr>
          <w:p w:rsidR="00491BC9" w:rsidRPr="005B366C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491BC9" w:rsidRPr="005B366C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852" w:type="dxa"/>
            <w:vMerge/>
          </w:tcPr>
          <w:p w:rsidR="00491BC9" w:rsidRPr="005B366C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491BC9" w:rsidRPr="005B366C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вид объекта</w:t>
            </w:r>
          </w:p>
        </w:tc>
        <w:tc>
          <w:tcPr>
            <w:tcW w:w="1562" w:type="dxa"/>
            <w:gridSpan w:val="2"/>
          </w:tcPr>
          <w:p w:rsidR="00491BC9" w:rsidRPr="005B366C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5" w:type="dxa"/>
          </w:tcPr>
          <w:p w:rsidR="00491BC9" w:rsidRPr="005B366C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5B366C">
              <w:rPr>
                <w:sz w:val="18"/>
                <w:szCs w:val="18"/>
              </w:rPr>
              <w:t xml:space="preserve">площадь </w:t>
            </w:r>
          </w:p>
          <w:p w:rsidR="00491BC9" w:rsidRPr="005B366C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(кв. м)</w:t>
            </w:r>
          </w:p>
        </w:tc>
        <w:tc>
          <w:tcPr>
            <w:tcW w:w="1130" w:type="dxa"/>
          </w:tcPr>
          <w:p w:rsidR="00491BC9" w:rsidRPr="005B366C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</w:tcPr>
          <w:p w:rsidR="00491BC9" w:rsidRPr="005B366C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491BC9" w:rsidRPr="005B366C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4" w:type="dxa"/>
            <w:gridSpan w:val="2"/>
          </w:tcPr>
          <w:p w:rsidR="00491BC9" w:rsidRPr="005B366C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81" w:type="dxa"/>
            <w:gridSpan w:val="2"/>
            <w:vMerge/>
          </w:tcPr>
          <w:p w:rsidR="00491BC9" w:rsidRPr="005B366C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491BC9" w:rsidRPr="005B366C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</w:tcPr>
          <w:p w:rsidR="00491BC9" w:rsidRPr="005B366C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91BC9" w:rsidRPr="005B366C" w:rsidTr="00F36788">
        <w:trPr>
          <w:tblCellSpacing w:w="5" w:type="nil"/>
        </w:trPr>
        <w:tc>
          <w:tcPr>
            <w:tcW w:w="16161" w:type="dxa"/>
            <w:gridSpan w:val="18"/>
          </w:tcPr>
          <w:p w:rsidR="00491BC9" w:rsidRPr="005B366C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Лица, замещающие государственные должности Сахалинской области в контрольно-счетной палате Сахалинской области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 w:val="restart"/>
          </w:tcPr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78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Жижанков Д.В. </w:t>
            </w:r>
          </w:p>
          <w:p w:rsidR="00491BC9" w:rsidRDefault="00491BC9" w:rsidP="00593B0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(назначен в отчетном периоде)</w:t>
            </w:r>
          </w:p>
        </w:tc>
        <w:tc>
          <w:tcPr>
            <w:tcW w:w="1852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контрольно-счетной палаты Сахалинской области</w:t>
            </w:r>
          </w:p>
        </w:tc>
        <w:tc>
          <w:tcPr>
            <w:tcW w:w="1717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1130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60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856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7 611 063,07 </w:t>
            </w:r>
          </w:p>
        </w:tc>
        <w:tc>
          <w:tcPr>
            <w:tcW w:w="1105" w:type="dxa"/>
          </w:tcPr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52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1130" w:type="dxa"/>
          </w:tcPr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60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856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491BC9" w:rsidRPr="003477A5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Mazda Biante</w:t>
            </w:r>
          </w:p>
        </w:tc>
        <w:tc>
          <w:tcPr>
            <w:tcW w:w="1285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88 822,67</w:t>
            </w:r>
          </w:p>
        </w:tc>
        <w:tc>
          <w:tcPr>
            <w:tcW w:w="1105" w:type="dxa"/>
          </w:tcPr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43" w:type="dxa"/>
          </w:tcPr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856" w:type="dxa"/>
            <w:gridSpan w:val="2"/>
          </w:tcPr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43" w:type="dxa"/>
          </w:tcPr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105,6</w:t>
            </w:r>
          </w:p>
        </w:tc>
        <w:tc>
          <w:tcPr>
            <w:tcW w:w="856" w:type="dxa"/>
            <w:gridSpan w:val="2"/>
          </w:tcPr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</w:tcPr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51E48">
              <w:rPr>
                <w:sz w:val="18"/>
                <w:szCs w:val="18"/>
              </w:rPr>
              <w:t>.</w:t>
            </w:r>
          </w:p>
        </w:tc>
        <w:tc>
          <w:tcPr>
            <w:tcW w:w="1578" w:type="dxa"/>
          </w:tcPr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Харченко Т.Р.</w:t>
            </w:r>
          </w:p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E51E48">
              <w:rPr>
                <w:sz w:val="18"/>
                <w:szCs w:val="18"/>
              </w:rPr>
              <w:t>аместитель</w:t>
            </w:r>
            <w:r>
              <w:rPr>
                <w:sz w:val="18"/>
                <w:szCs w:val="18"/>
              </w:rPr>
              <w:t xml:space="preserve"> председателя контрольно-счетной палаты Сахалинской</w:t>
            </w:r>
            <w:r w:rsidRPr="00E51E48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717" w:type="dxa"/>
            <w:gridSpan w:val="2"/>
          </w:tcPr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E51E48">
              <w:rPr>
                <w:sz w:val="18"/>
                <w:szCs w:val="18"/>
              </w:rPr>
              <w:t>Квартира</w:t>
            </w:r>
          </w:p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E51E48">
              <w:rPr>
                <w:sz w:val="18"/>
                <w:szCs w:val="18"/>
              </w:rPr>
              <w:t>Индивидуальная</w:t>
            </w:r>
          </w:p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E51E48">
              <w:rPr>
                <w:sz w:val="18"/>
                <w:szCs w:val="18"/>
              </w:rPr>
              <w:t>Индивидуальная</w:t>
            </w:r>
          </w:p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E51E48">
              <w:rPr>
                <w:sz w:val="18"/>
                <w:szCs w:val="18"/>
              </w:rPr>
              <w:t>Индивидуальная</w:t>
            </w:r>
          </w:p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87,9</w:t>
            </w:r>
          </w:p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1130" w:type="dxa"/>
          </w:tcPr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E51E48">
              <w:rPr>
                <w:sz w:val="18"/>
                <w:szCs w:val="18"/>
              </w:rPr>
              <w:t>Россия</w:t>
            </w:r>
          </w:p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E51E48">
              <w:rPr>
                <w:sz w:val="18"/>
                <w:szCs w:val="18"/>
              </w:rPr>
              <w:t>Россия</w:t>
            </w:r>
          </w:p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E51E48">
              <w:rPr>
                <w:sz w:val="18"/>
                <w:szCs w:val="18"/>
              </w:rPr>
              <w:t>Россия</w:t>
            </w:r>
          </w:p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491BC9" w:rsidRPr="00AD2193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491BC9" w:rsidRPr="00E51E48" w:rsidRDefault="00491BC9" w:rsidP="00EF00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4 202 504,89</w:t>
            </w:r>
          </w:p>
        </w:tc>
        <w:tc>
          <w:tcPr>
            <w:tcW w:w="1105" w:type="dxa"/>
          </w:tcPr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E51E48">
              <w:rPr>
                <w:sz w:val="18"/>
                <w:szCs w:val="18"/>
              </w:rPr>
              <w:t>-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16161" w:type="dxa"/>
            <w:gridSpan w:val="18"/>
          </w:tcPr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Лица, замещающие должности государственной гражданской службы, в контрольно-счетной палате Сахалинской области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 w:val="restart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78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Подстрижень О.В.</w:t>
            </w:r>
          </w:p>
          <w:p w:rsidR="00491BC9" w:rsidRDefault="00491BC9" w:rsidP="00593B0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</w:t>
            </w:r>
          </w:p>
        </w:tc>
        <w:tc>
          <w:tcPr>
            <w:tcW w:w="1717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1\2 доли</w:t>
            </w:r>
          </w:p>
        </w:tc>
        <w:tc>
          <w:tcPr>
            <w:tcW w:w="85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1130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2 675 854,16</w:t>
            </w:r>
          </w:p>
        </w:tc>
        <w:tc>
          <w:tcPr>
            <w:tcW w:w="1105" w:type="dxa"/>
          </w:tcPr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/>
          </w:tcPr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1\2 доли</w:t>
            </w:r>
          </w:p>
        </w:tc>
        <w:tc>
          <w:tcPr>
            <w:tcW w:w="85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1130" w:type="dxa"/>
          </w:tcPr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Санг ионг Кайрон</w:t>
            </w:r>
          </w:p>
        </w:tc>
        <w:tc>
          <w:tcPr>
            <w:tcW w:w="1285" w:type="dxa"/>
            <w:gridSpan w:val="2"/>
          </w:tcPr>
          <w:p w:rsidR="00491BC9" w:rsidRDefault="00491BC9" w:rsidP="00593B0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1 425 940,69</w:t>
            </w:r>
          </w:p>
        </w:tc>
        <w:tc>
          <w:tcPr>
            <w:tcW w:w="1105" w:type="dxa"/>
          </w:tcPr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 w:val="restart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578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Литвиненко А.В.</w:t>
            </w:r>
          </w:p>
        </w:tc>
        <w:tc>
          <w:tcPr>
            <w:tcW w:w="1852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</w:t>
            </w:r>
          </w:p>
        </w:tc>
        <w:tc>
          <w:tcPr>
            <w:tcW w:w="1717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1130" w:type="dxa"/>
          </w:tcPr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1\5 жилого дома</w:t>
            </w: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1\5 доли земельного участка</w:t>
            </w:r>
          </w:p>
        </w:tc>
        <w:tc>
          <w:tcPr>
            <w:tcW w:w="860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</w:p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6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491BC9" w:rsidRDefault="00491BC9" w:rsidP="00F51C4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2 175 604,14</w:t>
            </w:r>
          </w:p>
        </w:tc>
        <w:tc>
          <w:tcPr>
            <w:tcW w:w="1105" w:type="dxa"/>
          </w:tcPr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</w:tc>
        <w:tc>
          <w:tcPr>
            <w:tcW w:w="1130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1\5 жилого дома</w:t>
            </w: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1\5 доли земельного участка</w:t>
            </w:r>
          </w:p>
        </w:tc>
        <w:tc>
          <w:tcPr>
            <w:tcW w:w="860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</w:p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6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491BC9" w:rsidRPr="000D264C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</w:t>
            </w:r>
            <w:r w:rsidRPr="000D26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втомобиль Судзуки Эскудо</w:t>
            </w:r>
          </w:p>
        </w:tc>
        <w:tc>
          <w:tcPr>
            <w:tcW w:w="1285" w:type="dxa"/>
            <w:gridSpan w:val="2"/>
          </w:tcPr>
          <w:p w:rsidR="00491BC9" w:rsidRDefault="00491BC9" w:rsidP="00ED2AC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4 233 881, 68</w:t>
            </w:r>
          </w:p>
        </w:tc>
        <w:tc>
          <w:tcPr>
            <w:tcW w:w="1105" w:type="dxa"/>
          </w:tcPr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</w:t>
            </w:r>
            <w:r>
              <w:rPr>
                <w:sz w:val="18"/>
                <w:szCs w:val="18"/>
              </w:rPr>
              <w:lastRenderedPageBreak/>
              <w:t>ний ребенок</w:t>
            </w:r>
          </w:p>
        </w:tc>
        <w:tc>
          <w:tcPr>
            <w:tcW w:w="1852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1\5 жилого дома</w:t>
            </w: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1\5 доли земельного участка</w:t>
            </w:r>
          </w:p>
        </w:tc>
        <w:tc>
          <w:tcPr>
            <w:tcW w:w="860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352</w:t>
            </w:r>
          </w:p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1000</w:t>
            </w:r>
          </w:p>
        </w:tc>
        <w:tc>
          <w:tcPr>
            <w:tcW w:w="856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81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35,85</w:t>
            </w:r>
          </w:p>
        </w:tc>
        <w:tc>
          <w:tcPr>
            <w:tcW w:w="1105" w:type="dxa"/>
          </w:tcPr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578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Бондарчук К.Г.</w:t>
            </w:r>
          </w:p>
        </w:tc>
        <w:tc>
          <w:tcPr>
            <w:tcW w:w="1852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</w:t>
            </w:r>
          </w:p>
        </w:tc>
        <w:tc>
          <w:tcPr>
            <w:tcW w:w="1717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1BC9" w:rsidRDefault="00491BC9" w:rsidP="0018629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1 944 354,87</w:t>
            </w:r>
          </w:p>
        </w:tc>
        <w:tc>
          <w:tcPr>
            <w:tcW w:w="1105" w:type="dxa"/>
          </w:tcPr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 w:val="restart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578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Волык А.В.</w:t>
            </w:r>
          </w:p>
        </w:tc>
        <w:tc>
          <w:tcPr>
            <w:tcW w:w="1852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491BC9" w:rsidRPr="00017302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73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491BC9" w:rsidRDefault="00491BC9" w:rsidP="00EB2D2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491BC9" w:rsidRPr="00017302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0173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долевая, 1</w:t>
            </w:r>
            <w:r w:rsidRPr="00017302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0173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доли</w:t>
            </w: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1130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491BC9" w:rsidRPr="00017302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</w:t>
            </w:r>
            <w:r w:rsidRPr="000173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втомобиль Митцубиси Делика</w:t>
            </w:r>
          </w:p>
        </w:tc>
        <w:tc>
          <w:tcPr>
            <w:tcW w:w="1285" w:type="dxa"/>
            <w:gridSpan w:val="2"/>
          </w:tcPr>
          <w:p w:rsidR="00491BC9" w:rsidRDefault="00491BC9" w:rsidP="0018629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1 281 204,64</w:t>
            </w:r>
          </w:p>
        </w:tc>
        <w:tc>
          <w:tcPr>
            <w:tcW w:w="1105" w:type="dxa"/>
          </w:tcPr>
          <w:p w:rsidR="00491BC9" w:rsidRPr="00E51E48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52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491BC9" w:rsidRPr="00017302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73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491BC9" w:rsidRPr="00017302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73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491BC9" w:rsidRPr="00017302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491BC9" w:rsidRPr="00017302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0173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долевая, 1/3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доли</w:t>
            </w:r>
          </w:p>
          <w:p w:rsidR="00491BC9" w:rsidRPr="00017302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0173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долевая, 1/3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доли</w:t>
            </w:r>
          </w:p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</w:tc>
        <w:tc>
          <w:tcPr>
            <w:tcW w:w="1130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491BC9" w:rsidRPr="00017302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589 018,29</w:t>
            </w:r>
          </w:p>
        </w:tc>
        <w:tc>
          <w:tcPr>
            <w:tcW w:w="110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491BC9" w:rsidRPr="00017302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856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491BC9" w:rsidRPr="00017302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 w:val="restart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578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EE2A5D">
              <w:rPr>
                <w:sz w:val="18"/>
                <w:szCs w:val="18"/>
              </w:rPr>
              <w:t>Енина Ю.Г.</w:t>
            </w:r>
          </w:p>
        </w:tc>
        <w:tc>
          <w:tcPr>
            <w:tcW w:w="1852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1\2 доли</w:t>
            </w:r>
          </w:p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1\2 доли</w:t>
            </w:r>
          </w:p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725,0</w:t>
            </w: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158,1</w:t>
            </w: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1130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gridSpan w:val="2"/>
          </w:tcPr>
          <w:p w:rsidR="00491BC9" w:rsidRDefault="00491BC9" w:rsidP="00EE2A5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4 437 774,72</w:t>
            </w:r>
          </w:p>
        </w:tc>
        <w:tc>
          <w:tcPr>
            <w:tcW w:w="110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43" w:type="dxa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832,0</w:t>
            </w:r>
          </w:p>
        </w:tc>
        <w:tc>
          <w:tcPr>
            <w:tcW w:w="1130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491BC9" w:rsidRPr="00E95B36" w:rsidRDefault="00491BC9" w:rsidP="00EB2D2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</w:t>
            </w:r>
            <w:r w:rsidRPr="00E95B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втомобиль </w:t>
            </w:r>
          </w:p>
          <w:p w:rsidR="00491BC9" w:rsidRPr="00EE2A5D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Peugeot 4007</w:t>
            </w:r>
          </w:p>
        </w:tc>
        <w:tc>
          <w:tcPr>
            <w:tcW w:w="1285" w:type="dxa"/>
            <w:gridSpan w:val="2"/>
          </w:tcPr>
          <w:p w:rsidR="00491BC9" w:rsidRPr="00EE2A5D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E2A5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 </w:t>
            </w:r>
            <w:r w:rsidRPr="00EE2A5D">
              <w:rPr>
                <w:sz w:val="18"/>
                <w:szCs w:val="18"/>
              </w:rPr>
              <w:t>884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373,</w:t>
            </w:r>
            <w:r w:rsidRPr="00EE2A5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05" w:type="dxa"/>
          </w:tcPr>
          <w:p w:rsidR="00491BC9" w:rsidRPr="00EE2A5D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491BC9" w:rsidRPr="00EE2A5D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856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491BC9" w:rsidRDefault="00491BC9" w:rsidP="00EB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2 184,72</w:t>
            </w:r>
          </w:p>
        </w:tc>
        <w:tc>
          <w:tcPr>
            <w:tcW w:w="110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856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491BC9" w:rsidRDefault="00491BC9" w:rsidP="00EB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 w:val="restart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578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Гвак Х.С.</w:t>
            </w:r>
          </w:p>
        </w:tc>
        <w:tc>
          <w:tcPr>
            <w:tcW w:w="1852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советник</w:t>
            </w:r>
          </w:p>
        </w:tc>
        <w:tc>
          <w:tcPr>
            <w:tcW w:w="1717" w:type="dxa"/>
            <w:gridSpan w:val="2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1\2 доли</w:t>
            </w:r>
          </w:p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1130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491BC9" w:rsidRDefault="00491BC9" w:rsidP="00EB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1 811 464,04</w:t>
            </w:r>
          </w:p>
        </w:tc>
        <w:tc>
          <w:tcPr>
            <w:tcW w:w="110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1\2 доли</w:t>
            </w:r>
          </w:p>
        </w:tc>
        <w:tc>
          <w:tcPr>
            <w:tcW w:w="85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  <w:tc>
          <w:tcPr>
            <w:tcW w:w="1130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856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491BC9" w:rsidRDefault="00491BC9" w:rsidP="00EB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 w:val="restart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578" w:type="dxa"/>
          </w:tcPr>
          <w:p w:rsidR="00491BC9" w:rsidRPr="00EE2A5D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EE2A5D">
              <w:rPr>
                <w:sz w:val="18"/>
                <w:szCs w:val="18"/>
              </w:rPr>
              <w:t>Ли Л.Е.</w:t>
            </w:r>
          </w:p>
        </w:tc>
        <w:tc>
          <w:tcPr>
            <w:tcW w:w="1852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1130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856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491BC9" w:rsidRDefault="00491BC9" w:rsidP="00EB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491BC9" w:rsidRDefault="00491BC9" w:rsidP="004F6C5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1 262 486,85</w:t>
            </w:r>
          </w:p>
        </w:tc>
        <w:tc>
          <w:tcPr>
            <w:tcW w:w="110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491BC9" w:rsidRPr="00EE2A5D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EE2A5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3\4 доли</w:t>
            </w:r>
          </w:p>
        </w:tc>
        <w:tc>
          <w:tcPr>
            <w:tcW w:w="85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1130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856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491BC9" w:rsidRDefault="00491BC9" w:rsidP="00EB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7417</w:t>
            </w:r>
          </w:p>
        </w:tc>
        <w:tc>
          <w:tcPr>
            <w:tcW w:w="110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 w:val="restart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578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Зверева И.В.</w:t>
            </w:r>
          </w:p>
        </w:tc>
        <w:tc>
          <w:tcPr>
            <w:tcW w:w="1852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1\4 доли</w:t>
            </w:r>
          </w:p>
        </w:tc>
        <w:tc>
          <w:tcPr>
            <w:tcW w:w="85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79,7</w:t>
            </w:r>
          </w:p>
        </w:tc>
        <w:tc>
          <w:tcPr>
            <w:tcW w:w="1130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491BC9" w:rsidRDefault="00491BC9" w:rsidP="00EB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1 337 455,10</w:t>
            </w:r>
          </w:p>
        </w:tc>
        <w:tc>
          <w:tcPr>
            <w:tcW w:w="110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1130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491BC9" w:rsidRPr="00E95B36" w:rsidRDefault="00491BC9" w:rsidP="00EB2D2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E95B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егковой автомобиль</w:t>
            </w:r>
          </w:p>
          <w:p w:rsidR="00491BC9" w:rsidRPr="0093067F" w:rsidRDefault="00491BC9" w:rsidP="00EB2D2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5B36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Toyota</w:t>
            </w:r>
            <w:r w:rsidRPr="00EB2D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5B36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Town</w:t>
            </w:r>
            <w:r w:rsidRPr="00EB2D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5B36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Ace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491BC9" w:rsidRPr="00EB2D29" w:rsidRDefault="00491BC9" w:rsidP="00EB2D2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E95B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егковой автомобиль</w:t>
            </w:r>
          </w:p>
          <w:p w:rsidR="00491BC9" w:rsidRPr="007F1F56" w:rsidRDefault="00491BC9" w:rsidP="00EB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E95B36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Toyota Hiace</w:t>
            </w:r>
          </w:p>
        </w:tc>
        <w:tc>
          <w:tcPr>
            <w:tcW w:w="1285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46 791,94</w:t>
            </w:r>
          </w:p>
        </w:tc>
        <w:tc>
          <w:tcPr>
            <w:tcW w:w="110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491BC9" w:rsidRPr="007F1F56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491BC9" w:rsidRDefault="00491BC9" w:rsidP="00EB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578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Мельник С.С.</w:t>
            </w:r>
          </w:p>
        </w:tc>
        <w:tc>
          <w:tcPr>
            <w:tcW w:w="1852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491BC9" w:rsidRPr="00017302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0173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долевая, 1/3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доли</w:t>
            </w:r>
          </w:p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</w:tc>
        <w:tc>
          <w:tcPr>
            <w:tcW w:w="1130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491BC9" w:rsidRDefault="00491BC9" w:rsidP="00EB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491BC9" w:rsidRDefault="00491BC9" w:rsidP="00D40E7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1 272 292,36</w:t>
            </w:r>
          </w:p>
        </w:tc>
        <w:tc>
          <w:tcPr>
            <w:tcW w:w="110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 w:val="restart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1578" w:type="dxa"/>
          </w:tcPr>
          <w:p w:rsidR="00491BC9" w:rsidRDefault="00491BC9" w:rsidP="00D40E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Пасошникова Е.А. (назначена в отчетном периоде)</w:t>
            </w:r>
          </w:p>
        </w:tc>
        <w:tc>
          <w:tcPr>
            <w:tcW w:w="1852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1130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60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</w:t>
            </w: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2172</w:t>
            </w:r>
          </w:p>
        </w:tc>
        <w:tc>
          <w:tcPr>
            <w:tcW w:w="856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491BC9" w:rsidRDefault="00491BC9" w:rsidP="00EB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1 505 330,94</w:t>
            </w:r>
          </w:p>
        </w:tc>
        <w:tc>
          <w:tcPr>
            <w:tcW w:w="110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43" w:type="dxa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1\2 доли</w:t>
            </w:r>
          </w:p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1\2 доли</w:t>
            </w:r>
          </w:p>
        </w:tc>
        <w:tc>
          <w:tcPr>
            <w:tcW w:w="85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</w:t>
            </w: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2172</w:t>
            </w:r>
          </w:p>
        </w:tc>
        <w:tc>
          <w:tcPr>
            <w:tcW w:w="1130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856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491BC9" w:rsidRPr="00E95B36" w:rsidRDefault="00491BC9" w:rsidP="00EB2D2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5B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491BC9" w:rsidRPr="00DF1FC5" w:rsidRDefault="00491BC9" w:rsidP="00EB2D2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1FC5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M</w:t>
            </w:r>
            <w:r w:rsidRPr="00DF1FC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ицубиси Паджеро</w:t>
            </w:r>
          </w:p>
        </w:tc>
        <w:tc>
          <w:tcPr>
            <w:tcW w:w="1285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752 602,63</w:t>
            </w:r>
          </w:p>
        </w:tc>
        <w:tc>
          <w:tcPr>
            <w:tcW w:w="110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 w:val="restart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578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Воронцова Е.И.</w:t>
            </w:r>
          </w:p>
        </w:tc>
        <w:tc>
          <w:tcPr>
            <w:tcW w:w="1852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43" w:type="dxa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1\2 доли</w:t>
            </w:r>
          </w:p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</w:t>
            </w:r>
          </w:p>
        </w:tc>
        <w:tc>
          <w:tcPr>
            <w:tcW w:w="1130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491BC9" w:rsidRDefault="00491BC9" w:rsidP="00EB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491BC9" w:rsidRDefault="00491BC9" w:rsidP="00781BB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1 565 647,48</w:t>
            </w:r>
          </w:p>
        </w:tc>
        <w:tc>
          <w:tcPr>
            <w:tcW w:w="110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856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491BC9" w:rsidRPr="00DF1FC5" w:rsidRDefault="00491BC9" w:rsidP="00EB2D2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Легковые</w:t>
            </w:r>
            <w:r w:rsidRPr="00DF1FC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автомобил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F1FC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Ниссан Прерия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491BC9" w:rsidRDefault="00491BC9" w:rsidP="00EB2D2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1FC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Лада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491BC9" w:rsidRDefault="00491BC9" w:rsidP="00EB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автомобильный прицеп</w:t>
            </w:r>
          </w:p>
        </w:tc>
        <w:tc>
          <w:tcPr>
            <w:tcW w:w="1285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470 117,93</w:t>
            </w:r>
          </w:p>
        </w:tc>
        <w:tc>
          <w:tcPr>
            <w:tcW w:w="110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 w:val="restart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578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Босых Е.С.</w:t>
            </w:r>
          </w:p>
        </w:tc>
        <w:tc>
          <w:tcPr>
            <w:tcW w:w="1852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</w:tc>
        <w:tc>
          <w:tcPr>
            <w:tcW w:w="1130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56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491BC9" w:rsidRPr="00DF1FC5" w:rsidRDefault="00491BC9" w:rsidP="00EB2D2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 Тойота Спринтер</w:t>
            </w:r>
          </w:p>
        </w:tc>
        <w:tc>
          <w:tcPr>
            <w:tcW w:w="1285" w:type="dxa"/>
            <w:gridSpan w:val="2"/>
          </w:tcPr>
          <w:p w:rsidR="00491BC9" w:rsidRDefault="00491BC9" w:rsidP="00781BB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1 585 492,25</w:t>
            </w:r>
          </w:p>
        </w:tc>
        <w:tc>
          <w:tcPr>
            <w:tcW w:w="110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130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491BC9" w:rsidRDefault="00491BC9" w:rsidP="00EB2D2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491BC9" w:rsidRDefault="00491BC9" w:rsidP="00781BB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1 421 592,37</w:t>
            </w:r>
          </w:p>
        </w:tc>
        <w:tc>
          <w:tcPr>
            <w:tcW w:w="110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578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F643DA">
              <w:rPr>
                <w:sz w:val="18"/>
                <w:szCs w:val="18"/>
              </w:rPr>
              <w:t>Назарова С.Т.</w:t>
            </w:r>
          </w:p>
        </w:tc>
        <w:tc>
          <w:tcPr>
            <w:tcW w:w="1852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</w:tc>
        <w:tc>
          <w:tcPr>
            <w:tcW w:w="1130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491BC9" w:rsidRDefault="00491BC9" w:rsidP="00EB2D2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 Тойота Королла Аксио</w:t>
            </w:r>
          </w:p>
        </w:tc>
        <w:tc>
          <w:tcPr>
            <w:tcW w:w="1285" w:type="dxa"/>
            <w:gridSpan w:val="2"/>
          </w:tcPr>
          <w:p w:rsidR="00491BC9" w:rsidRDefault="00491BC9" w:rsidP="00F643D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1 261 967,70</w:t>
            </w:r>
          </w:p>
        </w:tc>
        <w:tc>
          <w:tcPr>
            <w:tcW w:w="110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1578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Каширина Г.А.</w:t>
            </w:r>
          </w:p>
        </w:tc>
        <w:tc>
          <w:tcPr>
            <w:tcW w:w="1852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2\3 доли</w:t>
            </w:r>
          </w:p>
        </w:tc>
        <w:tc>
          <w:tcPr>
            <w:tcW w:w="85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</w:t>
            </w:r>
          </w:p>
        </w:tc>
        <w:tc>
          <w:tcPr>
            <w:tcW w:w="1130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491BC9" w:rsidRDefault="00491BC9" w:rsidP="00EB2D2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491BC9" w:rsidRDefault="00491BC9" w:rsidP="004F6C5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1 435 488,94</w:t>
            </w:r>
          </w:p>
        </w:tc>
        <w:tc>
          <w:tcPr>
            <w:tcW w:w="110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1BC9" w:rsidRPr="00E51E48" w:rsidTr="00F36788">
        <w:trPr>
          <w:trHeight w:val="771"/>
          <w:tblCellSpacing w:w="5" w:type="nil"/>
        </w:trPr>
        <w:tc>
          <w:tcPr>
            <w:tcW w:w="398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1578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Толмачева И.А.</w:t>
            </w:r>
          </w:p>
        </w:tc>
        <w:tc>
          <w:tcPr>
            <w:tcW w:w="1852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491BC9" w:rsidRDefault="00491BC9" w:rsidP="00EB2D2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491BC9" w:rsidRDefault="00491BC9" w:rsidP="004F6C5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2 798 062,66</w:t>
            </w:r>
          </w:p>
        </w:tc>
        <w:tc>
          <w:tcPr>
            <w:tcW w:w="110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856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491BC9" w:rsidRDefault="00491BC9" w:rsidP="00EB2D2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 Тойота Клюгер</w:t>
            </w:r>
          </w:p>
        </w:tc>
        <w:tc>
          <w:tcPr>
            <w:tcW w:w="1285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1 653 110,08</w:t>
            </w:r>
          </w:p>
        </w:tc>
        <w:tc>
          <w:tcPr>
            <w:tcW w:w="110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1578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Воронина Т.Г. (назначена в отчетном периоде)</w:t>
            </w:r>
          </w:p>
        </w:tc>
        <w:tc>
          <w:tcPr>
            <w:tcW w:w="1852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1130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491BC9" w:rsidRDefault="00491BC9" w:rsidP="00EB2D2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2 448 497,88</w:t>
            </w:r>
          </w:p>
        </w:tc>
        <w:tc>
          <w:tcPr>
            <w:tcW w:w="110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 w:val="restart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1578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Рябова Я.Л.</w:t>
            </w:r>
          </w:p>
        </w:tc>
        <w:tc>
          <w:tcPr>
            <w:tcW w:w="1852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1 разряда</w:t>
            </w:r>
          </w:p>
        </w:tc>
        <w:tc>
          <w:tcPr>
            <w:tcW w:w="1717" w:type="dxa"/>
            <w:gridSpan w:val="2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1130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491BC9" w:rsidRDefault="00491BC9" w:rsidP="00EB2D2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683 985,49</w:t>
            </w:r>
          </w:p>
        </w:tc>
        <w:tc>
          <w:tcPr>
            <w:tcW w:w="110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491BC9" w:rsidRDefault="00491BC9" w:rsidP="00EB2D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856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491BC9" w:rsidRDefault="00491BC9" w:rsidP="00EB2D2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491BC9" w:rsidRDefault="00491BC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491BC9" w:rsidRDefault="00491BC9">
      <w:pPr>
        <w:spacing w:after="0" w:line="240" w:lineRule="auto"/>
      </w:pPr>
      <w:r>
        <w:br w:type="page"/>
      </w:r>
    </w:p>
    <w:p w:rsidR="00491BC9" w:rsidRPr="00F946DA" w:rsidRDefault="00491BC9" w:rsidP="003477A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F946DA">
        <w:rPr>
          <w:rFonts w:eastAsia="Times New Roman"/>
          <w:sz w:val="28"/>
          <w:lang w:eastAsia="ru-RU"/>
        </w:rPr>
        <w:lastRenderedPageBreak/>
        <w:t xml:space="preserve">Сведения </w:t>
      </w:r>
    </w:p>
    <w:p w:rsidR="00491BC9" w:rsidRPr="00C17D6E" w:rsidRDefault="00491BC9" w:rsidP="003477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18"/>
          <w:szCs w:val="18"/>
        </w:rPr>
      </w:pPr>
      <w:r w:rsidRPr="00F946DA">
        <w:rPr>
          <w:rFonts w:eastAsia="Times New Roman"/>
          <w:sz w:val="28"/>
          <w:lang w:eastAsia="ru-RU"/>
        </w:rPr>
        <w:t xml:space="preserve">о доходах, </w:t>
      </w:r>
      <w:r>
        <w:rPr>
          <w:rFonts w:eastAsia="Times New Roman"/>
          <w:sz w:val="28"/>
          <w:lang w:eastAsia="ru-RU"/>
        </w:rPr>
        <w:t xml:space="preserve">расходах, </w:t>
      </w:r>
      <w:r w:rsidRPr="00F946DA">
        <w:rPr>
          <w:rFonts w:eastAsia="Times New Roman"/>
          <w:sz w:val="28"/>
          <w:lang w:eastAsia="ru-RU"/>
        </w:rPr>
        <w:t>об имуществе и обязательствах имущественного характера за период с 1 января 201</w:t>
      </w:r>
      <w:r w:rsidRPr="00533C1B">
        <w:rPr>
          <w:rFonts w:eastAsia="Times New Roman"/>
          <w:sz w:val="28"/>
          <w:lang w:eastAsia="ru-RU"/>
        </w:rPr>
        <w:t>5</w:t>
      </w:r>
      <w:r w:rsidRPr="00F946DA">
        <w:rPr>
          <w:rFonts w:eastAsia="Times New Roman"/>
          <w:sz w:val="28"/>
          <w:lang w:eastAsia="ru-RU"/>
        </w:rPr>
        <w:t xml:space="preserve"> г. по 31 декабря 201</w:t>
      </w:r>
      <w:r w:rsidRPr="00533C1B">
        <w:rPr>
          <w:rFonts w:eastAsia="Times New Roman"/>
          <w:sz w:val="28"/>
          <w:lang w:eastAsia="ru-RU"/>
        </w:rPr>
        <w:t>5</w:t>
      </w:r>
      <w:r>
        <w:rPr>
          <w:rFonts w:eastAsia="Times New Roman"/>
          <w:sz w:val="28"/>
          <w:lang w:eastAsia="ru-RU"/>
        </w:rPr>
        <w:t xml:space="preserve"> г.</w:t>
      </w:r>
    </w:p>
    <w:tbl>
      <w:tblPr>
        <w:tblW w:w="1587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"/>
        <w:gridCol w:w="1549"/>
        <w:gridCol w:w="1818"/>
        <w:gridCol w:w="1667"/>
        <w:gridCol w:w="19"/>
        <w:gridCol w:w="1515"/>
        <w:gridCol w:w="841"/>
        <w:gridCol w:w="1110"/>
        <w:gridCol w:w="1670"/>
        <w:gridCol w:w="837"/>
        <w:gridCol w:w="9"/>
        <w:gridCol w:w="831"/>
        <w:gridCol w:w="11"/>
        <w:gridCol w:w="1247"/>
        <w:gridCol w:w="11"/>
        <w:gridCol w:w="1242"/>
        <w:gridCol w:w="21"/>
        <w:gridCol w:w="1086"/>
      </w:tblGrid>
      <w:tr w:rsidR="00491BC9" w:rsidRPr="005B366C" w:rsidTr="00F36788">
        <w:trPr>
          <w:tblCellSpacing w:w="5" w:type="nil"/>
        </w:trPr>
        <w:tc>
          <w:tcPr>
            <w:tcW w:w="398" w:type="dxa"/>
            <w:vMerge w:val="restart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491BC9" w:rsidRPr="005B366C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578" w:type="dxa"/>
            <w:vMerge w:val="restart"/>
          </w:tcPr>
          <w:p w:rsidR="00491BC9" w:rsidRPr="005B366C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52" w:type="dxa"/>
            <w:vMerge w:val="restart"/>
          </w:tcPr>
          <w:p w:rsidR="00491BC9" w:rsidRPr="005B366C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Должность</w:t>
            </w:r>
          </w:p>
        </w:tc>
        <w:tc>
          <w:tcPr>
            <w:tcW w:w="5245" w:type="dxa"/>
            <w:gridSpan w:val="5"/>
          </w:tcPr>
          <w:p w:rsidR="00491BC9" w:rsidRPr="005B366C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6" w:type="dxa"/>
            <w:gridSpan w:val="4"/>
          </w:tcPr>
          <w:p w:rsidR="00491BC9" w:rsidRPr="005B366C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81" w:type="dxa"/>
            <w:gridSpan w:val="2"/>
            <w:vMerge w:val="restart"/>
          </w:tcPr>
          <w:p w:rsidR="00491BC9" w:rsidRPr="005B366C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gridSpan w:val="2"/>
            <w:vMerge w:val="restart"/>
          </w:tcPr>
          <w:p w:rsidR="00491BC9" w:rsidRPr="005B366C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26" w:type="dxa"/>
            <w:gridSpan w:val="2"/>
            <w:vMerge w:val="restart"/>
          </w:tcPr>
          <w:p w:rsidR="00491BC9" w:rsidRPr="005B366C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 ого имущества, источники)</w:t>
            </w:r>
          </w:p>
        </w:tc>
      </w:tr>
      <w:tr w:rsidR="00491BC9" w:rsidRPr="005B366C" w:rsidTr="00F36788">
        <w:trPr>
          <w:tblHeader/>
          <w:tblCellSpacing w:w="5" w:type="nil"/>
        </w:trPr>
        <w:tc>
          <w:tcPr>
            <w:tcW w:w="398" w:type="dxa"/>
            <w:vMerge/>
          </w:tcPr>
          <w:p w:rsidR="00491BC9" w:rsidRPr="005B366C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491BC9" w:rsidRPr="005B366C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852" w:type="dxa"/>
            <w:vMerge/>
          </w:tcPr>
          <w:p w:rsidR="00491BC9" w:rsidRPr="005B366C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491BC9" w:rsidRPr="005B366C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вид объекта</w:t>
            </w:r>
          </w:p>
        </w:tc>
        <w:tc>
          <w:tcPr>
            <w:tcW w:w="1562" w:type="dxa"/>
            <w:gridSpan w:val="2"/>
          </w:tcPr>
          <w:p w:rsidR="00491BC9" w:rsidRPr="005B366C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5" w:type="dxa"/>
          </w:tcPr>
          <w:p w:rsidR="00491BC9" w:rsidRPr="005B366C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5B366C">
              <w:rPr>
                <w:sz w:val="18"/>
                <w:szCs w:val="18"/>
              </w:rPr>
              <w:t xml:space="preserve">площадь </w:t>
            </w:r>
          </w:p>
          <w:p w:rsidR="00491BC9" w:rsidRPr="005B366C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(кв. м)</w:t>
            </w:r>
          </w:p>
        </w:tc>
        <w:tc>
          <w:tcPr>
            <w:tcW w:w="1130" w:type="dxa"/>
          </w:tcPr>
          <w:p w:rsidR="00491BC9" w:rsidRPr="005B366C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</w:tcPr>
          <w:p w:rsidR="00491BC9" w:rsidRPr="005B366C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491BC9" w:rsidRPr="005B366C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4" w:type="dxa"/>
            <w:gridSpan w:val="2"/>
          </w:tcPr>
          <w:p w:rsidR="00491BC9" w:rsidRPr="005B366C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81" w:type="dxa"/>
            <w:gridSpan w:val="2"/>
            <w:vMerge/>
          </w:tcPr>
          <w:p w:rsidR="00491BC9" w:rsidRPr="005B366C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491BC9" w:rsidRPr="005B366C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</w:tcPr>
          <w:p w:rsidR="00491BC9" w:rsidRPr="005B366C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91BC9" w:rsidRPr="005B366C" w:rsidTr="00F36788">
        <w:trPr>
          <w:tblCellSpacing w:w="5" w:type="nil"/>
        </w:trPr>
        <w:tc>
          <w:tcPr>
            <w:tcW w:w="16161" w:type="dxa"/>
            <w:gridSpan w:val="18"/>
          </w:tcPr>
          <w:p w:rsidR="00491BC9" w:rsidRPr="005B366C" w:rsidRDefault="00491BC9" w:rsidP="00347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Лица, замещающие государственные должности Сахалинской области в контрольно-счетной палате Сахалинской области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 w:val="restart"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78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Жижанков Д.В. </w:t>
            </w:r>
          </w:p>
          <w:p w:rsidR="00491BC9" w:rsidRDefault="00491BC9" w:rsidP="007F1F5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(назначен в 2016 году)</w:t>
            </w:r>
          </w:p>
        </w:tc>
        <w:tc>
          <w:tcPr>
            <w:tcW w:w="1852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контрольно-счетной палаты Сахалинской области</w:t>
            </w:r>
          </w:p>
        </w:tc>
        <w:tc>
          <w:tcPr>
            <w:tcW w:w="1717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43" w:type="dxa"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130" w:type="dxa"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856" w:type="dxa"/>
            <w:gridSpan w:val="2"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7 889 289,71 </w:t>
            </w:r>
          </w:p>
        </w:tc>
        <w:tc>
          <w:tcPr>
            <w:tcW w:w="1105" w:type="dxa"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52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1130" w:type="dxa"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860" w:type="dxa"/>
            <w:gridSpan w:val="2"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856" w:type="dxa"/>
            <w:gridSpan w:val="2"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491BC9" w:rsidRPr="003477A5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Mazda Biante</w:t>
            </w:r>
          </w:p>
        </w:tc>
        <w:tc>
          <w:tcPr>
            <w:tcW w:w="1285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287 677,06</w:t>
            </w:r>
          </w:p>
        </w:tc>
        <w:tc>
          <w:tcPr>
            <w:tcW w:w="1105" w:type="dxa"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43" w:type="dxa"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856" w:type="dxa"/>
            <w:gridSpan w:val="2"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43" w:type="dxa"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105,6</w:t>
            </w:r>
          </w:p>
        </w:tc>
        <w:tc>
          <w:tcPr>
            <w:tcW w:w="856" w:type="dxa"/>
            <w:gridSpan w:val="2"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51E48">
              <w:rPr>
                <w:sz w:val="18"/>
                <w:szCs w:val="18"/>
              </w:rPr>
              <w:t>.</w:t>
            </w:r>
          </w:p>
        </w:tc>
        <w:tc>
          <w:tcPr>
            <w:tcW w:w="1578" w:type="dxa"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Харченко Т.Р.</w:t>
            </w:r>
          </w:p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E51E48">
              <w:rPr>
                <w:sz w:val="18"/>
                <w:szCs w:val="18"/>
              </w:rPr>
              <w:t>аместитель</w:t>
            </w:r>
            <w:r>
              <w:rPr>
                <w:sz w:val="18"/>
                <w:szCs w:val="18"/>
              </w:rPr>
              <w:t xml:space="preserve"> председателя контрольно-счетной палаты Сахалинской</w:t>
            </w:r>
            <w:r w:rsidRPr="00E51E48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717" w:type="dxa"/>
            <w:gridSpan w:val="2"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E51E48">
              <w:rPr>
                <w:sz w:val="18"/>
                <w:szCs w:val="18"/>
              </w:rPr>
              <w:t>Квартира</w:t>
            </w:r>
          </w:p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E51E48">
              <w:rPr>
                <w:sz w:val="18"/>
                <w:szCs w:val="18"/>
              </w:rPr>
              <w:t>Индивидуальная</w:t>
            </w:r>
          </w:p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E51E48">
              <w:rPr>
                <w:sz w:val="18"/>
                <w:szCs w:val="18"/>
              </w:rPr>
              <w:t>Индивидуальная</w:t>
            </w:r>
          </w:p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E51E48">
              <w:rPr>
                <w:sz w:val="18"/>
                <w:szCs w:val="18"/>
              </w:rPr>
              <w:t>Индивидуальная</w:t>
            </w:r>
          </w:p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87,9</w:t>
            </w:r>
          </w:p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1130" w:type="dxa"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E51E48">
              <w:rPr>
                <w:sz w:val="18"/>
                <w:szCs w:val="18"/>
              </w:rPr>
              <w:t>Россия</w:t>
            </w:r>
          </w:p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E51E48">
              <w:rPr>
                <w:sz w:val="18"/>
                <w:szCs w:val="18"/>
              </w:rPr>
              <w:t>Россия</w:t>
            </w:r>
          </w:p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E51E48">
              <w:rPr>
                <w:sz w:val="18"/>
                <w:szCs w:val="18"/>
              </w:rPr>
              <w:t>Россия</w:t>
            </w:r>
          </w:p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491BC9" w:rsidRPr="00AD2193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3 578 133,62</w:t>
            </w:r>
          </w:p>
        </w:tc>
        <w:tc>
          <w:tcPr>
            <w:tcW w:w="1105" w:type="dxa"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E51E48">
              <w:rPr>
                <w:sz w:val="18"/>
                <w:szCs w:val="18"/>
              </w:rPr>
              <w:t>-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16161" w:type="dxa"/>
            <w:gridSpan w:val="18"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Лица, замещающие должности государственной гражданской службы, в контрольно-счетной палате Сахалинской области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 w:val="restart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78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Подстрижень О.В.</w:t>
            </w:r>
          </w:p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(назначена в отчетном периоде)</w:t>
            </w:r>
          </w:p>
        </w:tc>
        <w:tc>
          <w:tcPr>
            <w:tcW w:w="1852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</w:t>
            </w:r>
          </w:p>
        </w:tc>
        <w:tc>
          <w:tcPr>
            <w:tcW w:w="1717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1\2 доли</w:t>
            </w:r>
          </w:p>
        </w:tc>
        <w:tc>
          <w:tcPr>
            <w:tcW w:w="855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1130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Тойота Премио</w:t>
            </w:r>
          </w:p>
        </w:tc>
        <w:tc>
          <w:tcPr>
            <w:tcW w:w="1285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6 623 551,18</w:t>
            </w:r>
          </w:p>
        </w:tc>
        <w:tc>
          <w:tcPr>
            <w:tcW w:w="1105" w:type="dxa"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1\2 доли</w:t>
            </w:r>
          </w:p>
        </w:tc>
        <w:tc>
          <w:tcPr>
            <w:tcW w:w="855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1130" w:type="dxa"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Санг ионг Кайрон</w:t>
            </w:r>
          </w:p>
        </w:tc>
        <w:tc>
          <w:tcPr>
            <w:tcW w:w="1285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1 473 132,61</w:t>
            </w:r>
          </w:p>
        </w:tc>
        <w:tc>
          <w:tcPr>
            <w:tcW w:w="1105" w:type="dxa"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 w:val="restart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578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Литвиненко А.В.</w:t>
            </w:r>
          </w:p>
        </w:tc>
        <w:tc>
          <w:tcPr>
            <w:tcW w:w="1852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</w:t>
            </w:r>
          </w:p>
        </w:tc>
        <w:tc>
          <w:tcPr>
            <w:tcW w:w="1717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1130" w:type="dxa"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1\5 жилого дома</w:t>
            </w:r>
          </w:p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1\5 доли земельного участка</w:t>
            </w:r>
          </w:p>
        </w:tc>
        <w:tc>
          <w:tcPr>
            <w:tcW w:w="860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</w:p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856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2 358 600,46</w:t>
            </w:r>
          </w:p>
        </w:tc>
        <w:tc>
          <w:tcPr>
            <w:tcW w:w="1105" w:type="dxa"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91BC9" w:rsidRDefault="00491BC9" w:rsidP="000D264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1\5 жилого дома</w:t>
            </w:r>
          </w:p>
          <w:p w:rsidR="00491BC9" w:rsidRDefault="00491BC9" w:rsidP="000D264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1\5 доли земельного участка</w:t>
            </w:r>
          </w:p>
        </w:tc>
        <w:tc>
          <w:tcPr>
            <w:tcW w:w="860" w:type="dxa"/>
            <w:gridSpan w:val="2"/>
          </w:tcPr>
          <w:p w:rsidR="00491BC9" w:rsidRDefault="00491BC9" w:rsidP="000D264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</w:p>
          <w:p w:rsidR="00491BC9" w:rsidRPr="00E51E48" w:rsidRDefault="00491BC9" w:rsidP="000D264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856" w:type="dxa"/>
            <w:gridSpan w:val="2"/>
          </w:tcPr>
          <w:p w:rsidR="00491BC9" w:rsidRDefault="00491BC9" w:rsidP="000D264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1BC9" w:rsidRPr="00E51E48" w:rsidRDefault="00491BC9" w:rsidP="000D264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491BC9" w:rsidRPr="000D264C" w:rsidRDefault="00491BC9" w:rsidP="00E95B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</w:t>
            </w:r>
            <w:r w:rsidRPr="000D26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втомобиль Судзуки Эскудо</w:t>
            </w:r>
          </w:p>
        </w:tc>
        <w:tc>
          <w:tcPr>
            <w:tcW w:w="1285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1 449 718, 19</w:t>
            </w:r>
          </w:p>
        </w:tc>
        <w:tc>
          <w:tcPr>
            <w:tcW w:w="1105" w:type="dxa"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</w:t>
            </w:r>
            <w:r>
              <w:rPr>
                <w:sz w:val="18"/>
                <w:szCs w:val="18"/>
              </w:rPr>
              <w:lastRenderedPageBreak/>
              <w:t>ний ребенок</w:t>
            </w:r>
          </w:p>
        </w:tc>
        <w:tc>
          <w:tcPr>
            <w:tcW w:w="1852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91BC9" w:rsidRDefault="00491BC9" w:rsidP="000D264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1\5 жилого дома</w:t>
            </w:r>
          </w:p>
          <w:p w:rsidR="00491BC9" w:rsidRDefault="00491BC9" w:rsidP="000D264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1\5 доли земельного участка</w:t>
            </w:r>
          </w:p>
        </w:tc>
        <w:tc>
          <w:tcPr>
            <w:tcW w:w="860" w:type="dxa"/>
            <w:gridSpan w:val="2"/>
          </w:tcPr>
          <w:p w:rsidR="00491BC9" w:rsidRDefault="00491BC9" w:rsidP="000D264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352</w:t>
            </w:r>
          </w:p>
          <w:p w:rsidR="00491BC9" w:rsidRPr="00E51E48" w:rsidRDefault="00491BC9" w:rsidP="000D264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10000</w:t>
            </w:r>
          </w:p>
        </w:tc>
        <w:tc>
          <w:tcPr>
            <w:tcW w:w="856" w:type="dxa"/>
            <w:gridSpan w:val="2"/>
          </w:tcPr>
          <w:p w:rsidR="00491BC9" w:rsidRDefault="00491BC9" w:rsidP="000D264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491BC9" w:rsidRPr="00E51E48" w:rsidRDefault="00491BC9" w:rsidP="000D264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81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53,51</w:t>
            </w:r>
          </w:p>
        </w:tc>
        <w:tc>
          <w:tcPr>
            <w:tcW w:w="1105" w:type="dxa"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578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Бондарчук К.Г.</w:t>
            </w:r>
          </w:p>
        </w:tc>
        <w:tc>
          <w:tcPr>
            <w:tcW w:w="1852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</w:t>
            </w:r>
          </w:p>
        </w:tc>
        <w:tc>
          <w:tcPr>
            <w:tcW w:w="1717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543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0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2 114 180,56</w:t>
            </w:r>
          </w:p>
        </w:tc>
        <w:tc>
          <w:tcPr>
            <w:tcW w:w="1105" w:type="dxa"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 w:val="restart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578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Волык А.В.</w:t>
            </w:r>
          </w:p>
        </w:tc>
        <w:tc>
          <w:tcPr>
            <w:tcW w:w="1852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491BC9" w:rsidRPr="00017302" w:rsidRDefault="00491BC9" w:rsidP="000173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73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491BC9" w:rsidRDefault="00491BC9" w:rsidP="0001730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491BC9" w:rsidRPr="00017302" w:rsidRDefault="00491BC9" w:rsidP="000173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0173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долевая, 1</w:t>
            </w:r>
            <w:r w:rsidRPr="00017302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0173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доли</w:t>
            </w:r>
          </w:p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1130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491BC9" w:rsidRPr="00017302" w:rsidRDefault="00491BC9" w:rsidP="0001730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</w:t>
            </w:r>
            <w:r w:rsidRPr="000173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втомобиль Митцубиси Делика</w:t>
            </w:r>
          </w:p>
        </w:tc>
        <w:tc>
          <w:tcPr>
            <w:tcW w:w="1285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1 457 492,74</w:t>
            </w:r>
          </w:p>
        </w:tc>
        <w:tc>
          <w:tcPr>
            <w:tcW w:w="1105" w:type="dxa"/>
          </w:tcPr>
          <w:p w:rsidR="00491BC9" w:rsidRPr="00E51E48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52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491BC9" w:rsidRPr="00017302" w:rsidRDefault="00491BC9" w:rsidP="000173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73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491BC9" w:rsidRDefault="00491BC9" w:rsidP="000173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491BC9" w:rsidRPr="00017302" w:rsidRDefault="00491BC9" w:rsidP="000173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73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491BC9" w:rsidRPr="00017302" w:rsidRDefault="00491BC9" w:rsidP="000173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491BC9" w:rsidRPr="00017302" w:rsidRDefault="00491BC9" w:rsidP="000173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0173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долевая, 1/3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доли</w:t>
            </w:r>
          </w:p>
          <w:p w:rsidR="00491BC9" w:rsidRPr="00017302" w:rsidRDefault="00491BC9" w:rsidP="000173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0173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долевая, 1/3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доли</w:t>
            </w:r>
          </w:p>
          <w:p w:rsidR="00491BC9" w:rsidRDefault="00491BC9" w:rsidP="000173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</w:tc>
        <w:tc>
          <w:tcPr>
            <w:tcW w:w="1130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491BC9" w:rsidRPr="00017302" w:rsidRDefault="00491BC9" w:rsidP="000173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84 875,90</w:t>
            </w:r>
          </w:p>
        </w:tc>
        <w:tc>
          <w:tcPr>
            <w:tcW w:w="1105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491BC9" w:rsidRPr="00017302" w:rsidRDefault="00491BC9" w:rsidP="000173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491BC9" w:rsidRDefault="00491BC9" w:rsidP="000173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856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491BC9" w:rsidRPr="00017302" w:rsidRDefault="00491BC9" w:rsidP="000173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 w:val="restart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578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Енина Ю.Г.</w:t>
            </w:r>
          </w:p>
        </w:tc>
        <w:tc>
          <w:tcPr>
            <w:tcW w:w="1852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491BC9" w:rsidRDefault="00491BC9" w:rsidP="000173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491BC9" w:rsidRDefault="00491BC9" w:rsidP="000173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491BC9" w:rsidRDefault="00491BC9" w:rsidP="000173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491BC9" w:rsidRDefault="00491BC9" w:rsidP="000173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491BC9" w:rsidRDefault="00491BC9" w:rsidP="000173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491BC9" w:rsidRDefault="00491BC9" w:rsidP="000173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1\2 доли</w:t>
            </w:r>
          </w:p>
          <w:p w:rsidR="00491BC9" w:rsidRDefault="00491BC9" w:rsidP="000173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1\2 доли</w:t>
            </w:r>
          </w:p>
          <w:p w:rsidR="00491BC9" w:rsidRDefault="00491BC9" w:rsidP="000173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1\2 доли</w:t>
            </w:r>
          </w:p>
        </w:tc>
        <w:tc>
          <w:tcPr>
            <w:tcW w:w="855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725,0</w:t>
            </w:r>
          </w:p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158,1</w:t>
            </w:r>
          </w:p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1130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491BC9" w:rsidRDefault="00491BC9" w:rsidP="000173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</w:t>
            </w:r>
            <w:r w:rsidRPr="000D26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втомобиль Судзуки Эскудо</w:t>
            </w:r>
          </w:p>
        </w:tc>
        <w:tc>
          <w:tcPr>
            <w:tcW w:w="1285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1 443 282,22</w:t>
            </w:r>
          </w:p>
        </w:tc>
        <w:tc>
          <w:tcPr>
            <w:tcW w:w="1105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491BC9" w:rsidRDefault="00491BC9" w:rsidP="000173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491BC9" w:rsidRDefault="00491BC9" w:rsidP="000173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491BC9" w:rsidRDefault="00491BC9" w:rsidP="000173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1\2 доли</w:t>
            </w:r>
          </w:p>
        </w:tc>
        <w:tc>
          <w:tcPr>
            <w:tcW w:w="855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1130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91BC9" w:rsidRDefault="00491BC9" w:rsidP="005524E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491BC9" w:rsidRDefault="00491BC9" w:rsidP="005524E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491BC9" w:rsidRDefault="00491BC9" w:rsidP="005524E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491BC9" w:rsidRDefault="00491BC9" w:rsidP="005524E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491BC9" w:rsidRDefault="00491BC9" w:rsidP="005524E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725,0</w:t>
            </w:r>
          </w:p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158,1</w:t>
            </w:r>
          </w:p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491BC9" w:rsidRPr="00E95B36" w:rsidRDefault="00491BC9" w:rsidP="005524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</w:t>
            </w:r>
            <w:r w:rsidRPr="00E95B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втомобиль </w:t>
            </w:r>
          </w:p>
          <w:p w:rsidR="00491BC9" w:rsidRPr="000D264C" w:rsidRDefault="00491BC9" w:rsidP="005524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5B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Тойота Аурис</w:t>
            </w:r>
          </w:p>
        </w:tc>
        <w:tc>
          <w:tcPr>
            <w:tcW w:w="1285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1 651 704,48</w:t>
            </w:r>
          </w:p>
        </w:tc>
        <w:tc>
          <w:tcPr>
            <w:tcW w:w="1105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491BC9" w:rsidRDefault="00491BC9" w:rsidP="000173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491BC9" w:rsidRDefault="00491BC9" w:rsidP="000173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91BC9" w:rsidRDefault="00491BC9" w:rsidP="005524E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491BC9" w:rsidRDefault="00491BC9" w:rsidP="005524E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491BC9" w:rsidRDefault="00491BC9" w:rsidP="005524E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491BC9" w:rsidRDefault="00491BC9" w:rsidP="005524E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491BC9" w:rsidRDefault="00491BC9" w:rsidP="005524E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491BC9" w:rsidRDefault="00491BC9" w:rsidP="005524E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725,0</w:t>
            </w:r>
          </w:p>
          <w:p w:rsidR="00491BC9" w:rsidRDefault="00491BC9" w:rsidP="005524E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91BC9" w:rsidRDefault="00491BC9" w:rsidP="005524E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158,1</w:t>
            </w:r>
          </w:p>
          <w:p w:rsidR="00491BC9" w:rsidRDefault="00491BC9" w:rsidP="005524E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91BC9" w:rsidRDefault="00491BC9" w:rsidP="005524E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856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491BC9" w:rsidRDefault="00491BC9" w:rsidP="00552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 w:val="restart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578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Гвак Х.С.</w:t>
            </w:r>
          </w:p>
        </w:tc>
        <w:tc>
          <w:tcPr>
            <w:tcW w:w="1852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советник</w:t>
            </w:r>
          </w:p>
        </w:tc>
        <w:tc>
          <w:tcPr>
            <w:tcW w:w="1717" w:type="dxa"/>
            <w:gridSpan w:val="2"/>
          </w:tcPr>
          <w:p w:rsidR="00491BC9" w:rsidRDefault="00491BC9" w:rsidP="000173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491BC9" w:rsidRDefault="00491BC9" w:rsidP="000173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491BC9" w:rsidRDefault="00491BC9" w:rsidP="000173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491BC9" w:rsidRDefault="00491BC9" w:rsidP="000173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491BC9" w:rsidRDefault="00491BC9" w:rsidP="000173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1\2 доли</w:t>
            </w:r>
          </w:p>
          <w:p w:rsidR="00491BC9" w:rsidRDefault="00491BC9" w:rsidP="000173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1130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91BC9" w:rsidRDefault="00491BC9" w:rsidP="005524E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491BC9" w:rsidRDefault="00491BC9" w:rsidP="005524E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491BC9" w:rsidRDefault="00491BC9" w:rsidP="00552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2 197 965,8</w:t>
            </w:r>
          </w:p>
        </w:tc>
        <w:tc>
          <w:tcPr>
            <w:tcW w:w="1105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491BC9" w:rsidRDefault="00491BC9" w:rsidP="000173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491BC9" w:rsidRDefault="00491BC9" w:rsidP="000173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1\2 доли</w:t>
            </w:r>
          </w:p>
        </w:tc>
        <w:tc>
          <w:tcPr>
            <w:tcW w:w="855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  <w:tc>
          <w:tcPr>
            <w:tcW w:w="1130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91BC9" w:rsidRDefault="00491BC9" w:rsidP="005524E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491BC9" w:rsidRDefault="00491BC9" w:rsidP="005524E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856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491BC9" w:rsidRDefault="00491BC9" w:rsidP="00552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 w:val="restart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578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 Л.Е.</w:t>
            </w:r>
          </w:p>
        </w:tc>
        <w:tc>
          <w:tcPr>
            <w:tcW w:w="1852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491BC9" w:rsidRDefault="00491BC9" w:rsidP="000173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491BC9" w:rsidRDefault="00491BC9" w:rsidP="000173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1130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91BC9" w:rsidRDefault="00491BC9" w:rsidP="005524E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491BC9" w:rsidRDefault="00491BC9" w:rsidP="005524E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856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491BC9" w:rsidRDefault="00491BC9" w:rsidP="00552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1 340 514,9</w:t>
            </w:r>
          </w:p>
        </w:tc>
        <w:tc>
          <w:tcPr>
            <w:tcW w:w="1105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491BC9" w:rsidRDefault="00491BC9" w:rsidP="000173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491BC9" w:rsidRDefault="00491BC9" w:rsidP="000173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3\4 доли</w:t>
            </w:r>
          </w:p>
        </w:tc>
        <w:tc>
          <w:tcPr>
            <w:tcW w:w="855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1130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91BC9" w:rsidRDefault="00491BC9" w:rsidP="005524E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491BC9" w:rsidRDefault="00491BC9" w:rsidP="005524E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491BC9" w:rsidRDefault="00491BC9" w:rsidP="00552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 w:val="restart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578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Зверева И.В.</w:t>
            </w:r>
          </w:p>
        </w:tc>
        <w:tc>
          <w:tcPr>
            <w:tcW w:w="1852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491BC9" w:rsidRDefault="00491BC9" w:rsidP="000173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491BC9" w:rsidRDefault="00491BC9" w:rsidP="000173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1\4 доли</w:t>
            </w:r>
          </w:p>
        </w:tc>
        <w:tc>
          <w:tcPr>
            <w:tcW w:w="855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79,7</w:t>
            </w:r>
          </w:p>
        </w:tc>
        <w:tc>
          <w:tcPr>
            <w:tcW w:w="1130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91BC9" w:rsidRDefault="00491BC9" w:rsidP="005524E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491BC9" w:rsidRDefault="00491BC9" w:rsidP="005524E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491BC9" w:rsidRDefault="00491BC9" w:rsidP="005524E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491BC9" w:rsidRDefault="00491BC9" w:rsidP="005524E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856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491BC9" w:rsidRDefault="00491BC9" w:rsidP="00552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886 249,79</w:t>
            </w:r>
          </w:p>
        </w:tc>
        <w:tc>
          <w:tcPr>
            <w:tcW w:w="1105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491BC9" w:rsidRDefault="00491BC9" w:rsidP="000173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491BC9" w:rsidRDefault="00491BC9" w:rsidP="000173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491BC9" w:rsidRDefault="00491BC9" w:rsidP="000173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491BC9" w:rsidRDefault="00491BC9" w:rsidP="000173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491BC9" w:rsidRDefault="00491BC9" w:rsidP="007F1F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491BC9" w:rsidRDefault="00491BC9" w:rsidP="007F1F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1130" w:type="dxa"/>
          </w:tcPr>
          <w:p w:rsidR="00491BC9" w:rsidRDefault="00491BC9" w:rsidP="007F1F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1BC9" w:rsidRDefault="00491BC9" w:rsidP="007F1F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91BC9" w:rsidRDefault="00491BC9" w:rsidP="005524E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491BC9" w:rsidRDefault="00491BC9" w:rsidP="005524E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491BC9" w:rsidRPr="00E95B36" w:rsidRDefault="00491BC9" w:rsidP="005524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5B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491BC9" w:rsidRPr="00491BC9" w:rsidRDefault="00491BC9" w:rsidP="005524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5B36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Toyota</w:t>
            </w:r>
            <w:r w:rsidRPr="0049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5B36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Town</w:t>
            </w:r>
            <w:r w:rsidRPr="0049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5B36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Ace</w:t>
            </w:r>
          </w:p>
          <w:p w:rsidR="00491BC9" w:rsidRPr="00491BC9" w:rsidRDefault="00491BC9" w:rsidP="005524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5B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491BC9" w:rsidRPr="007F1F56" w:rsidRDefault="00491BC9" w:rsidP="00552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E95B36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Toyota Hiace</w:t>
            </w:r>
          </w:p>
        </w:tc>
        <w:tc>
          <w:tcPr>
            <w:tcW w:w="1285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105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491BC9" w:rsidRPr="007F1F56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491BC9" w:rsidRDefault="00491BC9" w:rsidP="000173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491BC9" w:rsidRDefault="00491BC9" w:rsidP="000173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491BC9" w:rsidRDefault="00491BC9" w:rsidP="007F1F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491BC9" w:rsidRDefault="00491BC9" w:rsidP="007F1F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91BC9" w:rsidRDefault="00491BC9" w:rsidP="007F1F56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491BC9" w:rsidRDefault="00491BC9" w:rsidP="007F1F56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491BC9" w:rsidRDefault="00491BC9" w:rsidP="005524E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491BC9" w:rsidRDefault="00491BC9" w:rsidP="005524E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856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491BC9" w:rsidRDefault="00491BC9" w:rsidP="00552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</w:tcPr>
          <w:p w:rsidR="00491BC9" w:rsidRDefault="00491BC9" w:rsidP="000F6E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1578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Мельник С.С.</w:t>
            </w:r>
          </w:p>
        </w:tc>
        <w:tc>
          <w:tcPr>
            <w:tcW w:w="1852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491BC9" w:rsidRDefault="00491BC9" w:rsidP="000173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491BC9" w:rsidRPr="00017302" w:rsidRDefault="00491BC9" w:rsidP="00B74E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0173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долевая, 1/3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доли</w:t>
            </w:r>
          </w:p>
          <w:p w:rsidR="00491BC9" w:rsidRDefault="00491BC9" w:rsidP="000173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</w:tcPr>
          <w:p w:rsidR="00491BC9" w:rsidRDefault="00491BC9" w:rsidP="007F1F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</w:tc>
        <w:tc>
          <w:tcPr>
            <w:tcW w:w="1130" w:type="dxa"/>
          </w:tcPr>
          <w:p w:rsidR="00491BC9" w:rsidRDefault="00491BC9" w:rsidP="007F1F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91BC9" w:rsidRDefault="00491BC9" w:rsidP="007F1F56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491BC9" w:rsidRDefault="00491BC9" w:rsidP="005524E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491BC9" w:rsidRDefault="00491BC9" w:rsidP="00552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491BC9" w:rsidRDefault="00491BC9" w:rsidP="00B74EE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1 731 991,84</w:t>
            </w:r>
          </w:p>
        </w:tc>
        <w:tc>
          <w:tcPr>
            <w:tcW w:w="1105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 w:val="restart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578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Пасошникова Е.А. (назначена в 2016 году)</w:t>
            </w:r>
          </w:p>
        </w:tc>
        <w:tc>
          <w:tcPr>
            <w:tcW w:w="1852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491BC9" w:rsidRDefault="00491BC9" w:rsidP="000173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491BC9" w:rsidRDefault="00491BC9" w:rsidP="00B74E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491BC9" w:rsidRDefault="00491BC9" w:rsidP="007F1F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1130" w:type="dxa"/>
          </w:tcPr>
          <w:p w:rsidR="00491BC9" w:rsidRDefault="00491BC9" w:rsidP="007F1F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91BC9" w:rsidRDefault="00491BC9" w:rsidP="007F1F56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491BC9" w:rsidRDefault="00491BC9" w:rsidP="007F1F56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491BC9" w:rsidRDefault="00491BC9" w:rsidP="007F1F56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60" w:type="dxa"/>
            <w:gridSpan w:val="2"/>
          </w:tcPr>
          <w:p w:rsidR="00491BC9" w:rsidRDefault="00491BC9" w:rsidP="005524E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  <w:p w:rsidR="00491BC9" w:rsidRDefault="00491BC9" w:rsidP="005524E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</w:t>
            </w:r>
          </w:p>
          <w:p w:rsidR="00491BC9" w:rsidRDefault="00491BC9" w:rsidP="005524E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2172</w:t>
            </w:r>
          </w:p>
        </w:tc>
        <w:tc>
          <w:tcPr>
            <w:tcW w:w="856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491BC9" w:rsidRDefault="00491BC9" w:rsidP="00552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491BC9" w:rsidRDefault="00491BC9" w:rsidP="00B74EE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852 726,14</w:t>
            </w:r>
          </w:p>
        </w:tc>
        <w:tc>
          <w:tcPr>
            <w:tcW w:w="1105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491BC9" w:rsidRDefault="00491BC9" w:rsidP="00B74E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491BC9" w:rsidRDefault="00491BC9" w:rsidP="00B74E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491BC9" w:rsidRDefault="00491BC9" w:rsidP="00B74E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491BC9" w:rsidRDefault="00491BC9" w:rsidP="00B74E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491BC9" w:rsidRDefault="00491BC9" w:rsidP="00B74E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43" w:type="dxa"/>
          </w:tcPr>
          <w:p w:rsidR="00491BC9" w:rsidRDefault="00491BC9" w:rsidP="00B74E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491BC9" w:rsidRDefault="00491BC9" w:rsidP="00B74E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1\2 доли</w:t>
            </w:r>
          </w:p>
          <w:p w:rsidR="00491BC9" w:rsidRDefault="00491BC9" w:rsidP="00B74E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1\2 доли</w:t>
            </w:r>
          </w:p>
        </w:tc>
        <w:tc>
          <w:tcPr>
            <w:tcW w:w="855" w:type="dxa"/>
          </w:tcPr>
          <w:p w:rsidR="00491BC9" w:rsidRDefault="00491BC9" w:rsidP="007F1F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  <w:p w:rsidR="00491BC9" w:rsidRDefault="00491BC9" w:rsidP="007F1F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91BC9" w:rsidRDefault="00491BC9" w:rsidP="007F1F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</w:t>
            </w:r>
          </w:p>
          <w:p w:rsidR="00491BC9" w:rsidRDefault="00491BC9" w:rsidP="007F1F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91BC9" w:rsidRDefault="00491BC9" w:rsidP="00B74EE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2172</w:t>
            </w:r>
          </w:p>
        </w:tc>
        <w:tc>
          <w:tcPr>
            <w:tcW w:w="1130" w:type="dxa"/>
          </w:tcPr>
          <w:p w:rsidR="00491BC9" w:rsidRDefault="00491BC9" w:rsidP="007F1F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1BC9" w:rsidRDefault="00491BC9" w:rsidP="007F1F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91BC9" w:rsidRDefault="00491BC9" w:rsidP="007F1F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1BC9" w:rsidRDefault="00491BC9" w:rsidP="007F1F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91BC9" w:rsidRDefault="00491BC9" w:rsidP="007F1F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491BC9" w:rsidRDefault="00491BC9" w:rsidP="005524E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856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491BC9" w:rsidRPr="00E95B36" w:rsidRDefault="00491BC9" w:rsidP="005524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5B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491BC9" w:rsidRPr="00DF1FC5" w:rsidRDefault="00491BC9" w:rsidP="005524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1FC5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M</w:t>
            </w:r>
            <w:r w:rsidRPr="00DF1FC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ицубиси Паджеро</w:t>
            </w:r>
          </w:p>
        </w:tc>
        <w:tc>
          <w:tcPr>
            <w:tcW w:w="1285" w:type="dxa"/>
            <w:gridSpan w:val="2"/>
          </w:tcPr>
          <w:p w:rsidR="00491BC9" w:rsidRDefault="00491BC9" w:rsidP="00B74EE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744 357,70</w:t>
            </w:r>
          </w:p>
        </w:tc>
        <w:tc>
          <w:tcPr>
            <w:tcW w:w="1105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 w:val="restart"/>
          </w:tcPr>
          <w:p w:rsidR="00491BC9" w:rsidRDefault="00491BC9" w:rsidP="000F6E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578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Воронцова Е.И.</w:t>
            </w:r>
          </w:p>
        </w:tc>
        <w:tc>
          <w:tcPr>
            <w:tcW w:w="1852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491BC9" w:rsidRDefault="00491BC9" w:rsidP="00B74E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491BC9" w:rsidRDefault="00491BC9" w:rsidP="00B74E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491BC9" w:rsidRDefault="00491BC9" w:rsidP="00D964FE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43" w:type="dxa"/>
          </w:tcPr>
          <w:p w:rsidR="00491BC9" w:rsidRDefault="00491BC9" w:rsidP="00B74E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1\2 доли</w:t>
            </w:r>
          </w:p>
          <w:p w:rsidR="00491BC9" w:rsidRDefault="00491BC9" w:rsidP="00B74E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491BC9" w:rsidRDefault="00491BC9" w:rsidP="007F1F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  <w:p w:rsidR="00491BC9" w:rsidRDefault="00491BC9" w:rsidP="007F1F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91BC9" w:rsidRDefault="00491BC9" w:rsidP="007F1F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</w:t>
            </w:r>
          </w:p>
        </w:tc>
        <w:tc>
          <w:tcPr>
            <w:tcW w:w="1130" w:type="dxa"/>
          </w:tcPr>
          <w:p w:rsidR="00491BC9" w:rsidRDefault="00491BC9" w:rsidP="007F1F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1BC9" w:rsidRDefault="00491BC9" w:rsidP="007F1F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91BC9" w:rsidRDefault="00491BC9" w:rsidP="007F1F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491BC9" w:rsidRDefault="00491BC9" w:rsidP="005524E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491BC9" w:rsidRDefault="00491BC9" w:rsidP="00552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491BC9" w:rsidRDefault="00491BC9" w:rsidP="00B74EE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1 630 323,94</w:t>
            </w:r>
          </w:p>
        </w:tc>
        <w:tc>
          <w:tcPr>
            <w:tcW w:w="1105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491BC9" w:rsidRDefault="00491BC9" w:rsidP="00B74E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491BC9" w:rsidRDefault="00491BC9" w:rsidP="00B74E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491BC9" w:rsidRDefault="00491BC9" w:rsidP="007F1F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491BC9" w:rsidRDefault="00491BC9" w:rsidP="007F1F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491BC9" w:rsidRDefault="00491BC9" w:rsidP="005524E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856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491BC9" w:rsidRPr="00DF1FC5" w:rsidRDefault="00491BC9" w:rsidP="005524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Легковые</w:t>
            </w:r>
            <w:r w:rsidRPr="00DF1FC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автомобил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F1FC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Ниссан Прерия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491BC9" w:rsidRDefault="00491BC9" w:rsidP="005524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1FC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Лада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491BC9" w:rsidRDefault="00491BC9" w:rsidP="00552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автомобильный прицеп</w:t>
            </w:r>
          </w:p>
        </w:tc>
        <w:tc>
          <w:tcPr>
            <w:tcW w:w="1285" w:type="dxa"/>
            <w:gridSpan w:val="2"/>
          </w:tcPr>
          <w:p w:rsidR="00491BC9" w:rsidRDefault="00491BC9" w:rsidP="00B74EE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746 767,54</w:t>
            </w:r>
          </w:p>
        </w:tc>
        <w:tc>
          <w:tcPr>
            <w:tcW w:w="1105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 w:val="restart"/>
          </w:tcPr>
          <w:p w:rsidR="00491BC9" w:rsidRDefault="00491BC9" w:rsidP="000F6E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578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Босых Е.С.</w:t>
            </w:r>
          </w:p>
        </w:tc>
        <w:tc>
          <w:tcPr>
            <w:tcW w:w="1852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491BC9" w:rsidRDefault="00491BC9" w:rsidP="00B74E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491BC9" w:rsidRDefault="00491BC9" w:rsidP="00B74E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</w:tcPr>
          <w:p w:rsidR="00491BC9" w:rsidRDefault="00491BC9" w:rsidP="007F1F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491BC9" w:rsidRDefault="00491BC9" w:rsidP="007F1F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491BC9" w:rsidRDefault="00491BC9" w:rsidP="005524E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56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491BC9" w:rsidRPr="00DF1FC5" w:rsidRDefault="00491BC9" w:rsidP="005524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 Тойота Спринтер</w:t>
            </w:r>
          </w:p>
        </w:tc>
        <w:tc>
          <w:tcPr>
            <w:tcW w:w="1285" w:type="dxa"/>
            <w:gridSpan w:val="2"/>
          </w:tcPr>
          <w:p w:rsidR="00491BC9" w:rsidRDefault="00491BC9" w:rsidP="00B74EE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1 696 801,73</w:t>
            </w:r>
          </w:p>
        </w:tc>
        <w:tc>
          <w:tcPr>
            <w:tcW w:w="1105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491BC9" w:rsidRDefault="00491BC9" w:rsidP="00B74E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491BC9" w:rsidRDefault="00491BC9" w:rsidP="00B74E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491BC9" w:rsidRDefault="00491BC9" w:rsidP="007F1F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130" w:type="dxa"/>
          </w:tcPr>
          <w:p w:rsidR="00491BC9" w:rsidRDefault="00491BC9" w:rsidP="007F1F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491BC9" w:rsidRDefault="00491BC9" w:rsidP="005524E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491BC9" w:rsidRDefault="00491BC9" w:rsidP="005524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491BC9" w:rsidRDefault="00491BC9" w:rsidP="00B74EE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1 938 865,42</w:t>
            </w:r>
          </w:p>
        </w:tc>
        <w:tc>
          <w:tcPr>
            <w:tcW w:w="1105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578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Назарова С.Т.</w:t>
            </w:r>
          </w:p>
        </w:tc>
        <w:tc>
          <w:tcPr>
            <w:tcW w:w="1852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491BC9" w:rsidRDefault="00491BC9" w:rsidP="00B74E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491BC9" w:rsidRDefault="00491BC9" w:rsidP="00B74E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491BC9" w:rsidRDefault="00491BC9" w:rsidP="007F1F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</w:tc>
        <w:tc>
          <w:tcPr>
            <w:tcW w:w="1130" w:type="dxa"/>
          </w:tcPr>
          <w:p w:rsidR="00491BC9" w:rsidRDefault="00491BC9" w:rsidP="007F1F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491BC9" w:rsidRDefault="00491BC9" w:rsidP="005524E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491BC9" w:rsidRDefault="00491BC9" w:rsidP="005524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 Тойота Королла Аксио</w:t>
            </w:r>
          </w:p>
        </w:tc>
        <w:tc>
          <w:tcPr>
            <w:tcW w:w="1285" w:type="dxa"/>
            <w:gridSpan w:val="2"/>
          </w:tcPr>
          <w:p w:rsidR="00491BC9" w:rsidRDefault="00491BC9" w:rsidP="00B74EE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1 396 595,28</w:t>
            </w:r>
          </w:p>
        </w:tc>
        <w:tc>
          <w:tcPr>
            <w:tcW w:w="1105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1578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Каширина Г.А.</w:t>
            </w:r>
          </w:p>
        </w:tc>
        <w:tc>
          <w:tcPr>
            <w:tcW w:w="1852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491BC9" w:rsidRDefault="00491BC9" w:rsidP="00B74E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491BC9" w:rsidRDefault="00491BC9" w:rsidP="00B74E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2.3 доли</w:t>
            </w:r>
          </w:p>
        </w:tc>
        <w:tc>
          <w:tcPr>
            <w:tcW w:w="855" w:type="dxa"/>
          </w:tcPr>
          <w:p w:rsidR="00491BC9" w:rsidRDefault="00491BC9" w:rsidP="007F1F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</w:t>
            </w:r>
          </w:p>
        </w:tc>
        <w:tc>
          <w:tcPr>
            <w:tcW w:w="1130" w:type="dxa"/>
          </w:tcPr>
          <w:p w:rsidR="00491BC9" w:rsidRDefault="00491BC9" w:rsidP="007F1F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491BC9" w:rsidRDefault="00491BC9" w:rsidP="005524E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491BC9" w:rsidRDefault="00491BC9" w:rsidP="005524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491BC9" w:rsidRDefault="00491BC9" w:rsidP="00B74EE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1 435 843,81</w:t>
            </w:r>
          </w:p>
        </w:tc>
        <w:tc>
          <w:tcPr>
            <w:tcW w:w="1105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1578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Толмачева И.А.</w:t>
            </w:r>
          </w:p>
        </w:tc>
        <w:tc>
          <w:tcPr>
            <w:tcW w:w="1852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491BC9" w:rsidRDefault="00491BC9" w:rsidP="00B74E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491BC9" w:rsidRDefault="00491BC9" w:rsidP="00B74E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491BC9" w:rsidRDefault="00491BC9" w:rsidP="00B74E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491BC9" w:rsidRDefault="00491BC9" w:rsidP="00B74E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491BC9" w:rsidRDefault="00491BC9" w:rsidP="00B74E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491BC9" w:rsidRDefault="00491BC9" w:rsidP="00B74E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491BC9" w:rsidRDefault="00491BC9" w:rsidP="00B74E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491BC9" w:rsidRDefault="00491BC9" w:rsidP="00B74E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491BC9" w:rsidRDefault="00491BC9" w:rsidP="00B74E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491BC9" w:rsidRDefault="00491BC9" w:rsidP="00B74E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491BC9" w:rsidRDefault="00491BC9" w:rsidP="007F1F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  <w:p w:rsidR="00491BC9" w:rsidRDefault="00491BC9" w:rsidP="007F1F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91BC9" w:rsidRDefault="00491BC9" w:rsidP="007F1F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  <w:p w:rsidR="00491BC9" w:rsidRDefault="00491BC9" w:rsidP="007F1F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91BC9" w:rsidRDefault="00491BC9" w:rsidP="007F1F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1130" w:type="dxa"/>
          </w:tcPr>
          <w:p w:rsidR="00491BC9" w:rsidRDefault="00491BC9" w:rsidP="007F1F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1BC9" w:rsidRDefault="00491BC9" w:rsidP="007F1F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91BC9" w:rsidRDefault="00491BC9" w:rsidP="007F1F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1BC9" w:rsidRDefault="00491BC9" w:rsidP="007F1F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91BC9" w:rsidRDefault="00491BC9" w:rsidP="007F1F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491BC9" w:rsidRDefault="00491BC9" w:rsidP="005524E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491BC9" w:rsidRDefault="00491BC9" w:rsidP="005524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491BC9" w:rsidRDefault="00491BC9" w:rsidP="00B74EE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1 854 972,89</w:t>
            </w:r>
          </w:p>
        </w:tc>
        <w:tc>
          <w:tcPr>
            <w:tcW w:w="1105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491BC9" w:rsidRDefault="00491BC9" w:rsidP="00B74E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491BC9" w:rsidRDefault="00491BC9" w:rsidP="00B74E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</w:tcPr>
          <w:p w:rsidR="00491BC9" w:rsidRDefault="00491BC9" w:rsidP="007F1F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491BC9" w:rsidRDefault="00491BC9" w:rsidP="007F1F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491BC9" w:rsidRDefault="00491BC9" w:rsidP="005524E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856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491BC9" w:rsidRDefault="00491BC9" w:rsidP="005524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 Тойота Клюгер</w:t>
            </w:r>
          </w:p>
        </w:tc>
        <w:tc>
          <w:tcPr>
            <w:tcW w:w="1285" w:type="dxa"/>
            <w:gridSpan w:val="2"/>
          </w:tcPr>
          <w:p w:rsidR="00491BC9" w:rsidRDefault="00491BC9" w:rsidP="00B74EE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1 296 188,89</w:t>
            </w:r>
          </w:p>
        </w:tc>
        <w:tc>
          <w:tcPr>
            <w:tcW w:w="1105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 w:val="restart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1578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Рябова Я.Л.</w:t>
            </w:r>
          </w:p>
        </w:tc>
        <w:tc>
          <w:tcPr>
            <w:tcW w:w="1852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1 разряда</w:t>
            </w:r>
          </w:p>
        </w:tc>
        <w:tc>
          <w:tcPr>
            <w:tcW w:w="1717" w:type="dxa"/>
            <w:gridSpan w:val="2"/>
          </w:tcPr>
          <w:p w:rsidR="00491BC9" w:rsidRDefault="00491BC9" w:rsidP="00B74E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491BC9" w:rsidRDefault="00491BC9" w:rsidP="00B74E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491BC9" w:rsidRDefault="00491BC9" w:rsidP="007F1F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1130" w:type="dxa"/>
          </w:tcPr>
          <w:p w:rsidR="00491BC9" w:rsidRDefault="00491BC9" w:rsidP="007F1F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491BC9" w:rsidRDefault="00491BC9" w:rsidP="005524E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491BC9" w:rsidRDefault="00491BC9" w:rsidP="005524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491BC9" w:rsidRDefault="00491BC9" w:rsidP="00B74EE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200 279,68</w:t>
            </w:r>
          </w:p>
        </w:tc>
        <w:tc>
          <w:tcPr>
            <w:tcW w:w="1105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1BC9" w:rsidRPr="00E51E48" w:rsidTr="00F36788">
        <w:trPr>
          <w:tblCellSpacing w:w="5" w:type="nil"/>
        </w:trPr>
        <w:tc>
          <w:tcPr>
            <w:tcW w:w="398" w:type="dxa"/>
            <w:vMerge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491BC9" w:rsidRDefault="00491BC9" w:rsidP="00B74E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491BC9" w:rsidRDefault="00491BC9" w:rsidP="00B74E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491BC9" w:rsidRDefault="00491BC9" w:rsidP="007F1F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491BC9" w:rsidRDefault="00491BC9" w:rsidP="007F1F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491BC9" w:rsidRDefault="00491BC9" w:rsidP="005524E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856" w:type="dxa"/>
            <w:gridSpan w:val="2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491BC9" w:rsidRDefault="00491BC9" w:rsidP="005524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491BC9" w:rsidRDefault="00491BC9" w:rsidP="00B74EE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491BC9" w:rsidRDefault="00491BC9" w:rsidP="00DF1F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491BC9" w:rsidRDefault="00491BC9" w:rsidP="001C34A2"/>
    <w:p w:rsidR="00491BC9" w:rsidRDefault="00491BC9">
      <w:pPr>
        <w:spacing w:after="0" w:line="240" w:lineRule="auto"/>
      </w:pPr>
      <w:r>
        <w:br w:type="page"/>
      </w:r>
    </w:p>
    <w:p w:rsidR="00491BC9" w:rsidRPr="00620BAA" w:rsidRDefault="00491BC9" w:rsidP="008975A4">
      <w:pPr>
        <w:spacing w:before="7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0B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 xml:space="preserve">Сведения о доходах,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расходах, </w:t>
      </w:r>
      <w:r w:rsidRPr="00620B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 имуществе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</w:t>
      </w:r>
      <w:r w:rsidRPr="0016331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обязательствах имущественного характера лиц, замещающих государственные должности в контрольно-счетной палате Сахалинской области, государственных гражданских служащих контрольно-счетной палаты Сахалинской области, а также их супруг (супругов) и несовершеннолетних детей за период с 1 января 201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</w:t>
      </w:r>
      <w:r w:rsidRPr="0016331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г. по 31 декабря 201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</w:t>
      </w:r>
      <w:r w:rsidRPr="0016331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г., размещаемые на официальном сайте контрольно-счетной палаты Сахалинской области в порядке, установленном Законом Сахалинской области от 15.07.2013 № 86-ЗО</w:t>
      </w:r>
      <w:r w:rsidRPr="00620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2082"/>
        <w:gridCol w:w="44"/>
        <w:gridCol w:w="1915"/>
        <w:gridCol w:w="2083"/>
        <w:gridCol w:w="45"/>
        <w:gridCol w:w="1231"/>
        <w:gridCol w:w="45"/>
        <w:gridCol w:w="1445"/>
        <w:gridCol w:w="44"/>
        <w:gridCol w:w="2128"/>
        <w:gridCol w:w="2508"/>
      </w:tblGrid>
      <w:tr w:rsidR="00491BC9" w:rsidRPr="00620BAA" w:rsidTr="00F36788">
        <w:trPr>
          <w:trHeight w:val="512"/>
        </w:trPr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BC9" w:rsidRPr="00620BAA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Фамилия, инициалы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BC9" w:rsidRPr="00620BAA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BC9" w:rsidRPr="00620BAA" w:rsidRDefault="00491BC9" w:rsidP="00897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Декларированный</w:t>
            </w: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годово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й</w:t>
            </w: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доход за 201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г. (руб.)</w:t>
            </w:r>
          </w:p>
        </w:tc>
        <w:tc>
          <w:tcPr>
            <w:tcW w:w="32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BC9" w:rsidRPr="00620BAA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BC9" w:rsidRPr="00620BAA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491BC9" w:rsidRPr="00CB4952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B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(вид, марка)</w:t>
            </w:r>
          </w:p>
        </w:tc>
        <w:tc>
          <w:tcPr>
            <w:tcW w:w="1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63124D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124D">
              <w:rPr>
                <w:rFonts w:ascii="Arial" w:hAnsi="Arial" w:cs="Arial"/>
                <w:bCs/>
                <w:sz w:val="17"/>
                <w:szCs w:val="17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Arial" w:hAnsi="Arial" w:cs="Arial"/>
                <w:bCs/>
                <w:sz w:val="17"/>
                <w:szCs w:val="17"/>
              </w:rPr>
              <w:t>, подлежащая контролю</w:t>
            </w:r>
            <w:r w:rsidRPr="0063124D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</w:p>
        </w:tc>
      </w:tr>
      <w:tr w:rsidR="00491BC9" w:rsidRPr="00620BAA" w:rsidTr="00F36788"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BC9" w:rsidRPr="00620BAA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BC9" w:rsidRPr="00620BAA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BC9" w:rsidRPr="00620BAA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BC9" w:rsidRPr="00620BAA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BC9" w:rsidRPr="00620BAA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Площадь</w:t>
            </w:r>
          </w:p>
          <w:p w:rsidR="00491BC9" w:rsidRPr="00620BAA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(кв.м.)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BC9" w:rsidRPr="00620BAA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Страна располо-жения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BC9" w:rsidRPr="00620BAA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C9" w:rsidRPr="00620BAA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91BC9" w:rsidRPr="00816E8E" w:rsidTr="00F36788">
        <w:tc>
          <w:tcPr>
            <w:tcW w:w="1049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BC9" w:rsidRPr="00482CFD" w:rsidRDefault="00491BC9" w:rsidP="00907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Лиц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а, замещающи</w:t>
            </w: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 государственную должность в контрольно-счетной палате Сахалинской области</w:t>
            </w:r>
          </w:p>
        </w:tc>
      </w:tr>
      <w:tr w:rsidR="00491BC9" w:rsidRPr="00163317" w:rsidTr="00F36788"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Мисилевич Б.И.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председатель контрольно-счетной палаты Сахалинской области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8003759,39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D47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Квартира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(индивидуальная 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собственность)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50,1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Автомобили:</w:t>
            </w:r>
          </w:p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Мицубиси Паджеро</w:t>
            </w:r>
          </w:p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Жилой дом (пользование)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272,6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Default="00491BC9" w:rsidP="00417F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Земельный участок (под индивидуальное жилищное строительство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</w:t>
            </w:r>
          </w:p>
          <w:p w:rsidR="00491BC9" w:rsidRPr="00163317" w:rsidRDefault="00491BC9" w:rsidP="00417F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пользование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1528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995A3C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95A3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1738976,67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Жилой дом (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индивидуальная 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собственность)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272,6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Автомобили: Тойота Land Cruiser-100, </w:t>
            </w:r>
          </w:p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Тойота Старлет, УАЗ 3303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Земельный участок (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индивидуальная 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собственность,</w:t>
            </w:r>
          </w:p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под индивидуальное жилищное строительство)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1528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Земельный участок (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индивидуальная 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собственность,</w:t>
            </w:r>
          </w:p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под индивидуальное</w:t>
            </w:r>
          </w:p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жилищное строительство)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4775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Харченко Т.Р.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Заместитель </w:t>
            </w:r>
          </w:p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председателя</w:t>
            </w:r>
          </w:p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контрольно-счетной палаты Сахалинской области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4854059,9</w:t>
            </w:r>
          </w:p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FE089C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индивидуальная 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собственность)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FE089C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64,5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FE089C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индивидуальная 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собственность)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87,9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(пользование)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91,1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376"/>
        </w:trPr>
        <w:tc>
          <w:tcPr>
            <w:tcW w:w="10490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Государственные гражданские служащие контрольно-счетной палаты Сахалинской области</w:t>
            </w:r>
          </w:p>
        </w:tc>
      </w:tr>
      <w:tr w:rsidR="00491BC9" w:rsidRPr="00163317" w:rsidTr="00F36788"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4775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Бельжицкая В.В.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Аудитор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8331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509134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индивидуальная 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собственность)</w:t>
            </w:r>
          </w:p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Земельный участок</w:t>
            </w: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(собственность,</w:t>
            </w:r>
          </w:p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для ведения садоводства)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954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(пользование)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50,9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4775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Бондарчук К.Г.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Аудитор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2220479,4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индивидуальная 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собственность)</w:t>
            </w:r>
          </w:p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Земельный участок</w:t>
            </w: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индивидуальная 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собственность,</w:t>
            </w:r>
          </w:p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для ведения садоводства)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Литвиненко А.В.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Аудитор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CF37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209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9336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индивидуальная 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собственность)</w:t>
            </w:r>
          </w:p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117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A2C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1488477,03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A2C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 (пользование)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A2C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Автомобиль Судзуки Эскудо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117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A2C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334360,19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A2C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 (пользование)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A2C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1173"/>
        </w:trPr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B568E5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  <w:r w:rsidRPr="0094775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Радченко Б.И.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A2C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Главный инспектор</w:t>
            </w:r>
          </w:p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1841298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A2C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</w:t>
            </w:r>
          </w:p>
          <w:p w:rsidR="00491BC9" w:rsidRPr="00163317" w:rsidRDefault="00491BC9" w:rsidP="009A2C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1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2)</w:t>
            </w:r>
          </w:p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A2C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Автомобиль Тойота Клюгер</w:t>
            </w:r>
          </w:p>
        </w:tc>
        <w:tc>
          <w:tcPr>
            <w:tcW w:w="1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1173"/>
        </w:trPr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94775C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A2C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FF5A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пользование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1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2)</w:t>
            </w:r>
          </w:p>
          <w:p w:rsidR="00491BC9" w:rsidRPr="00163317" w:rsidRDefault="00491BC9" w:rsidP="009A2C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A2C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1173"/>
        </w:trPr>
        <w:tc>
          <w:tcPr>
            <w:tcW w:w="1448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94775C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A2C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FF5A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Земельный участок (для ведения садоводства, пользование)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Default="00491BC9" w:rsidP="009A2C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869241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5476B2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476B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индивидуальная </w:t>
            </w:r>
            <w:r w:rsidRPr="005476B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собственность)</w:t>
            </w:r>
          </w:p>
          <w:p w:rsidR="00491BC9" w:rsidRPr="005476B2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5476B2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7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28,3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Автомобиль Тойота Ками</w:t>
            </w:r>
          </w:p>
        </w:tc>
        <w:tc>
          <w:tcPr>
            <w:tcW w:w="1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5476B2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476B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Квартира (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индивидуальная </w:t>
            </w:r>
            <w:r w:rsidRPr="005476B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собственность)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5476B2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476B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59,1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5476B2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пользование)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5476B2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78,2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Земельный участок (для ведения садоводства, пользование)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4775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Толмачева И.А.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Главный инспектор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1636556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индивидуальная 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собственность)</w:t>
            </w:r>
          </w:p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Квартира (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индивидуальная 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собственность)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43,1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индивидуальная 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собственность)</w:t>
            </w:r>
          </w:p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59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897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246860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 (пользование)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Автомобиль Тойота Клюгер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8279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Каширина Г.А.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8279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Главный инспектор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Default="00491BC9" w:rsidP="008279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4494162,83</w:t>
            </w:r>
          </w:p>
          <w:p w:rsidR="00491BC9" w:rsidRDefault="00491BC9" w:rsidP="008279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  <w:p w:rsidR="00491BC9" w:rsidRDefault="00491BC9" w:rsidP="008279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  <w:p w:rsidR="00491BC9" w:rsidRDefault="00491BC9" w:rsidP="008279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  <w:p w:rsidR="00491BC9" w:rsidRDefault="00491BC9" w:rsidP="008279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  <w:p w:rsidR="00491BC9" w:rsidRDefault="00491BC9" w:rsidP="008279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  <w:p w:rsidR="00491BC9" w:rsidRDefault="00491BC9" w:rsidP="008279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  <w:p w:rsidR="00491BC9" w:rsidRPr="00163317" w:rsidRDefault="00491BC9" w:rsidP="008279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Default="00491BC9" w:rsidP="00827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</w:t>
            </w:r>
          </w:p>
          <w:p w:rsidR="00491BC9" w:rsidRPr="00163317" w:rsidRDefault="00491BC9" w:rsidP="00827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2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 доли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827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827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827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827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8279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8279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8279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Default="00491BC9" w:rsidP="00827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пользование,</w:t>
            </w:r>
          </w:p>
          <w:p w:rsidR="00491BC9" w:rsidRPr="00163317" w:rsidRDefault="00491BC9" w:rsidP="008279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 доли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827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61,5</w:t>
            </w:r>
          </w:p>
          <w:p w:rsidR="00491BC9" w:rsidRPr="00163317" w:rsidRDefault="00491BC9" w:rsidP="00827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8279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827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827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8279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Несовершеннолетний сын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8279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8279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Default="00491BC9" w:rsidP="00827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собственность,</w:t>
            </w:r>
          </w:p>
          <w:p w:rsidR="00491BC9" w:rsidRPr="00163317" w:rsidRDefault="00491BC9" w:rsidP="00827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 доли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827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827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827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827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8279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8279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8279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Default="00491BC9" w:rsidP="00827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пользование,</w:t>
            </w:r>
          </w:p>
          <w:p w:rsidR="00491BC9" w:rsidRPr="00163317" w:rsidRDefault="00491BC9" w:rsidP="008279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 доли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827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61,5</w:t>
            </w:r>
          </w:p>
          <w:p w:rsidR="00491BC9" w:rsidRPr="00163317" w:rsidRDefault="00491BC9" w:rsidP="00827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8279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827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827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4775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Ли Л.Е.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Главный инспектор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770F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331649,47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</w:t>
            </w: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  <w:p w:rsidR="00491BC9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91BC9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91BC9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491BC9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91BC9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91BC9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 (пользование)</w:t>
            </w:r>
          </w:p>
        </w:tc>
        <w:tc>
          <w:tcPr>
            <w:tcW w:w="8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99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598"/>
        </w:trPr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Несовершенно-летняя дочь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 долевая, ¾)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598"/>
        </w:trPr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D32C1E" w:rsidRDefault="00491BC9" w:rsidP="00D32C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(пользование, ¼)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1173"/>
        </w:trPr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4775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Волык А.В.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Главный инспектор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994691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</w:t>
            </w:r>
          </w:p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1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3)</w:t>
            </w:r>
          </w:p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66,0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Автомобиль Митсубиси Делика</w:t>
            </w:r>
          </w:p>
        </w:tc>
        <w:tc>
          <w:tcPr>
            <w:tcW w:w="1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1173"/>
        </w:trPr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E035D5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(пользование,</w:t>
            </w:r>
          </w:p>
          <w:p w:rsidR="00491BC9" w:rsidRPr="00713363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66,0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1173"/>
        </w:trPr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583802,04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</w:t>
            </w:r>
          </w:p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1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3)</w:t>
            </w:r>
          </w:p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E03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66,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1173"/>
        </w:trPr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Default="00491BC9" w:rsidP="007133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(пользование,</w:t>
            </w:r>
          </w:p>
          <w:p w:rsidR="00491BC9" w:rsidRPr="00163317" w:rsidRDefault="00491BC9" w:rsidP="007133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E03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66,0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598"/>
        </w:trPr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</w:t>
            </w:r>
          </w:p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1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3)</w:t>
            </w:r>
          </w:p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E035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66,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598"/>
        </w:trPr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Default="00491BC9" w:rsidP="007133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(пользование,</w:t>
            </w:r>
          </w:p>
          <w:p w:rsidR="00491BC9" w:rsidRPr="00163317" w:rsidRDefault="00491BC9" w:rsidP="007133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E035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66,0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59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Несовершеннолетний сын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</w:t>
            </w:r>
          </w:p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(пользование)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66,0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117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4775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Босых Е.С.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Главный инспектор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846F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425980,85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Квартира </w:t>
            </w:r>
          </w:p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(пользование)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Автомобиль Тойота Спринтер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59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846F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869740,42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индивидуальная 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собственность)</w:t>
            </w:r>
          </w:p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117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4775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Назарова С.Т.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Главный инспектор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846F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727830,87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индивидуальная 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собственность)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29,9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Автомобиль Тойота Королла Аксио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4775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Гвак Х.С.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Главный советник</w:t>
            </w:r>
          </w:p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sz w:val="17"/>
                <w:szCs w:val="17"/>
              </w:rPr>
              <w:t>2180533,34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</w:t>
            </w:r>
          </w:p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1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2)</w:t>
            </w:r>
          </w:p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77,9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9A2C22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Default="00491BC9" w:rsidP="009078AC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6510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пользование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1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2)</w:t>
            </w:r>
          </w:p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77,9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477"/>
        </w:trPr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Квартира (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индивидуальная 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собственность)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49,7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598"/>
        </w:trPr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Несовершенно-летний сын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</w:t>
            </w:r>
          </w:p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1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2)</w:t>
            </w:r>
          </w:p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77,9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598"/>
        </w:trPr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6510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пользование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1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2)</w:t>
            </w:r>
          </w:p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77,9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560"/>
        </w:trPr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4775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Енина Ю.Г.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главный инспектор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B568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422593,03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</w:t>
            </w:r>
          </w:p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1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 Судзуки Эскудо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560"/>
        </w:trPr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9A2C22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B568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6510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пользование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1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2)</w:t>
            </w:r>
          </w:p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882"/>
        </w:trPr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Земельный участок (собственность,</w:t>
            </w:r>
          </w:p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½,</w:t>
            </w:r>
          </w:p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под индивидуальное жилищное строительство)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676"/>
        </w:trPr>
        <w:tc>
          <w:tcPr>
            <w:tcW w:w="1448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Жилой дом (собственность, долевая, ½)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158,1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771"/>
        </w:trPr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840998,24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</w:t>
            </w:r>
          </w:p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1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Автомобиль </w:t>
            </w:r>
          </w:p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Тойота Аурис</w:t>
            </w:r>
          </w:p>
        </w:tc>
        <w:tc>
          <w:tcPr>
            <w:tcW w:w="1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771"/>
        </w:trPr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6510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пользование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1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2)</w:t>
            </w:r>
          </w:p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62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Несовершенно-летний сын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 (пользование)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117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4775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Пятышина Т.Н.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Главный </w:t>
            </w:r>
          </w:p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инспектор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1995218,46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индивидуальная 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собственность)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1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 Тойота Витц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844"/>
        </w:trPr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4775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Мельник С.С.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Главный </w:t>
            </w:r>
          </w:p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инспектор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1669730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</w:t>
            </w:r>
          </w:p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(собственность, долевая, 1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720"/>
        </w:trPr>
        <w:tc>
          <w:tcPr>
            <w:tcW w:w="14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E035D5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96303C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(пользование, 2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1173"/>
        </w:trPr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4775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Воронцова Е.И.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Главный </w:t>
            </w:r>
          </w:p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инспектор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846F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551175,27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Земельный участок (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индивидуальная 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собственность, для ведения </w:t>
            </w:r>
          </w:p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садоводства)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783"/>
        </w:trPr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846F33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846F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 долевая, ½)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768"/>
        </w:trPr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96303C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(пользование, ½)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779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643562,28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(пользование)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Ниссан Прерия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117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Рябова Я.Л.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Главный специалист 1 разряда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960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Default="00491BC9" w:rsidP="00713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117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Несовершеннолетний сын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Default="00491BC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(пользование)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C9" w:rsidRPr="00163317" w:rsidRDefault="00491BC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</w:tbl>
    <w:p w:rsidR="00491BC9" w:rsidRDefault="00491BC9" w:rsidP="008975A4"/>
    <w:p w:rsidR="00491BC9" w:rsidRDefault="00491BC9"/>
    <w:p w:rsidR="00491BC9" w:rsidRDefault="00491BC9">
      <w:pPr>
        <w:spacing w:after="0" w:line="240" w:lineRule="auto"/>
      </w:pPr>
      <w:r>
        <w:br w:type="page"/>
      </w:r>
    </w:p>
    <w:p w:rsidR="00491BC9" w:rsidRPr="00620BAA" w:rsidRDefault="00491BC9" w:rsidP="006D2832">
      <w:pPr>
        <w:spacing w:before="7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0B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 xml:space="preserve">Сведения о доходах,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расходах, </w:t>
      </w:r>
      <w:r w:rsidRPr="00620B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 имуществе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</w:t>
      </w:r>
      <w:r w:rsidRPr="0016331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обязательствах имущественного характера лиц, замещающих государственные должности в контрольно-счетной палате Сахалинской области, государственных гражданских служащих контрольно-счетной палаты Сахалинской области, а также их супруг (супругов) и несовершеннолетних детей за период с 1 января 2013 г. по 31 декабря 2013 г., размещаемые на официальном сайте контрольно-счетной палаты Сахалинской области в порядке, установленном Законом Сахалинской области от 15.07.2013 № 86-ЗО</w:t>
      </w:r>
      <w:r w:rsidRPr="00620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2082"/>
        <w:gridCol w:w="44"/>
        <w:gridCol w:w="1915"/>
        <w:gridCol w:w="2083"/>
        <w:gridCol w:w="45"/>
        <w:gridCol w:w="1231"/>
        <w:gridCol w:w="45"/>
        <w:gridCol w:w="1445"/>
        <w:gridCol w:w="44"/>
        <w:gridCol w:w="2128"/>
        <w:gridCol w:w="2508"/>
      </w:tblGrid>
      <w:tr w:rsidR="00491BC9" w:rsidRPr="00620BAA" w:rsidTr="00F36788">
        <w:trPr>
          <w:trHeight w:val="512"/>
        </w:trPr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BC9" w:rsidRPr="00620BAA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Фамилия, инициалы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BC9" w:rsidRPr="00620BAA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BC9" w:rsidRPr="00620BAA" w:rsidRDefault="00491BC9" w:rsidP="001633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Общая сумма деклари</w:t>
            </w: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рованного годового дохода за 201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г. (руб.)</w:t>
            </w:r>
          </w:p>
        </w:tc>
        <w:tc>
          <w:tcPr>
            <w:tcW w:w="32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BC9" w:rsidRPr="00620BAA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BC9" w:rsidRPr="00620BAA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491BC9" w:rsidRPr="00CB4952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B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(вид, марка)</w:t>
            </w:r>
          </w:p>
        </w:tc>
        <w:tc>
          <w:tcPr>
            <w:tcW w:w="1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63124D" w:rsidRDefault="00491BC9" w:rsidP="001633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124D">
              <w:rPr>
                <w:rFonts w:ascii="Arial" w:hAnsi="Arial" w:cs="Arial"/>
                <w:bCs/>
                <w:sz w:val="17"/>
                <w:szCs w:val="17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Arial" w:hAnsi="Arial" w:cs="Arial"/>
                <w:bCs/>
                <w:sz w:val="17"/>
                <w:szCs w:val="17"/>
              </w:rPr>
              <w:t>, подлежащая контролю</w:t>
            </w:r>
            <w:r w:rsidRPr="0063124D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</w:p>
        </w:tc>
      </w:tr>
      <w:tr w:rsidR="00491BC9" w:rsidRPr="00620BAA" w:rsidTr="00F36788"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BC9" w:rsidRPr="00620BAA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BC9" w:rsidRPr="00620BAA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BC9" w:rsidRPr="00620BAA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BC9" w:rsidRPr="00620BAA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BC9" w:rsidRPr="00620BAA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Площадь</w:t>
            </w:r>
          </w:p>
          <w:p w:rsidR="00491BC9" w:rsidRPr="00620BAA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(кв.м.)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BC9" w:rsidRPr="00620BAA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Страна располо-жения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BC9" w:rsidRPr="00620BAA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C9" w:rsidRPr="00620BAA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91BC9" w:rsidRPr="00816E8E" w:rsidTr="00F36788">
        <w:tc>
          <w:tcPr>
            <w:tcW w:w="1049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BC9" w:rsidRPr="00482CFD" w:rsidRDefault="00491BC9" w:rsidP="006D28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Лиц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а, замещающи</w:t>
            </w: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 государственную должность в контрольно-счетной палате Сахалинской области</w:t>
            </w:r>
          </w:p>
        </w:tc>
      </w:tr>
      <w:tr w:rsidR="00491BC9" w:rsidRPr="00163317" w:rsidTr="00F36788"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Мисилевич Б.И.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председатель контрольно-счетной палаты Сахалинской области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3C39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6101632,62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50,1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Автомобили:</w:t>
            </w:r>
          </w:p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Мицубиси Паджеро</w:t>
            </w:r>
          </w:p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Жилой дом (пользование)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272,6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Земельный участок (пользование,</w:t>
            </w:r>
          </w:p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под индивидуальное жилищное строительство)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1528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773400,92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Жилой дом (собственность)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272,6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Автомобили: Тойота Land Cruiser-100, </w:t>
            </w:r>
          </w:p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Тойота Старлет, УАЗ 3303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Земельный участок (собственность,</w:t>
            </w:r>
          </w:p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под индивидуальное жилищное строительство)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1528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Земельный участок (собственность,</w:t>
            </w:r>
          </w:p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под индивидуальное</w:t>
            </w:r>
          </w:p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жилищное строительство)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Харченко Т.Р.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Заместитель </w:t>
            </w:r>
          </w:p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председателя</w:t>
            </w:r>
          </w:p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контрольно-счетной палаты Сахалинской области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5076457,33</w:t>
            </w:r>
          </w:p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</w:t>
            </w:r>
            <w:r w:rsidRPr="001633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 учетом реализации</w:t>
            </w:r>
          </w:p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имущества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Жилой дом (собственность)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27,1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64,5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87,9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(пользование)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91,1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376"/>
        </w:trPr>
        <w:tc>
          <w:tcPr>
            <w:tcW w:w="10490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6D28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Государственные гражданские служащие контрольно-счетной палаты Сахалинской области</w:t>
            </w:r>
          </w:p>
        </w:tc>
      </w:tr>
      <w:tr w:rsidR="00491BC9" w:rsidRPr="00163317" w:rsidTr="00F36788"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Бельжицкая В.В.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67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Аудитор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6447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2227684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Земельный участок</w:t>
            </w: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(собственность,</w:t>
            </w:r>
          </w:p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для ведения садоводства)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954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(пользование)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50,9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Бондарчук К.Г.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67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Аудитор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1754357,02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Земельный участок</w:t>
            </w: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(собственность,</w:t>
            </w:r>
          </w:p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для ведения садоводства)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Шипилова В.В.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CC7D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Аудитор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CC7D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2097667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Автомобиль Линкольн Навигатор АВД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квартира 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(собственность)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29,4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117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Радченко Б.И.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Главный инспектор</w:t>
            </w:r>
          </w:p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6D2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1527108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</w:t>
            </w:r>
          </w:p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1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2)</w:t>
            </w:r>
          </w:p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Автомобиль Тойота Клюгер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957962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Автомобиль Тойота Ками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Квартира (собственность)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64,9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Толмачева И.А.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4614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Главный инспектор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1496514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Квартира (собственность)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43,1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59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1262183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Автомобиль Тойота Клюгер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Каширина Г.А.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4614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Главный инспектор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4614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1372287,02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</w:t>
            </w:r>
          </w:p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66%)</w:t>
            </w:r>
          </w:p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91BC9" w:rsidRPr="00163317" w:rsidRDefault="00491BC9" w:rsidP="0046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4614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4614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46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61,5</w:t>
            </w:r>
          </w:p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79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несовершеннолетний сын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</w:t>
            </w:r>
          </w:p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33%)</w:t>
            </w:r>
          </w:p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Ли Л.Е.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3C39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Главный инспектор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3C39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1717286,06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супруг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3315B2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1000000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 долевая, ¼)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59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Несовершенно-летняя дочь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 долевая, ¾)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117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Волык А.В.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5E1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Главный инспектор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5E1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1620532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5E1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</w:t>
            </w:r>
          </w:p>
          <w:p w:rsidR="00491BC9" w:rsidRPr="00163317" w:rsidRDefault="00491BC9" w:rsidP="005E1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1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3)</w:t>
            </w:r>
          </w:p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66,3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430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Автомобиль Митсубиси Делика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430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117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5E1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898084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5E1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</w:t>
            </w:r>
          </w:p>
          <w:p w:rsidR="00491BC9" w:rsidRPr="00163317" w:rsidRDefault="00491BC9" w:rsidP="005E1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1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3)</w:t>
            </w:r>
          </w:p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66,3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59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</w:t>
            </w:r>
          </w:p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1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3)</w:t>
            </w:r>
          </w:p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66,3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117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Босых Е.С.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6447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Главный инспектор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6447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1294783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Квартира </w:t>
            </w:r>
          </w:p>
          <w:p w:rsidR="00491BC9" w:rsidRPr="00163317" w:rsidRDefault="00491BC9" w:rsidP="00644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(пользование)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Автомобиль Тойота Спринтер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59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67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157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66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117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Назарова С.Т.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633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Главный инспектор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6447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1231506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29,9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Автомобиль Тойота Королла Аксио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491BC9" w:rsidRPr="00163317" w:rsidTr="00F36788"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Гвак Х.С.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Главный советник</w:t>
            </w:r>
          </w:p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hAnsi="Arial" w:cs="Arial"/>
                <w:sz w:val="17"/>
                <w:szCs w:val="17"/>
              </w:rPr>
              <w:t>1817220,62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</w:t>
            </w:r>
          </w:p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1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2)</w:t>
            </w:r>
          </w:p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77,9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477"/>
        </w:trPr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Квартира (собственность)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4A3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59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633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Несовершенно-летний сын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</w:t>
            </w:r>
          </w:p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1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2)</w:t>
            </w:r>
          </w:p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77,9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560"/>
        </w:trPr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Енина Ю.Г.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E73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главный инспектор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E73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1012929,29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</w:t>
            </w:r>
          </w:p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1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 Судзуки Эскудо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882"/>
        </w:trPr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E73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E73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Земельный участок (собственность,</w:t>
            </w:r>
          </w:p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½,</w:t>
            </w:r>
          </w:p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под индивидуальное жилищное строительство)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676"/>
        </w:trPr>
        <w:tc>
          <w:tcPr>
            <w:tcW w:w="1448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E73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E73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Жилой дом (собственность, долевая, ½)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158,1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771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3C39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562649,39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</w:t>
            </w:r>
          </w:p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1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62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Несовершенно-летний сын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117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Пятышина Т.Н.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Главный </w:t>
            </w:r>
          </w:p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инспектор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6D2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1678840,33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 Тойота Витц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117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Мельник С.С.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Главный </w:t>
            </w:r>
          </w:p>
          <w:p w:rsidR="00491BC9" w:rsidRPr="00163317" w:rsidRDefault="00491BC9" w:rsidP="006447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инспектор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6D2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922914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</w:t>
            </w:r>
          </w:p>
          <w:p w:rsidR="00491BC9" w:rsidRPr="00163317" w:rsidRDefault="00491BC9" w:rsidP="00644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(собственность, долевая, 1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1173"/>
        </w:trPr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Воронцова Е.И.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Главный </w:t>
            </w:r>
          </w:p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инспектор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6D2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1174060,43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Земельный участок (собственность, для ведения </w:t>
            </w:r>
          </w:p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садоводства)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897"/>
        </w:trPr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6D2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 долевая, ½)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BC9" w:rsidRPr="00163317" w:rsidRDefault="00491BC9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117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B643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B643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B643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508486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B64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B64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B64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B64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491BC9" w:rsidRPr="00163317" w:rsidRDefault="00491BC9" w:rsidP="00B64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Ниссан Прерия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C9" w:rsidRPr="00163317" w:rsidRDefault="00491BC9" w:rsidP="00B64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117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B643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Рябова Я.Л.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B643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Главный специалист 1 разряда 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B643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269283,10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B64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B64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B64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B64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C9" w:rsidRPr="00163317" w:rsidRDefault="00491BC9" w:rsidP="00B64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1BC9" w:rsidRPr="00163317" w:rsidTr="00F36788">
        <w:trPr>
          <w:trHeight w:val="117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Default="00491BC9" w:rsidP="00B643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Несовершеннолетний сын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Default="00491BC9" w:rsidP="00B643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Default="00491BC9" w:rsidP="00B643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Default="00491BC9" w:rsidP="00B64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Default="00491BC9" w:rsidP="00B64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B64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163317" w:rsidRDefault="00491BC9" w:rsidP="00B64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C9" w:rsidRPr="00163317" w:rsidRDefault="00491BC9" w:rsidP="00B64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</w:tbl>
    <w:p w:rsidR="00491BC9" w:rsidRDefault="00491BC9" w:rsidP="006D2832"/>
    <w:p w:rsidR="00491BC9" w:rsidRDefault="00491BC9"/>
    <w:p w:rsidR="00491BC9" w:rsidRDefault="00491BC9">
      <w:pPr>
        <w:spacing w:after="0" w:line="240" w:lineRule="auto"/>
      </w:pPr>
      <w:r>
        <w:br w:type="page"/>
      </w:r>
    </w:p>
    <w:p w:rsidR="00491BC9" w:rsidRPr="00620BAA" w:rsidRDefault="00491BC9" w:rsidP="00A17D35">
      <w:pPr>
        <w:spacing w:before="7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0B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 xml:space="preserve">Сведения о доходах, об имуществе и обязательствах имущественного характера лиц, замещающих государственные должности в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контрольно-счетной палате</w:t>
      </w:r>
      <w:r w:rsidRPr="00620B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Сахалинской области, государственных гражданских служащих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контрольно-счетной палаты</w:t>
      </w:r>
      <w:r w:rsidRPr="00620B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Сахалинской области, а также их супругов и несовершеннолетних детей за период с 1 января 2012 г. по 31 декабря 2012 г., размещаемые на официальном сайте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контрольно-счетной палаты </w:t>
      </w:r>
      <w:r w:rsidRPr="00620B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Сахалинской области в порядке, установленном Законом Сахалинской области от 11.07.2012 № 66-ЗО</w:t>
      </w:r>
      <w:r w:rsidRPr="00620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44"/>
        <w:gridCol w:w="2319"/>
        <w:gridCol w:w="30"/>
        <w:gridCol w:w="22"/>
        <w:gridCol w:w="27"/>
        <w:gridCol w:w="1929"/>
        <w:gridCol w:w="23"/>
        <w:gridCol w:w="15"/>
        <w:gridCol w:w="22"/>
        <w:gridCol w:w="2466"/>
        <w:gridCol w:w="18"/>
        <w:gridCol w:w="10"/>
        <w:gridCol w:w="18"/>
        <w:gridCol w:w="1502"/>
        <w:gridCol w:w="13"/>
        <w:gridCol w:w="13"/>
        <w:gridCol w:w="1522"/>
        <w:gridCol w:w="12"/>
        <w:gridCol w:w="2666"/>
      </w:tblGrid>
      <w:tr w:rsidR="00491BC9" w:rsidRPr="00620BAA" w:rsidTr="00D622D8">
        <w:tc>
          <w:tcPr>
            <w:tcW w:w="18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BC9" w:rsidRPr="00620BAA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Фамилия, инициалы</w:t>
            </w:r>
          </w:p>
        </w:tc>
        <w:tc>
          <w:tcPr>
            <w:tcW w:w="145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BC9" w:rsidRPr="00620BAA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Должность</w:t>
            </w:r>
          </w:p>
        </w:tc>
        <w:tc>
          <w:tcPr>
            <w:tcW w:w="118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BC9" w:rsidRPr="00620BAA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Общая сумма деклари-рованного годового дохода за 2012 г. (руб.)</w:t>
            </w:r>
          </w:p>
        </w:tc>
        <w:tc>
          <w:tcPr>
            <w:tcW w:w="33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BC9" w:rsidRPr="00620BAA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BC9" w:rsidRPr="00620BAA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491BC9" w:rsidRPr="00CB4952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B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(вид, марка)</w:t>
            </w:r>
          </w:p>
        </w:tc>
      </w:tr>
      <w:tr w:rsidR="00491BC9" w:rsidRPr="00620BAA" w:rsidTr="00D622D8">
        <w:tc>
          <w:tcPr>
            <w:tcW w:w="1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BC9" w:rsidRPr="00620BAA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BC9" w:rsidRPr="00620BAA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8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BC9" w:rsidRPr="00620BAA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BC9" w:rsidRPr="00620BAA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BC9" w:rsidRPr="00620BAA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Площадь</w:t>
            </w:r>
          </w:p>
          <w:p w:rsidR="00491BC9" w:rsidRPr="00620BAA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(кв.м.)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BC9" w:rsidRPr="00620BAA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Страна располо-жения</w:t>
            </w:r>
          </w:p>
        </w:tc>
        <w:tc>
          <w:tcPr>
            <w:tcW w:w="1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BC9" w:rsidRPr="00620BAA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91BC9" w:rsidRPr="00816E8E" w:rsidTr="00D622D8">
        <w:tc>
          <w:tcPr>
            <w:tcW w:w="941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BC9" w:rsidRPr="00482CFD" w:rsidRDefault="00491BC9" w:rsidP="00D62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Лицо, замещающее государственную должность в контрольно-счетной палате Сахалинской области</w:t>
            </w:r>
          </w:p>
        </w:tc>
      </w:tr>
      <w:tr w:rsidR="00491BC9" w:rsidRPr="00816E8E" w:rsidTr="00D622D8">
        <w:tc>
          <w:tcPr>
            <w:tcW w:w="1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Мисилевич Б.И.</w:t>
            </w:r>
          </w:p>
        </w:tc>
        <w:tc>
          <w:tcPr>
            <w:tcW w:w="145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председатель контрольно-счетной палаты Сахалинской области</w:t>
            </w:r>
          </w:p>
        </w:tc>
        <w:tc>
          <w:tcPr>
            <w:tcW w:w="118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5 264 826</w:t>
            </w: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,57</w:t>
            </w: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50,1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Автомобили:</w:t>
            </w:r>
          </w:p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Мицубиси Паджеро</w:t>
            </w:r>
          </w:p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491BC9" w:rsidRPr="00816E8E" w:rsidTr="00D622D8">
        <w:tc>
          <w:tcPr>
            <w:tcW w:w="18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8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8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Жилой дом (пользование)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272,6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</w:t>
            </w:r>
            <w:bookmarkStart w:id="0" w:name="_GoBack"/>
            <w:bookmarkEnd w:id="0"/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я</w:t>
            </w: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491BC9" w:rsidRPr="00816E8E" w:rsidTr="00D622D8">
        <w:tc>
          <w:tcPr>
            <w:tcW w:w="18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8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8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Земельный участок (пользование)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1528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491BC9" w:rsidRPr="00816E8E" w:rsidTr="00D622D8">
        <w:tc>
          <w:tcPr>
            <w:tcW w:w="18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8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8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491BC9" w:rsidRPr="00816E8E" w:rsidTr="00D622D8">
        <w:tc>
          <w:tcPr>
            <w:tcW w:w="18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145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8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642 220,57</w:t>
            </w: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Жилой дом (собственность)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272,6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Россия 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Автомобили: Тойота Land Cruiser-100, </w:t>
            </w:r>
          </w:p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Тойота Старлет, УАЗ 3303 </w:t>
            </w:r>
          </w:p>
        </w:tc>
      </w:tr>
      <w:tr w:rsidR="00491BC9" w:rsidRPr="00816E8E" w:rsidTr="00D622D8">
        <w:tc>
          <w:tcPr>
            <w:tcW w:w="1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8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Земельный участок (собственность)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1528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491BC9" w:rsidRPr="00620BAA" w:rsidTr="00D622D8">
        <w:trPr>
          <w:trHeight w:val="335"/>
        </w:trPr>
        <w:tc>
          <w:tcPr>
            <w:tcW w:w="941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Государственные гражданские служащие контрольно-счетной палаты Сахалинской области</w:t>
            </w:r>
          </w:p>
        </w:tc>
      </w:tr>
      <w:tr w:rsidR="00491BC9" w:rsidRPr="00620BAA" w:rsidTr="00D622D8">
        <w:tc>
          <w:tcPr>
            <w:tcW w:w="1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Харченко Т.Р.</w:t>
            </w:r>
          </w:p>
        </w:tc>
        <w:tc>
          <w:tcPr>
            <w:tcW w:w="145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Заместитель </w:t>
            </w:r>
          </w:p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председателя</w:t>
            </w:r>
          </w:p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контрольно-счетной палаты Сахалинской области</w:t>
            </w:r>
          </w:p>
        </w:tc>
        <w:tc>
          <w:tcPr>
            <w:tcW w:w="118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2 524 476,1</w:t>
            </w: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квартира (собственность, 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78,2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491BC9" w:rsidRPr="00620BAA" w:rsidTr="00D622D8">
        <w:tc>
          <w:tcPr>
            <w:tcW w:w="18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8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8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64,5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491BC9" w:rsidRPr="00620BAA" w:rsidTr="00D622D8">
        <w:tc>
          <w:tcPr>
            <w:tcW w:w="18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8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8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87,9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491BC9" w:rsidRPr="00620BAA" w:rsidTr="00D622D8">
        <w:tc>
          <w:tcPr>
            <w:tcW w:w="18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8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8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(пользование)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91,1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491BC9" w:rsidRPr="00620BAA" w:rsidTr="00D622D8">
        <w:tc>
          <w:tcPr>
            <w:tcW w:w="18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8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8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Жилой дом (собственность)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27,1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491BC9" w:rsidRPr="00620BAA" w:rsidTr="00D622D8">
        <w:tc>
          <w:tcPr>
            <w:tcW w:w="1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Бельжицкая В.В.</w:t>
            </w:r>
          </w:p>
        </w:tc>
        <w:tc>
          <w:tcPr>
            <w:tcW w:w="145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Аудитор контрольно-счетной палаты  Сахалинской области</w:t>
            </w:r>
          </w:p>
        </w:tc>
        <w:tc>
          <w:tcPr>
            <w:tcW w:w="118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2 375 183</w:t>
            </w: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91BC9" w:rsidRPr="00620BAA" w:rsidTr="00D622D8">
        <w:tc>
          <w:tcPr>
            <w:tcW w:w="18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8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8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Земельный участок</w:t>
            </w: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(собственность)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954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491BC9" w:rsidRPr="00620BAA" w:rsidTr="00D622D8">
        <w:tc>
          <w:tcPr>
            <w:tcW w:w="18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8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8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(пользование)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50,9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491BC9" w:rsidRPr="00620BAA" w:rsidTr="00D622D8">
        <w:tc>
          <w:tcPr>
            <w:tcW w:w="18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8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8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913" w:type="dxa"/>
            <w:gridSpan w:val="3"/>
            <w:vAlign w:val="center"/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gridSpan w:val="2"/>
            <w:vAlign w:val="center"/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491BC9" w:rsidRPr="00620BAA" w:rsidTr="00D622D8">
        <w:tc>
          <w:tcPr>
            <w:tcW w:w="1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Бондарчук К.Г.</w:t>
            </w:r>
          </w:p>
        </w:tc>
        <w:tc>
          <w:tcPr>
            <w:tcW w:w="145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Аудитор контрольно-счетной палаты  Сахалинской области</w:t>
            </w:r>
          </w:p>
        </w:tc>
        <w:tc>
          <w:tcPr>
            <w:tcW w:w="118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2 032 040,99</w:t>
            </w: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91BC9" w:rsidRPr="00620BAA" w:rsidTr="00D622D8">
        <w:tc>
          <w:tcPr>
            <w:tcW w:w="18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8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8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Земельный участок</w:t>
            </w: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(собственность)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491BC9" w:rsidRPr="00620BAA" w:rsidTr="00D622D8">
        <w:tc>
          <w:tcPr>
            <w:tcW w:w="1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Шипилова В.В.</w:t>
            </w:r>
          </w:p>
        </w:tc>
        <w:tc>
          <w:tcPr>
            <w:tcW w:w="145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Аудитор контрольно-счетной палаты  Сахалинской области</w:t>
            </w:r>
          </w:p>
        </w:tc>
        <w:tc>
          <w:tcPr>
            <w:tcW w:w="118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2 109 610</w:t>
            </w: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Автомобиль Линкольн Навигатор АВД</w:t>
            </w:r>
          </w:p>
        </w:tc>
      </w:tr>
      <w:tr w:rsidR="00491BC9" w:rsidRPr="00620BAA" w:rsidTr="00D622D8">
        <w:tc>
          <w:tcPr>
            <w:tcW w:w="18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8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8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квартира </w:t>
            </w: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(собственность)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29,4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491BC9" w:rsidRPr="00B4089B" w:rsidTr="00D622D8">
        <w:trPr>
          <w:trHeight w:val="1173"/>
        </w:trPr>
        <w:tc>
          <w:tcPr>
            <w:tcW w:w="1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Радченко Б.И.</w:t>
            </w:r>
          </w:p>
        </w:tc>
        <w:tc>
          <w:tcPr>
            <w:tcW w:w="145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Главный инспектор</w:t>
            </w:r>
          </w:p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контрольно-счетной палаты  Сахалинской области</w:t>
            </w:r>
          </w:p>
        </w:tc>
        <w:tc>
          <w:tcPr>
            <w:tcW w:w="118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1 580 337</w:t>
            </w: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</w:t>
            </w:r>
          </w:p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1</w:t>
            </w: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2)</w:t>
            </w:r>
          </w:p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Автомобиль Тойота Клюгер</w:t>
            </w:r>
          </w:p>
        </w:tc>
      </w:tr>
      <w:tr w:rsidR="00491BC9" w:rsidRPr="00B4089B" w:rsidTr="00D622D8">
        <w:tc>
          <w:tcPr>
            <w:tcW w:w="1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145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8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782 485</w:t>
            </w: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Автомобиль Тойота Ками</w:t>
            </w:r>
          </w:p>
        </w:tc>
      </w:tr>
      <w:tr w:rsidR="00491BC9" w:rsidRPr="00B4089B" w:rsidTr="00D622D8">
        <w:tc>
          <w:tcPr>
            <w:tcW w:w="18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8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8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Квартира (собственность)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64,9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491BC9" w:rsidRPr="00620BAA" w:rsidTr="00D622D8">
        <w:tc>
          <w:tcPr>
            <w:tcW w:w="1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Толмачева И.А.</w:t>
            </w:r>
          </w:p>
        </w:tc>
        <w:tc>
          <w:tcPr>
            <w:tcW w:w="145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Главный инспектор контрольно-счетной палаты  Сахалинской области</w:t>
            </w:r>
          </w:p>
        </w:tc>
        <w:tc>
          <w:tcPr>
            <w:tcW w:w="118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1 515 312</w:t>
            </w: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91BC9" w:rsidRPr="00620BAA" w:rsidTr="00D622D8">
        <w:tc>
          <w:tcPr>
            <w:tcW w:w="18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8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8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Квартира (собственность)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43,1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491BC9" w:rsidRPr="00620BAA" w:rsidTr="00D622D8">
        <w:tc>
          <w:tcPr>
            <w:tcW w:w="18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8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8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91BC9" w:rsidRPr="00620BAA" w:rsidTr="00D622D8">
        <w:trPr>
          <w:trHeight w:val="598"/>
        </w:trPr>
        <w:tc>
          <w:tcPr>
            <w:tcW w:w="1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145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8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1 033 791</w:t>
            </w: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Автомобиль Тойота Клюгер</w:t>
            </w:r>
          </w:p>
        </w:tc>
      </w:tr>
      <w:tr w:rsidR="00491BC9" w:rsidRPr="00620BAA" w:rsidTr="00D622D8">
        <w:tc>
          <w:tcPr>
            <w:tcW w:w="1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Каширина Г.А.</w:t>
            </w:r>
          </w:p>
        </w:tc>
        <w:tc>
          <w:tcPr>
            <w:tcW w:w="145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Главный инспектор контрольно-счетной палаты  Сахалинской области</w:t>
            </w:r>
          </w:p>
        </w:tc>
        <w:tc>
          <w:tcPr>
            <w:tcW w:w="118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1 353 330,27</w:t>
            </w: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</w:t>
            </w:r>
          </w:p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66%)</w:t>
            </w:r>
          </w:p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61,5</w:t>
            </w:r>
          </w:p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91BC9" w:rsidRPr="00620BAA" w:rsidTr="00D622D8">
        <w:trPr>
          <w:trHeight w:val="793"/>
        </w:trPr>
        <w:tc>
          <w:tcPr>
            <w:tcW w:w="1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несовершеннолетний сын</w:t>
            </w:r>
          </w:p>
        </w:tc>
        <w:tc>
          <w:tcPr>
            <w:tcW w:w="145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8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</w:t>
            </w:r>
          </w:p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33%)</w:t>
            </w:r>
          </w:p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91BC9" w:rsidRPr="00620BAA" w:rsidTr="00D622D8">
        <w:tc>
          <w:tcPr>
            <w:tcW w:w="1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Ли Л.Е.</w:t>
            </w:r>
          </w:p>
        </w:tc>
        <w:tc>
          <w:tcPr>
            <w:tcW w:w="145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Главный инспектор контрольно-счетной палаты Сахалинской области</w:t>
            </w:r>
          </w:p>
        </w:tc>
        <w:tc>
          <w:tcPr>
            <w:tcW w:w="118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1 371 237,21</w:t>
            </w: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91BC9" w:rsidRPr="00620BAA" w:rsidTr="00D622D8">
        <w:tc>
          <w:tcPr>
            <w:tcW w:w="1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145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8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 долевая, ¼)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91BC9" w:rsidRPr="00620BAA" w:rsidTr="00D622D8">
        <w:tc>
          <w:tcPr>
            <w:tcW w:w="18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8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8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Жилой дом (собственность)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94,2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491BC9" w:rsidRPr="00620BAA" w:rsidTr="00D622D8">
        <w:tc>
          <w:tcPr>
            <w:tcW w:w="18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8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8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Земельный участок (собственность)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91BC9" w:rsidRPr="00620BAA" w:rsidTr="00D622D8">
        <w:trPr>
          <w:trHeight w:val="598"/>
        </w:trPr>
        <w:tc>
          <w:tcPr>
            <w:tcW w:w="1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Несовершеннолетняя дочь</w:t>
            </w:r>
          </w:p>
        </w:tc>
        <w:tc>
          <w:tcPr>
            <w:tcW w:w="145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8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 долевая, ¾)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91BC9" w:rsidRPr="00620BAA" w:rsidTr="00D622D8">
        <w:trPr>
          <w:trHeight w:val="1173"/>
        </w:trPr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Коротынская О.С.</w:t>
            </w:r>
          </w:p>
        </w:tc>
        <w:tc>
          <w:tcPr>
            <w:tcW w:w="141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Главный инспектор контрольно-счетной палаты  Сахалинской области</w:t>
            </w:r>
          </w:p>
        </w:tc>
        <w:tc>
          <w:tcPr>
            <w:tcW w:w="119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1 068 000</w:t>
            </w:r>
          </w:p>
        </w:tc>
        <w:tc>
          <w:tcPr>
            <w:tcW w:w="150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Автомобиль Тойота Опа</w:t>
            </w:r>
          </w:p>
        </w:tc>
      </w:tr>
      <w:tr w:rsidR="00491BC9" w:rsidRPr="00620BAA" w:rsidTr="00D622D8">
        <w:trPr>
          <w:trHeight w:val="598"/>
        </w:trPr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Несовершеннолетняя дочь</w:t>
            </w:r>
          </w:p>
        </w:tc>
        <w:tc>
          <w:tcPr>
            <w:tcW w:w="141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</w:t>
            </w:r>
          </w:p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1</w:t>
            </w: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5)</w:t>
            </w:r>
          </w:p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1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491BC9" w:rsidRPr="00620BAA" w:rsidTr="00D622D8">
        <w:trPr>
          <w:trHeight w:val="1173"/>
        </w:trPr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Босых Е.С.</w:t>
            </w:r>
          </w:p>
        </w:tc>
        <w:tc>
          <w:tcPr>
            <w:tcW w:w="141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Главный инспектор контрольно-счетной палаты  Сахалинской области</w:t>
            </w:r>
          </w:p>
        </w:tc>
        <w:tc>
          <w:tcPr>
            <w:tcW w:w="118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1 437 516</w:t>
            </w:r>
          </w:p>
        </w:tc>
        <w:tc>
          <w:tcPr>
            <w:tcW w:w="150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(пользование)</w:t>
            </w: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Автомобиль Тойота Спринтер</w:t>
            </w:r>
          </w:p>
        </w:tc>
      </w:tr>
      <w:tr w:rsidR="00491BC9" w:rsidRPr="00620BAA" w:rsidTr="00D622D8">
        <w:trPr>
          <w:trHeight w:val="598"/>
        </w:trPr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141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8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1 162 657</w:t>
            </w:r>
          </w:p>
        </w:tc>
        <w:tc>
          <w:tcPr>
            <w:tcW w:w="150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491BC9" w:rsidRPr="00620BAA" w:rsidTr="00D622D8">
        <w:trPr>
          <w:trHeight w:val="1173"/>
        </w:trPr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Назарова С.Т.</w:t>
            </w:r>
          </w:p>
        </w:tc>
        <w:tc>
          <w:tcPr>
            <w:tcW w:w="141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Главный инспектор контрольно-счетной палаты  Сахалинской области</w:t>
            </w:r>
          </w:p>
        </w:tc>
        <w:tc>
          <w:tcPr>
            <w:tcW w:w="118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1 307 043,54</w:t>
            </w:r>
          </w:p>
        </w:tc>
        <w:tc>
          <w:tcPr>
            <w:tcW w:w="150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29,9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Автомобиль Тойота Королла Аксио</w:t>
            </w:r>
          </w:p>
        </w:tc>
      </w:tr>
      <w:tr w:rsidR="00491BC9" w:rsidRPr="00620BAA" w:rsidTr="00D622D8">
        <w:tc>
          <w:tcPr>
            <w:tcW w:w="18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620BAA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Гвак Х.С.</w:t>
            </w:r>
          </w:p>
        </w:tc>
        <w:tc>
          <w:tcPr>
            <w:tcW w:w="143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Главный советник</w:t>
            </w:r>
          </w:p>
          <w:p w:rsidR="00491BC9" w:rsidRPr="00620BAA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контрольно-счетной палаты  </w:t>
            </w: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Сахалинской области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712472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472">
              <w:rPr>
                <w:rFonts w:ascii="Arial" w:hAnsi="Arial" w:cs="Arial"/>
                <w:sz w:val="17"/>
                <w:szCs w:val="17"/>
              </w:rPr>
              <w:t>1 679 403</w:t>
            </w:r>
          </w:p>
        </w:tc>
        <w:tc>
          <w:tcPr>
            <w:tcW w:w="1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</w:t>
            </w:r>
          </w:p>
          <w:p w:rsidR="00491BC9" w:rsidRPr="00620BAA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)</w:t>
            </w:r>
          </w:p>
          <w:p w:rsidR="00491BC9" w:rsidRPr="00620BAA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620BAA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77,9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620BAA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491BC9" w:rsidRPr="00620BAA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620BAA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91BC9" w:rsidRPr="00620BAA" w:rsidTr="00D622D8">
        <w:trPr>
          <w:trHeight w:val="477"/>
        </w:trPr>
        <w:tc>
          <w:tcPr>
            <w:tcW w:w="187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620BAA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620BAA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6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620BAA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23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620BAA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Квартира (собствен</w:t>
            </w: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ность)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620BAA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43,1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620BAA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620BAA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491BC9" w:rsidRPr="00620BAA" w:rsidTr="00D622D8">
        <w:trPr>
          <w:trHeight w:val="598"/>
        </w:trPr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Несовершеннолетний сын</w:t>
            </w:r>
          </w:p>
        </w:tc>
        <w:tc>
          <w:tcPr>
            <w:tcW w:w="143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23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</w:t>
            </w:r>
          </w:p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1</w:t>
            </w: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2)</w:t>
            </w:r>
          </w:p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77,9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91BC9" w:rsidRPr="00620BAA" w:rsidTr="00D622D8">
        <w:trPr>
          <w:trHeight w:val="1173"/>
        </w:trPr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Енина Ю.Г.</w:t>
            </w:r>
          </w:p>
        </w:tc>
        <w:tc>
          <w:tcPr>
            <w:tcW w:w="140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ведущий инспектор контрольно-счетной палаты  Сахалинской области</w:t>
            </w:r>
          </w:p>
        </w:tc>
        <w:tc>
          <w:tcPr>
            <w:tcW w:w="119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1 083 098,66</w:t>
            </w:r>
          </w:p>
        </w:tc>
        <w:tc>
          <w:tcPr>
            <w:tcW w:w="150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</w:t>
            </w:r>
          </w:p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1</w:t>
            </w: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2)</w:t>
            </w: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 Судзуки Эскудо</w:t>
            </w:r>
          </w:p>
        </w:tc>
      </w:tr>
      <w:tr w:rsidR="00491BC9" w:rsidRPr="00620BAA" w:rsidTr="00D622D8">
        <w:trPr>
          <w:trHeight w:val="1173"/>
        </w:trPr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140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9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460 675,92</w:t>
            </w:r>
          </w:p>
        </w:tc>
        <w:tc>
          <w:tcPr>
            <w:tcW w:w="150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</w:t>
            </w:r>
          </w:p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1</w:t>
            </w: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2)</w:t>
            </w: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91BC9" w:rsidRPr="00620BAA" w:rsidTr="00D622D8">
        <w:trPr>
          <w:trHeight w:val="1173"/>
        </w:trPr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Несовершеннолетний сын</w:t>
            </w:r>
          </w:p>
        </w:tc>
        <w:tc>
          <w:tcPr>
            <w:tcW w:w="140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9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91BC9" w:rsidRPr="00620BAA" w:rsidTr="00D622D8">
        <w:trPr>
          <w:trHeight w:val="1173"/>
        </w:trPr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Пятышина Т.Н.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Главный </w:t>
            </w:r>
          </w:p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специалист 1 разряда контрольно-счетной палаты  Сахалинской области</w:t>
            </w:r>
          </w:p>
        </w:tc>
        <w:tc>
          <w:tcPr>
            <w:tcW w:w="119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1 015 132,71</w:t>
            </w:r>
          </w:p>
        </w:tc>
        <w:tc>
          <w:tcPr>
            <w:tcW w:w="150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</w:tc>
        <w:tc>
          <w:tcPr>
            <w:tcW w:w="92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BC9" w:rsidRPr="00482CFD" w:rsidRDefault="00491BC9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 Тойота Витц</w:t>
            </w:r>
          </w:p>
        </w:tc>
      </w:tr>
    </w:tbl>
    <w:p w:rsidR="00491BC9" w:rsidRDefault="00491BC9"/>
    <w:p w:rsidR="00243221" w:rsidRPr="001C34A2" w:rsidRDefault="00243221" w:rsidP="001C34A2"/>
    <w:sectPr w:rsidR="00243221" w:rsidRPr="001C34A2" w:rsidSect="00C545F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24C" w:rsidRDefault="00C7424C" w:rsidP="00491BC9">
      <w:pPr>
        <w:spacing w:after="0" w:line="240" w:lineRule="auto"/>
      </w:pPr>
      <w:r>
        <w:separator/>
      </w:r>
    </w:p>
  </w:endnote>
  <w:endnote w:type="continuationSeparator" w:id="0">
    <w:p w:rsidR="00C7424C" w:rsidRDefault="00C7424C" w:rsidP="0049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24C" w:rsidRDefault="00C7424C" w:rsidP="00491BC9">
      <w:pPr>
        <w:spacing w:after="0" w:line="240" w:lineRule="auto"/>
      </w:pPr>
      <w:r>
        <w:separator/>
      </w:r>
    </w:p>
  </w:footnote>
  <w:footnote w:type="continuationSeparator" w:id="0">
    <w:p w:rsidR="00C7424C" w:rsidRDefault="00C7424C" w:rsidP="00491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91BC9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424C"/>
    <w:rsid w:val="00C76735"/>
    <w:rsid w:val="00F32F49"/>
    <w:rsid w:val="00F3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913A"/>
  <w15:docId w15:val="{0847CCC4-C52A-4B14-A72B-B20157D1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header"/>
    <w:basedOn w:val="a"/>
    <w:link w:val="a9"/>
    <w:uiPriority w:val="99"/>
    <w:unhideWhenUsed/>
    <w:rsid w:val="00491BC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491B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491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1BC9"/>
    <w:rPr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4142</Words>
  <Characters>23616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2021-01-04T06:20:00Z</dcterms:modified>
</cp:coreProperties>
</file>