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75" w:rsidRPr="009604C0" w:rsidRDefault="007F3575" w:rsidP="009604C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szCs w:val="24"/>
        </w:rPr>
      </w:pPr>
    </w:p>
    <w:tbl>
      <w:tblPr>
        <w:tblW w:w="15593" w:type="dxa"/>
        <w:tblLook w:val="04A0"/>
      </w:tblPr>
      <w:tblGrid>
        <w:gridCol w:w="1855"/>
        <w:gridCol w:w="1386"/>
        <w:gridCol w:w="1530"/>
        <w:gridCol w:w="1185"/>
        <w:gridCol w:w="1602"/>
        <w:gridCol w:w="1618"/>
        <w:gridCol w:w="1530"/>
        <w:gridCol w:w="1207"/>
        <w:gridCol w:w="1602"/>
        <w:gridCol w:w="2078"/>
      </w:tblGrid>
      <w:tr w:rsidR="00D058E1" w:rsidRPr="00D058E1" w:rsidTr="00D058E1">
        <w:trPr>
          <w:trHeight w:val="1185"/>
        </w:trPr>
        <w:tc>
          <w:tcPr>
            <w:tcW w:w="133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58E1">
              <w:rPr>
                <w:rFonts w:eastAsia="Times New Roman"/>
                <w:color w:val="000000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 главы Питерского муниципального района и членов его семьи за 2018 год, размещаемых на официальном сайте администрации Питерского муниципального района</w:t>
            </w:r>
          </w:p>
        </w:tc>
      </w:tr>
      <w:tr w:rsidR="00D058E1" w:rsidRPr="00D058E1" w:rsidTr="00D058E1">
        <w:trPr>
          <w:trHeight w:val="168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Деклариро-ванный годовой доход за 2018 год (рублей)</w:t>
            </w:r>
          </w:p>
        </w:tc>
        <w:tc>
          <w:tcPr>
            <w:tcW w:w="5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Перечень объектов недвижимого имущества и транспортных средствах, принадлежащих на праве собственности </w:t>
            </w:r>
          </w:p>
        </w:tc>
        <w:tc>
          <w:tcPr>
            <w:tcW w:w="36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058E1" w:rsidRPr="00D058E1" w:rsidRDefault="00D058E1" w:rsidP="00D058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получения,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уставочных (складочных) капиталах организаций)</w:t>
            </w:r>
          </w:p>
        </w:tc>
      </w:tr>
      <w:tr w:rsidR="00D058E1" w:rsidRPr="00D058E1" w:rsidTr="00D058E1">
        <w:trPr>
          <w:trHeight w:val="51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3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15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недвижимого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058E1" w:rsidRPr="00D058E1" w:rsidTr="00D058E1">
        <w:trPr>
          <w:trHeight w:val="103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Егоров Сергей Игоревич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979 919,34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легковой: Toyota Land Cruiser 200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кредит</w:t>
            </w:r>
          </w:p>
        </w:tc>
      </w:tr>
      <w:tr w:rsidR="00D058E1" w:rsidRPr="00D058E1" w:rsidTr="00D058E1">
        <w:trPr>
          <w:trHeight w:val="103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Внедорожное мотосредство SKANDIC WT 600 ACE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103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Прицеп к легковому автомобилю ЗЗСА8101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102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Прицеп к легковому автомобилю В29450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765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349 399,47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(долевая 1/2)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166,6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легковой: Toyota RAV4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58E1" w:rsidRPr="00D058E1" w:rsidTr="00D058E1">
        <w:trPr>
          <w:trHeight w:val="120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Автомобиль легковой Volkswagen Jetta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058E1" w:rsidRDefault="00D058E1" w:rsidP="00C27663">
      <w:pPr>
        <w:spacing w:after="0" w:line="240" w:lineRule="exact"/>
        <w:jc w:val="center"/>
        <w:rPr>
          <w:b/>
          <w:sz w:val="28"/>
        </w:rPr>
      </w:pPr>
    </w:p>
    <w:p w:rsidR="00D058E1" w:rsidRDefault="00D058E1" w:rsidP="00C27663">
      <w:pPr>
        <w:spacing w:after="0" w:line="240" w:lineRule="exact"/>
        <w:jc w:val="center"/>
        <w:rPr>
          <w:b/>
          <w:sz w:val="28"/>
        </w:rPr>
      </w:pPr>
    </w:p>
    <w:p w:rsidR="007F3575" w:rsidRPr="00C27663" w:rsidRDefault="007F3575" w:rsidP="00C27663">
      <w:pPr>
        <w:spacing w:after="0" w:line="240" w:lineRule="exact"/>
        <w:jc w:val="center"/>
        <w:rPr>
          <w:b/>
          <w:sz w:val="28"/>
        </w:rPr>
      </w:pPr>
      <w:r w:rsidRPr="00C27663">
        <w:rPr>
          <w:b/>
          <w:sz w:val="28"/>
        </w:rPr>
        <w:t>Сведения</w:t>
      </w:r>
    </w:p>
    <w:p w:rsidR="007F3575" w:rsidRPr="00C27663" w:rsidRDefault="007F3575" w:rsidP="00C27663">
      <w:pPr>
        <w:spacing w:after="0" w:line="240" w:lineRule="exact"/>
        <w:jc w:val="center"/>
        <w:rPr>
          <w:b/>
          <w:sz w:val="28"/>
        </w:rPr>
      </w:pPr>
      <w:r w:rsidRPr="00C27663">
        <w:rPr>
          <w:b/>
          <w:sz w:val="28"/>
        </w:rPr>
        <w:t>о доходах, расходах, об имуществе и обязательствах имущественного характера муниципальных служащих,</w:t>
      </w:r>
    </w:p>
    <w:p w:rsidR="007F3575" w:rsidRPr="00C27663" w:rsidRDefault="007F3575" w:rsidP="00C27663">
      <w:pPr>
        <w:spacing w:after="0" w:line="240" w:lineRule="exact"/>
        <w:jc w:val="center"/>
        <w:rPr>
          <w:b/>
          <w:sz w:val="28"/>
        </w:rPr>
      </w:pPr>
      <w:r>
        <w:rPr>
          <w:b/>
          <w:sz w:val="28"/>
        </w:rPr>
        <w:t>замещающих должности</w:t>
      </w:r>
      <w:r w:rsidRPr="00C27663">
        <w:rPr>
          <w:b/>
          <w:sz w:val="28"/>
        </w:rPr>
        <w:t xml:space="preserve"> муниципальной службы в администрации Питерского муниципального района Саратовской области, и членов их семей</w:t>
      </w:r>
    </w:p>
    <w:p w:rsidR="007F3575" w:rsidRPr="00C27663" w:rsidRDefault="007F3575" w:rsidP="00C27663">
      <w:pPr>
        <w:spacing w:after="0" w:line="240" w:lineRule="exact"/>
        <w:jc w:val="center"/>
        <w:rPr>
          <w:b/>
          <w:sz w:val="28"/>
        </w:rPr>
      </w:pPr>
      <w:r w:rsidRPr="00C27663">
        <w:rPr>
          <w:b/>
          <w:sz w:val="28"/>
        </w:rPr>
        <w:t>за период с 1 января 201</w:t>
      </w:r>
      <w:r>
        <w:rPr>
          <w:b/>
          <w:sz w:val="28"/>
        </w:rPr>
        <w:t>8</w:t>
      </w:r>
      <w:r w:rsidRPr="00C27663">
        <w:rPr>
          <w:b/>
          <w:sz w:val="28"/>
        </w:rPr>
        <w:t xml:space="preserve"> года по 31 декабря 201</w:t>
      </w:r>
      <w:r>
        <w:rPr>
          <w:b/>
          <w:sz w:val="28"/>
        </w:rPr>
        <w:t>8</w:t>
      </w:r>
      <w:r w:rsidRPr="00C27663">
        <w:rPr>
          <w:b/>
          <w:sz w:val="28"/>
        </w:rPr>
        <w:t xml:space="preserve"> года</w:t>
      </w:r>
    </w:p>
    <w:p w:rsidR="007F3575" w:rsidRPr="009604C0" w:rsidRDefault="007F3575" w:rsidP="009604C0">
      <w:pPr>
        <w:spacing w:after="0" w:line="240" w:lineRule="exact"/>
        <w:jc w:val="both"/>
        <w:rPr>
          <w:b/>
          <w:szCs w:val="24"/>
        </w:rPr>
      </w:pPr>
    </w:p>
    <w:p w:rsidR="007F3575" w:rsidRPr="009604C0" w:rsidRDefault="007F3575" w:rsidP="009604C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szCs w:val="24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669"/>
        <w:gridCol w:w="1810"/>
        <w:gridCol w:w="1253"/>
        <w:gridCol w:w="1392"/>
        <w:gridCol w:w="1253"/>
        <w:gridCol w:w="1256"/>
        <w:gridCol w:w="1390"/>
        <w:gridCol w:w="977"/>
        <w:gridCol w:w="976"/>
        <w:gridCol w:w="1671"/>
        <w:gridCol w:w="1670"/>
      </w:tblGrid>
      <w:tr w:rsidR="007F3575" w:rsidRPr="002F6FC7" w:rsidTr="00A57B9B">
        <w:tc>
          <w:tcPr>
            <w:tcW w:w="567" w:type="dxa"/>
            <w:vMerge w:val="restart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 w:rsidRPr="002F6FC7">
              <w:rPr>
                <w:b/>
                <w:szCs w:val="24"/>
              </w:rPr>
              <w:t>№п/п</w:t>
            </w:r>
          </w:p>
        </w:tc>
        <w:tc>
          <w:tcPr>
            <w:tcW w:w="1700" w:type="dxa"/>
            <w:vMerge w:val="restart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  <w:vertAlign w:val="superscript"/>
              </w:rPr>
            </w:pPr>
            <w:r w:rsidRPr="002F6FC7">
              <w:rPr>
                <w:b/>
                <w:szCs w:val="24"/>
              </w:rPr>
              <w:t>Ф.И.О.</w:t>
            </w:r>
          </w:p>
        </w:tc>
        <w:tc>
          <w:tcPr>
            <w:tcW w:w="1844" w:type="dxa"/>
            <w:vMerge w:val="restart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 w:rsidRPr="002F6FC7">
              <w:rPr>
                <w:b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 w:rsidRPr="002F6FC7">
              <w:rPr>
                <w:b/>
                <w:szCs w:val="24"/>
              </w:rPr>
              <w:t>Декларированный годовой доход за</w:t>
            </w: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 w:rsidRPr="002F6FC7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  <w:r w:rsidRPr="002F6FC7">
              <w:rPr>
                <w:b/>
                <w:szCs w:val="24"/>
              </w:rPr>
              <w:t xml:space="preserve"> год</w:t>
            </w: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 w:rsidRPr="002F6FC7">
              <w:rPr>
                <w:b/>
                <w:szCs w:val="24"/>
              </w:rPr>
              <w:t>(рублей)</w:t>
            </w:r>
          </w:p>
        </w:tc>
        <w:tc>
          <w:tcPr>
            <w:tcW w:w="5385" w:type="dxa"/>
            <w:gridSpan w:val="4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 w:rsidRPr="002F6FC7">
              <w:rPr>
                <w:b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 w:rsidRPr="002F6FC7"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7F3575" w:rsidRPr="002F6FC7" w:rsidRDefault="007F3575" w:rsidP="00D0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 w:rsidRPr="002F6FC7">
              <w:rPr>
                <w:b/>
                <w:szCs w:val="24"/>
              </w:rPr>
              <w:t>Сведения об источниках получения средств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96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7F3575" w:rsidRPr="002F6FC7" w:rsidRDefault="007F3575" w:rsidP="0096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Cs w:val="24"/>
              </w:rPr>
            </w:pPr>
          </w:p>
        </w:tc>
        <w:tc>
          <w:tcPr>
            <w:tcW w:w="1844" w:type="dxa"/>
            <w:vMerge/>
          </w:tcPr>
          <w:p w:rsidR="007F3575" w:rsidRPr="002F6FC7" w:rsidRDefault="007F3575" w:rsidP="0096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7F3575" w:rsidRPr="002F6FC7" w:rsidRDefault="007F3575" w:rsidP="0096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Cs w:val="24"/>
              </w:rPr>
            </w:pPr>
          </w:p>
        </w:tc>
        <w:tc>
          <w:tcPr>
            <w:tcW w:w="3970" w:type="dxa"/>
            <w:gridSpan w:val="3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 w:rsidRPr="002F6FC7">
              <w:rPr>
                <w:b/>
                <w:szCs w:val="24"/>
              </w:rPr>
              <w:t>объекты недвижимого имущества</w:t>
            </w:r>
          </w:p>
        </w:tc>
        <w:tc>
          <w:tcPr>
            <w:tcW w:w="1415" w:type="dxa"/>
            <w:vMerge w:val="restart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 w:rsidRPr="002F6FC7">
              <w:rPr>
                <w:b/>
                <w:szCs w:val="24"/>
              </w:rPr>
              <w:t>транспортные средства</w:t>
            </w: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 w:rsidRPr="002F6FC7">
              <w:rPr>
                <w:b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 w:rsidRPr="002F6FC7">
              <w:rPr>
                <w:b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 w:rsidRPr="002F6FC7">
              <w:rPr>
                <w:b/>
                <w:szCs w:val="24"/>
              </w:rPr>
              <w:t>площадь</w:t>
            </w: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 w:rsidRPr="002F6FC7">
              <w:rPr>
                <w:b/>
                <w:szCs w:val="24"/>
              </w:rPr>
              <w:t>(кв.м)</w:t>
            </w:r>
          </w:p>
        </w:tc>
        <w:tc>
          <w:tcPr>
            <w:tcW w:w="1702" w:type="dxa"/>
            <w:vMerge w:val="restart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  <w:vertAlign w:val="superscript"/>
              </w:rPr>
            </w:pPr>
            <w:r w:rsidRPr="002F6FC7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7F3575" w:rsidRPr="002F6FC7" w:rsidRDefault="007F3575" w:rsidP="0096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Cs w:val="24"/>
              </w:rPr>
            </w:pP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96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7F3575" w:rsidRPr="002F6FC7" w:rsidRDefault="007F3575" w:rsidP="0096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Cs w:val="24"/>
              </w:rPr>
            </w:pPr>
          </w:p>
        </w:tc>
        <w:tc>
          <w:tcPr>
            <w:tcW w:w="1844" w:type="dxa"/>
            <w:vMerge/>
          </w:tcPr>
          <w:p w:rsidR="007F3575" w:rsidRPr="002F6FC7" w:rsidRDefault="007F3575" w:rsidP="0096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7F3575" w:rsidRPr="002F6FC7" w:rsidRDefault="007F3575" w:rsidP="0096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  <w:vertAlign w:val="superscript"/>
              </w:rPr>
            </w:pPr>
            <w:r w:rsidRPr="002F6FC7">
              <w:rPr>
                <w:b/>
                <w:szCs w:val="24"/>
              </w:rPr>
              <w:t>вид объектов недвижимого имущества</w:t>
            </w:r>
          </w:p>
        </w:tc>
        <w:tc>
          <w:tcPr>
            <w:tcW w:w="1275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 w:rsidRPr="002F6FC7">
              <w:rPr>
                <w:b/>
                <w:szCs w:val="24"/>
              </w:rPr>
              <w:t>площадь</w:t>
            </w: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 w:rsidRPr="002F6FC7">
              <w:rPr>
                <w:b/>
                <w:szCs w:val="24"/>
              </w:rPr>
              <w:t>(кв.м)</w:t>
            </w:r>
          </w:p>
        </w:tc>
        <w:tc>
          <w:tcPr>
            <w:tcW w:w="1278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  <w:vertAlign w:val="superscript"/>
              </w:rPr>
            </w:pPr>
            <w:r w:rsidRPr="002F6FC7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415" w:type="dxa"/>
            <w:vMerge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F3575" w:rsidRPr="002F6FC7" w:rsidRDefault="007F3575" w:rsidP="0096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Cs w:val="24"/>
              </w:rPr>
            </w:pPr>
          </w:p>
        </w:tc>
      </w:tr>
      <w:tr w:rsidR="007F3575" w:rsidRPr="002F6FC7" w:rsidTr="00A57B9B">
        <w:trPr>
          <w:trHeight w:val="433"/>
        </w:trPr>
        <w:tc>
          <w:tcPr>
            <w:tcW w:w="567" w:type="dxa"/>
          </w:tcPr>
          <w:p w:rsidR="007F3575" w:rsidRPr="002F6FC7" w:rsidRDefault="007F3575" w:rsidP="00BD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  <w:r w:rsidRPr="002F6FC7">
              <w:rPr>
                <w:szCs w:val="24"/>
              </w:rPr>
              <w:t>1</w:t>
            </w:r>
          </w:p>
        </w:tc>
        <w:tc>
          <w:tcPr>
            <w:tcW w:w="1700" w:type="dxa"/>
          </w:tcPr>
          <w:p w:rsidR="007F3575" w:rsidRPr="002F6FC7" w:rsidRDefault="007F3575" w:rsidP="00BD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  <w:r w:rsidRPr="002F6FC7">
              <w:rPr>
                <w:szCs w:val="24"/>
              </w:rPr>
              <w:t>2</w:t>
            </w:r>
          </w:p>
        </w:tc>
        <w:tc>
          <w:tcPr>
            <w:tcW w:w="1844" w:type="dxa"/>
          </w:tcPr>
          <w:p w:rsidR="007F3575" w:rsidRPr="002F6FC7" w:rsidRDefault="007F3575" w:rsidP="00BD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  <w:r w:rsidRPr="002F6FC7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7F3575" w:rsidRPr="002F6FC7" w:rsidRDefault="007F3575" w:rsidP="00BD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  <w:r w:rsidRPr="002F6FC7"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7F3575" w:rsidRPr="002F6FC7" w:rsidRDefault="007F3575" w:rsidP="00BD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  <w:r w:rsidRPr="002F6FC7">
              <w:rPr>
                <w:szCs w:val="24"/>
              </w:rPr>
              <w:t>5</w:t>
            </w:r>
          </w:p>
        </w:tc>
        <w:tc>
          <w:tcPr>
            <w:tcW w:w="1275" w:type="dxa"/>
          </w:tcPr>
          <w:p w:rsidR="007F3575" w:rsidRPr="002F6FC7" w:rsidRDefault="007F3575" w:rsidP="00BD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  <w:r w:rsidRPr="002F6FC7">
              <w:rPr>
                <w:szCs w:val="24"/>
              </w:rPr>
              <w:t>6</w:t>
            </w:r>
          </w:p>
        </w:tc>
        <w:tc>
          <w:tcPr>
            <w:tcW w:w="1278" w:type="dxa"/>
          </w:tcPr>
          <w:p w:rsidR="007F3575" w:rsidRPr="002F6FC7" w:rsidRDefault="007F3575" w:rsidP="00BD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  <w:r w:rsidRPr="002F6FC7">
              <w:rPr>
                <w:szCs w:val="24"/>
              </w:rPr>
              <w:t>7</w:t>
            </w:r>
          </w:p>
        </w:tc>
        <w:tc>
          <w:tcPr>
            <w:tcW w:w="1415" w:type="dxa"/>
          </w:tcPr>
          <w:p w:rsidR="007F3575" w:rsidRPr="002F6FC7" w:rsidRDefault="007F3575" w:rsidP="00BD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  <w:r w:rsidRPr="002F6FC7">
              <w:rPr>
                <w:szCs w:val="24"/>
              </w:rPr>
              <w:t>8</w:t>
            </w:r>
          </w:p>
        </w:tc>
        <w:tc>
          <w:tcPr>
            <w:tcW w:w="993" w:type="dxa"/>
          </w:tcPr>
          <w:p w:rsidR="007F3575" w:rsidRPr="002F6FC7" w:rsidRDefault="007F3575" w:rsidP="00BD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  <w:r w:rsidRPr="002F6FC7">
              <w:rPr>
                <w:szCs w:val="24"/>
              </w:rPr>
              <w:t>9</w:t>
            </w:r>
          </w:p>
        </w:tc>
        <w:tc>
          <w:tcPr>
            <w:tcW w:w="992" w:type="dxa"/>
          </w:tcPr>
          <w:p w:rsidR="007F3575" w:rsidRPr="002F6FC7" w:rsidRDefault="007F3575" w:rsidP="00BD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  <w:r w:rsidRPr="002F6FC7">
              <w:rPr>
                <w:szCs w:val="24"/>
              </w:rPr>
              <w:t>10</w:t>
            </w:r>
          </w:p>
        </w:tc>
        <w:tc>
          <w:tcPr>
            <w:tcW w:w="1702" w:type="dxa"/>
          </w:tcPr>
          <w:p w:rsidR="007F3575" w:rsidRPr="002F6FC7" w:rsidRDefault="007F3575" w:rsidP="00BD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  <w:r w:rsidRPr="002F6FC7">
              <w:rPr>
                <w:szCs w:val="24"/>
              </w:rPr>
              <w:t>11</w:t>
            </w:r>
          </w:p>
        </w:tc>
        <w:tc>
          <w:tcPr>
            <w:tcW w:w="1701" w:type="dxa"/>
          </w:tcPr>
          <w:p w:rsidR="007F3575" w:rsidRPr="002F6FC7" w:rsidRDefault="007F3575" w:rsidP="00BD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  <w:r w:rsidRPr="002F6FC7">
              <w:rPr>
                <w:szCs w:val="24"/>
              </w:rPr>
              <w:t>12</w:t>
            </w:r>
          </w:p>
        </w:tc>
      </w:tr>
      <w:tr w:rsidR="007F3575" w:rsidRPr="002F6FC7" w:rsidTr="00A57B9B">
        <w:trPr>
          <w:trHeight w:val="278"/>
        </w:trPr>
        <w:tc>
          <w:tcPr>
            <w:tcW w:w="567" w:type="dxa"/>
            <w:vMerge w:val="restart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1.</w:t>
            </w:r>
          </w:p>
        </w:tc>
        <w:tc>
          <w:tcPr>
            <w:tcW w:w="1700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Аливердиева</w:t>
            </w: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Наталья</w:t>
            </w: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Евгеньевна</w:t>
            </w:r>
          </w:p>
        </w:tc>
        <w:tc>
          <w:tcPr>
            <w:tcW w:w="1844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Специалист 1 категории отдела специальных </w:t>
            </w:r>
            <w:r w:rsidRPr="002F6FC7">
              <w:rPr>
                <w:sz w:val="21"/>
                <w:szCs w:val="21"/>
              </w:rPr>
              <w:lastRenderedPageBreak/>
              <w:t>работ</w:t>
            </w:r>
          </w:p>
        </w:tc>
        <w:tc>
          <w:tcPr>
            <w:tcW w:w="1275" w:type="dxa"/>
          </w:tcPr>
          <w:p w:rsidR="007F3575" w:rsidRPr="002F6FC7" w:rsidRDefault="007F3575" w:rsidP="000F2B8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180836,15</w:t>
            </w:r>
          </w:p>
        </w:tc>
        <w:tc>
          <w:tcPr>
            <w:tcW w:w="1417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 (2/4 доли)</w:t>
            </w: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AE5D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 (индивидуальная)</w:t>
            </w:r>
          </w:p>
          <w:p w:rsidR="007F3575" w:rsidRPr="002F6FC7" w:rsidRDefault="007F3575" w:rsidP="00AE5D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AE5D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  <w:p w:rsidR="007F3575" w:rsidRPr="002F6FC7" w:rsidRDefault="007F3575" w:rsidP="00AE5D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(2/4 доли)</w:t>
            </w:r>
          </w:p>
          <w:p w:rsidR="007F3575" w:rsidRPr="002F6FC7" w:rsidRDefault="007F3575" w:rsidP="00AE5D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 (индивидуальная)</w:t>
            </w:r>
          </w:p>
        </w:tc>
        <w:tc>
          <w:tcPr>
            <w:tcW w:w="1275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>69,7</w:t>
            </w: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84,2</w:t>
            </w: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947</w:t>
            </w: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394,19</w:t>
            </w:r>
          </w:p>
        </w:tc>
        <w:tc>
          <w:tcPr>
            <w:tcW w:w="1278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>Россия</w:t>
            </w: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супруг</w:t>
            </w:r>
          </w:p>
        </w:tc>
        <w:tc>
          <w:tcPr>
            <w:tcW w:w="1844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219260,98</w:t>
            </w:r>
          </w:p>
        </w:tc>
        <w:tc>
          <w:tcPr>
            <w:tcW w:w="1417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Легковой автомобиль седан ВАЗ 2105</w:t>
            </w:r>
          </w:p>
        </w:tc>
        <w:tc>
          <w:tcPr>
            <w:tcW w:w="993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Часть жилого дома </w:t>
            </w: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84,2</w:t>
            </w: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394,19</w:t>
            </w:r>
          </w:p>
        </w:tc>
        <w:tc>
          <w:tcPr>
            <w:tcW w:w="1702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1304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7F3575" w:rsidRPr="002F6FC7" w:rsidRDefault="007F3575" w:rsidP="006569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 (1/4 доли)</w:t>
            </w:r>
          </w:p>
          <w:p w:rsidR="007F3575" w:rsidRPr="002F6FC7" w:rsidRDefault="007F3575" w:rsidP="006569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569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(1/4 доли)</w:t>
            </w:r>
          </w:p>
        </w:tc>
        <w:tc>
          <w:tcPr>
            <w:tcW w:w="1275" w:type="dxa"/>
          </w:tcPr>
          <w:p w:rsidR="007F3575" w:rsidRPr="002F6FC7" w:rsidRDefault="007F3575" w:rsidP="006569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69,7</w:t>
            </w: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569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947</w:t>
            </w: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C276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rPr>
          <w:trHeight w:val="1511"/>
        </w:trPr>
        <w:tc>
          <w:tcPr>
            <w:tcW w:w="567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2.</w:t>
            </w: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Антонова Людмила Васильевна</w:t>
            </w:r>
          </w:p>
        </w:tc>
        <w:tc>
          <w:tcPr>
            <w:tcW w:w="1844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Главный специалист по опеке и попечительству совершеннолетнего населения</w:t>
            </w:r>
          </w:p>
        </w:tc>
        <w:tc>
          <w:tcPr>
            <w:tcW w:w="1275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237624,42</w:t>
            </w:r>
          </w:p>
        </w:tc>
        <w:tc>
          <w:tcPr>
            <w:tcW w:w="1417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 (индивидуальная)</w:t>
            </w:r>
          </w:p>
        </w:tc>
        <w:tc>
          <w:tcPr>
            <w:tcW w:w="1275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703</w:t>
            </w:r>
          </w:p>
        </w:tc>
        <w:tc>
          <w:tcPr>
            <w:tcW w:w="1278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Квартира</w:t>
            </w: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72,3</w:t>
            </w: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539,4</w:t>
            </w:r>
          </w:p>
        </w:tc>
        <w:tc>
          <w:tcPr>
            <w:tcW w:w="1702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 w:val="restart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3.</w:t>
            </w:r>
          </w:p>
        </w:tc>
        <w:tc>
          <w:tcPr>
            <w:tcW w:w="1700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Безменова Екатерина Сергеевна</w:t>
            </w:r>
          </w:p>
        </w:tc>
        <w:tc>
          <w:tcPr>
            <w:tcW w:w="1844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Главный специалист по закупкам комитета по экономике, </w:t>
            </w:r>
            <w:r w:rsidRPr="002F6FC7">
              <w:rPr>
                <w:sz w:val="21"/>
                <w:szCs w:val="21"/>
              </w:rPr>
              <w:lastRenderedPageBreak/>
              <w:t>управлению имуществом и закупкам</w:t>
            </w:r>
          </w:p>
        </w:tc>
        <w:tc>
          <w:tcPr>
            <w:tcW w:w="1275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456</w:t>
            </w:r>
            <w:r w:rsidRPr="002F6FC7">
              <w:rPr>
                <w:sz w:val="21"/>
                <w:szCs w:val="21"/>
              </w:rPr>
              <w:t> 5</w:t>
            </w:r>
            <w:r>
              <w:rPr>
                <w:sz w:val="21"/>
                <w:szCs w:val="21"/>
              </w:rPr>
              <w:t>40</w:t>
            </w:r>
            <w:r w:rsidRPr="002F6FC7">
              <w:rPr>
                <w:sz w:val="21"/>
                <w:szCs w:val="21"/>
              </w:rPr>
              <w:t>,62</w:t>
            </w:r>
          </w:p>
        </w:tc>
        <w:tc>
          <w:tcPr>
            <w:tcW w:w="1417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Квартира</w:t>
            </w: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Земельный </w:t>
            </w:r>
            <w:r w:rsidRPr="002F6FC7">
              <w:rPr>
                <w:sz w:val="21"/>
                <w:szCs w:val="21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>56</w:t>
            </w: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359</w:t>
            </w:r>
          </w:p>
        </w:tc>
        <w:tc>
          <w:tcPr>
            <w:tcW w:w="1702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супруг</w:t>
            </w:r>
          </w:p>
        </w:tc>
        <w:tc>
          <w:tcPr>
            <w:tcW w:w="1844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430 519,00</w:t>
            </w:r>
          </w:p>
        </w:tc>
        <w:tc>
          <w:tcPr>
            <w:tcW w:w="1417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  <w:lang w:val="en-US"/>
              </w:rPr>
            </w:pPr>
            <w:r w:rsidRPr="002F6FC7">
              <w:rPr>
                <w:sz w:val="21"/>
                <w:szCs w:val="21"/>
              </w:rPr>
              <w:t>Автомобиль легковой  LADA 217130</w:t>
            </w:r>
          </w:p>
        </w:tc>
        <w:tc>
          <w:tcPr>
            <w:tcW w:w="993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Квартира</w:t>
            </w: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118</w:t>
            </w: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830</w:t>
            </w:r>
          </w:p>
        </w:tc>
        <w:tc>
          <w:tcPr>
            <w:tcW w:w="1702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несовершеннолетний ребенок </w:t>
            </w: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844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Квартира</w:t>
            </w: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56</w:t>
            </w: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359</w:t>
            </w:r>
          </w:p>
        </w:tc>
        <w:tc>
          <w:tcPr>
            <w:tcW w:w="1702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Квартира</w:t>
            </w: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56</w:t>
            </w: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359</w:t>
            </w:r>
          </w:p>
        </w:tc>
        <w:tc>
          <w:tcPr>
            <w:tcW w:w="1702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4</w:t>
            </w:r>
          </w:p>
        </w:tc>
        <w:tc>
          <w:tcPr>
            <w:tcW w:w="1700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Белая </w:t>
            </w: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Надежда </w:t>
            </w: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Алексеевна</w:t>
            </w:r>
          </w:p>
        </w:tc>
        <w:tc>
          <w:tcPr>
            <w:tcW w:w="1844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Начальник управления</w:t>
            </w: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сельского хозяйства</w:t>
            </w:r>
          </w:p>
        </w:tc>
        <w:tc>
          <w:tcPr>
            <w:tcW w:w="1275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1242416,16</w:t>
            </w:r>
          </w:p>
        </w:tc>
        <w:tc>
          <w:tcPr>
            <w:tcW w:w="1417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Жилой дом (доля в праве 2|3)</w:t>
            </w: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275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75</w:t>
            </w: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651</w:t>
            </w:r>
          </w:p>
        </w:tc>
        <w:tc>
          <w:tcPr>
            <w:tcW w:w="1278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391755">
            <w:pPr>
              <w:pStyle w:val="1"/>
              <w:pBdr>
                <w:bottom w:val="single" w:sz="6" w:space="0" w:color="A2A9B1"/>
              </w:pBdr>
              <w:spacing w:before="0"/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4"/>
                <w:szCs w:val="24"/>
                <w:lang w:eastAsia="ru-RU"/>
              </w:rPr>
            </w:pPr>
            <w:r w:rsidRPr="002F6FC7">
              <w:rPr>
                <w:rFonts w:ascii="Times New Roman" w:hAnsi="Times New Roman"/>
                <w:b w:val="0"/>
                <w:sz w:val="21"/>
                <w:szCs w:val="21"/>
              </w:rPr>
              <w:t>Автомобиль легковой</w:t>
            </w:r>
            <w:r w:rsidRPr="002F6FC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F6FC7"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4"/>
                <w:szCs w:val="24"/>
                <w:lang w:eastAsia="ru-RU"/>
              </w:rPr>
              <w:t>Daewoo Matiz</w:t>
            </w:r>
          </w:p>
          <w:p w:rsidR="007F3575" w:rsidRPr="002F6FC7" w:rsidRDefault="007F3575" w:rsidP="00391755"/>
          <w:p w:rsidR="007F3575" w:rsidRPr="002F6FC7" w:rsidRDefault="007F3575" w:rsidP="00391755">
            <w:r w:rsidRPr="002F6FC7">
              <w:t xml:space="preserve">Автомобильлегковой </w:t>
            </w:r>
            <w:r w:rsidRPr="002F6FC7">
              <w:rPr>
                <w:lang w:val="en-US"/>
              </w:rPr>
              <w:t>Ford</w:t>
            </w:r>
            <w:r w:rsidRPr="002F6FC7">
              <w:t xml:space="preserve"> </w:t>
            </w:r>
            <w:r w:rsidRPr="002F6FC7">
              <w:rPr>
                <w:lang w:val="en-US"/>
              </w:rPr>
              <w:t>Fiesta</w:t>
            </w:r>
          </w:p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391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</w:tcPr>
          <w:p w:rsidR="007F3575" w:rsidRPr="002F6FC7" w:rsidRDefault="007F3575" w:rsidP="004254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700" w:type="dxa"/>
          </w:tcPr>
          <w:p w:rsidR="007F3575" w:rsidRPr="002F6FC7" w:rsidRDefault="007F3575" w:rsidP="0042548D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Безгинова </w:t>
            </w:r>
            <w:r w:rsidRPr="002F6FC7">
              <w:rPr>
                <w:sz w:val="21"/>
                <w:szCs w:val="21"/>
              </w:rPr>
              <w:t xml:space="preserve">Галина Викторовна </w:t>
            </w:r>
          </w:p>
          <w:p w:rsidR="007F3575" w:rsidRPr="002F6FC7" w:rsidRDefault="007F3575" w:rsidP="0042548D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44" w:type="dxa"/>
          </w:tcPr>
          <w:p w:rsidR="007F3575" w:rsidRPr="002F6FC7" w:rsidRDefault="007F3575" w:rsidP="0042548D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Консультант по правовой и кадровой работе</w:t>
            </w:r>
          </w:p>
        </w:tc>
        <w:tc>
          <w:tcPr>
            <w:tcW w:w="1275" w:type="dxa"/>
          </w:tcPr>
          <w:p w:rsidR="007F3575" w:rsidRPr="002F6FC7" w:rsidRDefault="007F3575" w:rsidP="004254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500351,13</w:t>
            </w:r>
          </w:p>
        </w:tc>
        <w:tc>
          <w:tcPr>
            <w:tcW w:w="1417" w:type="dxa"/>
          </w:tcPr>
          <w:p w:rsidR="007F3575" w:rsidRPr="002F6FC7" w:rsidRDefault="007F3575" w:rsidP="004254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Жилой дом (доля в праве 1/2)</w:t>
            </w:r>
          </w:p>
          <w:p w:rsidR="007F3575" w:rsidRPr="002F6FC7" w:rsidRDefault="007F3575" w:rsidP="004254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4254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Земельный </w:t>
            </w:r>
            <w:r w:rsidRPr="002F6FC7">
              <w:rPr>
                <w:sz w:val="21"/>
                <w:szCs w:val="21"/>
              </w:rPr>
              <w:lastRenderedPageBreak/>
              <w:t>участок (доля в праве 1/2)</w:t>
            </w:r>
          </w:p>
        </w:tc>
        <w:tc>
          <w:tcPr>
            <w:tcW w:w="1275" w:type="dxa"/>
          </w:tcPr>
          <w:p w:rsidR="007F3575" w:rsidRPr="002F6FC7" w:rsidRDefault="007F3575" w:rsidP="004254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84,5</w:t>
            </w:r>
          </w:p>
          <w:p w:rsidR="007F3575" w:rsidRPr="002F6FC7" w:rsidRDefault="007F3575" w:rsidP="004254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4254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4254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4254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728,0</w:t>
            </w:r>
          </w:p>
          <w:p w:rsidR="007F3575" w:rsidRPr="002F6FC7" w:rsidRDefault="007F3575" w:rsidP="004254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4254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>Россия</w:t>
            </w:r>
          </w:p>
          <w:p w:rsidR="007F3575" w:rsidRPr="002F6FC7" w:rsidRDefault="007F3575" w:rsidP="004254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4254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4254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4254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4254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B442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4254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4254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4254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4254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4254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776033,69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Жилой дом (доля в праве 1/2)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 (доля в праве 1/2)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84,5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728,0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ВАЗ 21074</w:t>
            </w: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КИА РИО</w:t>
            </w: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Жилой дом (доля в праве 1/3)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 (доля в праве 1/3)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68,2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600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 w:val="restart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00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Борсуков Александр 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Андреевич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Главный специалист по животноводству управления сельского хозяйства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286 488,78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Жилой дом (доля в праве 1/20)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2F6FC7">
              <w:rPr>
                <w:sz w:val="21"/>
                <w:szCs w:val="21"/>
              </w:rPr>
              <w:t>(доля в праве 1/20)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55,8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660,2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pStyle w:val="1"/>
              <w:pBdr>
                <w:bottom w:val="single" w:sz="6" w:space="0" w:color="A2A9B1"/>
              </w:pBdr>
              <w:spacing w:before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супруга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Жилой дом (доля в праве 13/20)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2F6FC7">
              <w:rPr>
                <w:sz w:val="21"/>
                <w:szCs w:val="21"/>
              </w:rPr>
              <w:t>(доля в праве 1/20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55,8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660,2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pStyle w:val="1"/>
              <w:pBdr>
                <w:bottom w:val="single" w:sz="6" w:space="0" w:color="A2A9B1"/>
              </w:pBdr>
              <w:spacing w:before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Жилой дом (доля в праве 1/20)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>Земельный участок (доля в праве 1/20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>55,8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>660,2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pStyle w:val="1"/>
              <w:pBdr>
                <w:bottom w:val="single" w:sz="6" w:space="0" w:color="A2A9B1"/>
              </w:pBdr>
              <w:spacing w:before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Жилой дом (доля в праве 1/20)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 (доля в праве 1/20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55,8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660,2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pStyle w:val="1"/>
              <w:pBdr>
                <w:bottom w:val="single" w:sz="6" w:space="0" w:color="A2A9B1"/>
              </w:pBdr>
              <w:spacing w:before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 w:val="restart"/>
            <w:tcBorders>
              <w:top w:val="nil"/>
            </w:tcBorders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2F6FC7">
              <w:rPr>
                <w:sz w:val="21"/>
                <w:szCs w:val="21"/>
              </w:rPr>
              <w:t>.</w:t>
            </w: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Брусенцева Татьяна Викторовна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844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Заместитель главы администрации по социальной сфере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611 400,93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63,1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655,63</w:t>
            </w: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63,1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655,63</w:t>
            </w: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rPr>
          <w:trHeight w:val="4105"/>
        </w:trPr>
        <w:tc>
          <w:tcPr>
            <w:tcW w:w="56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</w:t>
            </w:r>
            <w:r w:rsidRPr="002F6FC7">
              <w:rPr>
                <w:sz w:val="21"/>
                <w:szCs w:val="21"/>
              </w:rPr>
              <w:t>.</w:t>
            </w: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Голубев Александр Иванович 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844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Главный специалист по охране труда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179318,23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Жилой дом (доля в праве ½)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 (индивидуальная)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 (доля в праве ½)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Нежилое помещение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74,7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641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74,7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75,8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 w:val="restart"/>
            <w:shd w:val="clear" w:color="auto" w:fill="auto"/>
          </w:tcPr>
          <w:p w:rsidR="007F3575" w:rsidRPr="002F6FC7" w:rsidRDefault="007F3575" w:rsidP="00A7100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Голубев Павел Вениаминович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44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Специалист </w:t>
            </w:r>
            <w:r w:rsidRPr="002F6FC7">
              <w:rPr>
                <w:sz w:val="21"/>
                <w:szCs w:val="21"/>
                <w:lang w:val="en-US"/>
              </w:rPr>
              <w:t>I</w:t>
            </w:r>
            <w:r w:rsidRPr="002F6FC7">
              <w:rPr>
                <w:sz w:val="21"/>
                <w:szCs w:val="21"/>
              </w:rPr>
              <w:t xml:space="preserve"> категории отдела по делам архитектуры и капитального строительства</w:t>
            </w:r>
          </w:p>
        </w:tc>
        <w:tc>
          <w:tcPr>
            <w:tcW w:w="1275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237030,40</w:t>
            </w:r>
          </w:p>
        </w:tc>
        <w:tc>
          <w:tcPr>
            <w:tcW w:w="1417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  <w:lang w:val="en-US"/>
              </w:rPr>
              <w:t xml:space="preserve">Жилой </w:t>
            </w:r>
            <w:r w:rsidRPr="002F6FC7">
              <w:rPr>
                <w:sz w:val="21"/>
                <w:szCs w:val="21"/>
              </w:rPr>
              <w:t xml:space="preserve">дом 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76,8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680,05</w:t>
            </w:r>
          </w:p>
        </w:tc>
        <w:tc>
          <w:tcPr>
            <w:tcW w:w="1702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  <w:shd w:val="clear" w:color="auto" w:fill="FFFF00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  <w:lang w:val="en-US"/>
              </w:rPr>
              <w:t xml:space="preserve">Жилой </w:t>
            </w:r>
            <w:r w:rsidRPr="002F6FC7">
              <w:rPr>
                <w:sz w:val="21"/>
                <w:szCs w:val="21"/>
              </w:rPr>
              <w:t xml:space="preserve">дом 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50,2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518</w:t>
            </w:r>
          </w:p>
        </w:tc>
        <w:tc>
          <w:tcPr>
            <w:tcW w:w="1702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Дронова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Ольга 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Викторовна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Главный специалист по экономике управления сельского хозяйства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286 312,53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жилой дом (индивидуальная)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квартира (доля в праве ½)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 (индивидуал</w:t>
            </w:r>
            <w:r w:rsidRPr="002F6FC7">
              <w:rPr>
                <w:sz w:val="21"/>
                <w:szCs w:val="21"/>
              </w:rPr>
              <w:lastRenderedPageBreak/>
              <w:t>ьная)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>81,3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30,5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676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rPr>
          <w:trHeight w:val="1821"/>
        </w:trPr>
        <w:tc>
          <w:tcPr>
            <w:tcW w:w="56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11</w:t>
            </w:r>
            <w:r w:rsidRPr="002F6FC7">
              <w:rPr>
                <w:sz w:val="21"/>
                <w:szCs w:val="21"/>
              </w:rPr>
              <w:t>.</w:t>
            </w: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Жулидова 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Елена 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Петровна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Консультант по растениеводству управления сельского хозяйства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227729,08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Жилой дом (индивидуальная)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Комната (индивидуальная)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58,9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10,5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2F6FC7">
              <w:rPr>
                <w:sz w:val="21"/>
                <w:szCs w:val="21"/>
              </w:rPr>
              <w:t>00</w:t>
            </w: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rPr>
          <w:trHeight w:val="1565"/>
        </w:trPr>
        <w:tc>
          <w:tcPr>
            <w:tcW w:w="567" w:type="dxa"/>
            <w:vMerge w:val="restart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Строганова (Захарова) </w:t>
            </w:r>
            <w:r w:rsidRPr="002F6FC7">
              <w:rPr>
                <w:sz w:val="21"/>
                <w:szCs w:val="21"/>
              </w:rPr>
              <w:t>Наталья Витальевна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Председатель комитета по экономике, управлению имуществом и закупкам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599640,49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Жилой дом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84,6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763,3</w:t>
            </w: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rPr>
          <w:trHeight w:val="1435"/>
        </w:trPr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Жилой дом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84,6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763,3</w:t>
            </w: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 w:val="restart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 w:rsidRPr="002F6FC7">
              <w:rPr>
                <w:sz w:val="21"/>
                <w:szCs w:val="21"/>
              </w:rPr>
              <w:t>.</w:t>
            </w: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Исаева 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Валентина Ивановна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Специалист 1 категории по делам архива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279181,61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Квартира (общая совместная)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76,9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Автомобиль легковой ВАЗ 21063</w:t>
            </w: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супруг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160896,07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Квартира (общая совместная)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Квартира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(индивидуальная)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 (индивидуальная)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76,9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29,9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598,2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</w:tcPr>
          <w:p w:rsidR="007F3575" w:rsidRPr="002F6FC7" w:rsidRDefault="007F3575" w:rsidP="00A7100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Исаева Татьяна Владимировна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Главный специалист отдела по земельно-правовым и </w:t>
            </w:r>
            <w:r>
              <w:rPr>
                <w:sz w:val="21"/>
                <w:szCs w:val="21"/>
              </w:rPr>
              <w:lastRenderedPageBreak/>
              <w:t>имущественным отношениям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23592,89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Часть жилого дома</w:t>
            </w: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46,0</w:t>
            </w: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 w:val="restart"/>
          </w:tcPr>
          <w:p w:rsidR="007F3575" w:rsidRPr="002F6FC7" w:rsidRDefault="007F3575" w:rsidP="00A7100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Камкина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Юлия 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Юрьевна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Специалист 1 категории по труду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270414,28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Квартира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(индивидуальная)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59,2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rPr>
          <w:trHeight w:val="553"/>
        </w:trPr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59,2</w:t>
            </w: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 w:val="restart"/>
          </w:tcPr>
          <w:p w:rsidR="007F3575" w:rsidRPr="002F6FC7" w:rsidRDefault="007F3575" w:rsidP="00A7100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Кистанова Лидия Валерьевна 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Начальник отдела по земельно-правовым и имущественным отношениям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278862,42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 (доля в праве 1/3)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 (доля в праве 1/3)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99,4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950,6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rPr>
          <w:trHeight w:val="987"/>
        </w:trPr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супруг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563459,99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 (доля в праве 1/3)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 (доля в праве 1/3)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99,4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950,6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Автомобиль легковой ВАЗ 21101</w:t>
            </w: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 (доля в праве 1/3)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 (доля в праве 1/3)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99,4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950,6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</w:t>
            </w:r>
            <w:r w:rsidRPr="002F6FC7">
              <w:rPr>
                <w:sz w:val="21"/>
                <w:szCs w:val="21"/>
              </w:rPr>
              <w:lastRenderedPageBreak/>
              <w:t>ый участок</w:t>
            </w: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>99,4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950,6</w:t>
            </w: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</w:tcPr>
          <w:p w:rsidR="007F3575" w:rsidRPr="002F6FC7" w:rsidRDefault="007F3575" w:rsidP="00A7100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Климов 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Максим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Алексеевич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Консультант по программному обеспечению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230 543,23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Дом </w:t>
            </w: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50</w:t>
            </w: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 w:val="restart"/>
          </w:tcPr>
          <w:p w:rsidR="007F3575" w:rsidRPr="002F6FC7" w:rsidRDefault="007F3575" w:rsidP="00A7100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Лаптева Светлана Юрьевна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Главный специалист по предоставлению гражданам субсидий на оплату жилого помещения и коммунальных услуг отдела по делам архитектуры и капитального строительства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160164,66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Жилой дом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(индивидуальная)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 (индивидуальная)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69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1918,4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супруг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271051,22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6D5F95">
            <w:pPr>
              <w:pStyle w:val="1"/>
              <w:shd w:val="clear" w:color="auto" w:fill="FFFFFF"/>
              <w:spacing w:before="0" w:after="360" w:line="360" w:lineRule="atLeast"/>
              <w:rPr>
                <w:rFonts w:ascii="Arial" w:hAnsi="Arial" w:cs="Arial"/>
                <w:color w:val="000000"/>
                <w:kern w:val="36"/>
                <w:lang w:eastAsia="ru-RU"/>
              </w:rPr>
            </w:pPr>
            <w:r w:rsidRPr="002F6FC7">
              <w:rPr>
                <w:rFonts w:ascii="Times New Roman" w:hAnsi="Times New Roman"/>
                <w:b w:val="0"/>
                <w:color w:val="000000"/>
                <w:sz w:val="21"/>
                <w:szCs w:val="21"/>
                <w:lang w:eastAsia="ru-RU"/>
              </w:rPr>
              <w:t xml:space="preserve">Автомобиль легковой </w:t>
            </w:r>
            <w:r w:rsidRPr="002F6FC7"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>Kia Spectra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Жилой дом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69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1918,4</w:t>
            </w: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6D5F95">
            <w:pPr>
              <w:pStyle w:val="1"/>
              <w:shd w:val="clear" w:color="auto" w:fill="FFFFFF"/>
              <w:spacing w:before="0" w:line="240" w:lineRule="exact"/>
              <w:jc w:val="both"/>
              <w:rPr>
                <w:rFonts w:ascii="Times New Roman" w:hAnsi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Жилой дом 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69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1918,4</w:t>
            </w: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 w:val="restart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Малюгина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Марина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Николаевна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Ведущий специалист отдела по делам архитектуры и капитального строительства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312753,00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(доля в праве 5/8)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1120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4D5B36" w:rsidRDefault="007F3575" w:rsidP="006D5F95">
            <w:pPr>
              <w:pStyle w:val="1"/>
              <w:shd w:val="clear" w:color="auto" w:fill="FFFFFF"/>
              <w:spacing w:before="0" w:line="240" w:lineRule="exact"/>
              <w:jc w:val="both"/>
              <w:rPr>
                <w:rFonts w:ascii="Times New Roman" w:hAnsi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D5B36">
              <w:rPr>
                <w:rFonts w:ascii="Times New Roman" w:hAnsi="Times New Roman"/>
                <w:b w:val="0"/>
                <w:sz w:val="21"/>
                <w:szCs w:val="21"/>
              </w:rPr>
              <w:t>Авт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>о</w:t>
            </w:r>
            <w:r w:rsidRPr="004D5B36">
              <w:rPr>
                <w:rFonts w:ascii="Times New Roman" w:hAnsi="Times New Roman"/>
                <w:b w:val="0"/>
                <w:sz w:val="21"/>
                <w:szCs w:val="21"/>
              </w:rPr>
              <w:t>мобиль легковой ВАЗ 21101</w:t>
            </w: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Часть жилого дома 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76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771</w:t>
            </w: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6D5F95">
            <w:pPr>
              <w:pStyle w:val="1"/>
              <w:shd w:val="clear" w:color="auto" w:fill="FFFFFF"/>
              <w:spacing w:before="0" w:line="240" w:lineRule="exact"/>
              <w:jc w:val="both"/>
              <w:rPr>
                <w:rFonts w:ascii="Times New Roman" w:hAnsi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Часть жилого дома 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76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771</w:t>
            </w: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 (индивидуальная)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Квартира (индивидуальная)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(доля в праве 1/8)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(индивидуальная)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76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12,4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1120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771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6D5F95">
            <w:pPr>
              <w:pStyle w:val="1"/>
              <w:shd w:val="clear" w:color="auto" w:fill="FFFFFF"/>
              <w:spacing w:before="0" w:line="240" w:lineRule="exact"/>
              <w:jc w:val="both"/>
              <w:rPr>
                <w:rFonts w:ascii="Times New Roman" w:hAnsi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 w:val="restart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Мищенко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Инна 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Викторовна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Главный специалист по экономике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190917,39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квартира (доля в праве 1/4)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Жилой дом (индивидуальная)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Жилой дом (индивидуальная)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Земельный </w:t>
            </w:r>
            <w:r w:rsidRPr="002F6FC7">
              <w:rPr>
                <w:sz w:val="21"/>
                <w:szCs w:val="21"/>
              </w:rPr>
              <w:lastRenderedPageBreak/>
              <w:t>участок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(доля в праве 1/4)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(индивидуальная)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Комната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>81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52,2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63,5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737,4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550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17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rPr>
          <w:trHeight w:val="765"/>
        </w:trPr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супруг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83749,22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квартира (доля в праве 1/4)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(доля в праве 1/4)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(доля в праве 1/134)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81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737,4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32160000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rPr>
          <w:trHeight w:val="690"/>
        </w:trPr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квартира (доля в праве 1/4)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(доля в праве 1/4)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81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737,4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Жилой дом 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52,2</w:t>
            </w: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 w:val="restart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Насека Александр Евгеньевич 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Специалист 1 категории по делам молодежи и спорту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259892,03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 xml:space="preserve">  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>42,3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682</w:t>
            </w: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супруга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203725,25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 (доля в праве ½)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(доля в праве ½)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42,3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682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 w:val="restart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  <w:lang w:val="en-US"/>
              </w:rPr>
            </w:pPr>
            <w:r w:rsidRPr="002F6FC7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Паршкова Мария Анатольевна 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Начальник отдела специальных работ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253 618,54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Жилой дом (индивидуальная)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 (индивидуальная)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63,9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1258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Квартира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93,1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812</w:t>
            </w: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Квартира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93,1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812</w:t>
            </w: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 w:val="restart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  <w:lang w:val="en-US"/>
              </w:rPr>
            </w:pPr>
            <w:r w:rsidRPr="002F6FC7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Позднякова Оксана Александровна 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Ведущий специалист по организационной работе 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230682,27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67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326,9</w:t>
            </w: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супруг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640797,84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 (индивидуальная)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31,1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</w:t>
            </w:r>
            <w:r w:rsidRPr="002F6FC7">
              <w:rPr>
                <w:sz w:val="21"/>
                <w:szCs w:val="21"/>
              </w:rPr>
              <w:lastRenderedPageBreak/>
              <w:t>ый участок</w:t>
            </w: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>67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326,9</w:t>
            </w: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67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326,9</w:t>
            </w: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67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326,9</w:t>
            </w: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 w:val="restart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  <w:lang w:val="en-US"/>
              </w:rPr>
              <w:t>2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Пятова 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Анна Владимировна</w:t>
            </w:r>
          </w:p>
        </w:tc>
        <w:tc>
          <w:tcPr>
            <w:tcW w:w="1844" w:type="dxa"/>
            <w:shd w:val="clear" w:color="auto" w:fill="auto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Главный специалист, секретарь административной комиссии</w:t>
            </w:r>
          </w:p>
        </w:tc>
        <w:tc>
          <w:tcPr>
            <w:tcW w:w="1275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161403,00</w:t>
            </w:r>
          </w:p>
        </w:tc>
        <w:tc>
          <w:tcPr>
            <w:tcW w:w="1417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 (доля в праве ¼)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Жилой дом (доля в праве ¼)</w:t>
            </w:r>
          </w:p>
        </w:tc>
        <w:tc>
          <w:tcPr>
            <w:tcW w:w="1275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719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36,3</w:t>
            </w:r>
          </w:p>
        </w:tc>
        <w:tc>
          <w:tcPr>
            <w:tcW w:w="1278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64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720</w:t>
            </w:r>
          </w:p>
        </w:tc>
        <w:tc>
          <w:tcPr>
            <w:tcW w:w="1702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shd w:val="clear" w:color="auto" w:fill="auto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 (доля в праве ¼)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Жилой дом (доля в праве ¼)</w:t>
            </w:r>
          </w:p>
        </w:tc>
        <w:tc>
          <w:tcPr>
            <w:tcW w:w="1275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719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36,3</w:t>
            </w:r>
          </w:p>
        </w:tc>
        <w:tc>
          <w:tcPr>
            <w:tcW w:w="1278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64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720</w:t>
            </w:r>
          </w:p>
        </w:tc>
        <w:tc>
          <w:tcPr>
            <w:tcW w:w="1702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shd w:val="clear" w:color="auto" w:fill="auto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 (доля в праве ¼)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Жилой дом (доля в </w:t>
            </w:r>
            <w:r w:rsidRPr="002F6FC7">
              <w:rPr>
                <w:sz w:val="21"/>
                <w:szCs w:val="21"/>
              </w:rPr>
              <w:lastRenderedPageBreak/>
              <w:t>праве ¼)</w:t>
            </w:r>
          </w:p>
        </w:tc>
        <w:tc>
          <w:tcPr>
            <w:tcW w:w="1275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>719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36,3</w:t>
            </w:r>
          </w:p>
        </w:tc>
        <w:tc>
          <w:tcPr>
            <w:tcW w:w="1278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64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720</w:t>
            </w:r>
          </w:p>
        </w:tc>
        <w:tc>
          <w:tcPr>
            <w:tcW w:w="1702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 w:val="restart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>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Садковая Татьяна Павловна </w:t>
            </w:r>
          </w:p>
          <w:p w:rsidR="007F3575" w:rsidRPr="002F6FC7" w:rsidRDefault="007F3575" w:rsidP="006D5F95">
            <w:pPr>
              <w:pStyle w:val="af0"/>
              <w:spacing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Главный специалист, секретарь 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Pr="002F6FC7">
              <w:rPr>
                <w:sz w:val="21"/>
                <w:szCs w:val="21"/>
              </w:rPr>
              <w:t>омиссии по делам несовершеннолетних и защите их прав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278225,30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Квартира (совместная)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 (совместная)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91,8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898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pStyle w:val="af0"/>
              <w:spacing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F6FC7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31200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Квартира (совместная)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Квартира (индивидуальная)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 (совместная)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91,8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48,4  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 898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pStyle w:val="2"/>
              <w:spacing w:before="0" w:after="0" w:line="240" w:lineRule="atLeast"/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r w:rsidRPr="002F6FC7">
              <w:rPr>
                <w:b w:val="0"/>
                <w:i/>
                <w:sz w:val="21"/>
                <w:szCs w:val="21"/>
              </w:rPr>
              <w:t>Автомобиль легковой</w:t>
            </w:r>
            <w:r w:rsidRPr="002F6FC7">
              <w:rPr>
                <w:b w:val="0"/>
                <w:sz w:val="21"/>
                <w:szCs w:val="21"/>
              </w:rPr>
              <w:t xml:space="preserve"> 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S</w:t>
            </w:r>
            <w:r w:rsidRPr="002F6FC7">
              <w:rPr>
                <w:bCs/>
                <w:color w:val="000000"/>
                <w:sz w:val="21"/>
                <w:szCs w:val="21"/>
                <w:shd w:val="clear" w:color="auto" w:fill="FFFFFF"/>
              </w:rPr>
              <w:t>KODA Rapid легковой комби (хетчбек)</w:t>
            </w: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 w:val="restart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Серяпина Ирина Анатольевна </w:t>
            </w:r>
          </w:p>
          <w:p w:rsidR="007F3575" w:rsidRPr="002F6FC7" w:rsidRDefault="007F3575" w:rsidP="006D5F95">
            <w:pPr>
              <w:pStyle w:val="af0"/>
              <w:spacing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Руководитель аппарата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685 240,55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(индивидуальная)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 (индивидуальная)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77,9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555,3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Автомобиль легковой </w:t>
            </w:r>
            <w:r w:rsidRPr="002F6FC7">
              <w:rPr>
                <w:sz w:val="21"/>
                <w:szCs w:val="21"/>
                <w:lang w:val="en-US"/>
              </w:rPr>
              <w:t>LADA</w:t>
            </w:r>
            <w:r w:rsidRPr="002F6FC7">
              <w:rPr>
                <w:sz w:val="21"/>
                <w:szCs w:val="21"/>
              </w:rPr>
              <w:t xml:space="preserve"> </w:t>
            </w:r>
            <w:r w:rsidRPr="002F6FC7">
              <w:rPr>
                <w:sz w:val="21"/>
                <w:szCs w:val="21"/>
                <w:lang w:val="en-US"/>
              </w:rPr>
              <w:t>GRANTA</w:t>
            </w: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pStyle w:val="af0"/>
              <w:spacing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F6FC7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140930,62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6D5F95">
            <w:pPr>
              <w:pStyle w:val="1"/>
              <w:shd w:val="clear" w:color="auto" w:fill="FFFFFF"/>
              <w:spacing w:before="0" w:line="240" w:lineRule="exact"/>
              <w:jc w:val="both"/>
              <w:rPr>
                <w:rFonts w:ascii="Times New Roman" w:hAnsi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2F6FC7">
              <w:rPr>
                <w:rFonts w:ascii="Times New Roman" w:hAnsi="Times New Roman"/>
                <w:b w:val="0"/>
                <w:color w:val="000000"/>
                <w:sz w:val="21"/>
                <w:szCs w:val="21"/>
                <w:lang w:eastAsia="ru-RU"/>
              </w:rPr>
              <w:t>Автомобиль легковой Hyundai Accent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77,9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555,3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 w:val="restart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700" w:type="dxa"/>
          </w:tcPr>
          <w:p w:rsidR="007F3575" w:rsidRPr="002F6FC7" w:rsidRDefault="007F3575" w:rsidP="006D5F95">
            <w:pPr>
              <w:pStyle w:val="af0"/>
              <w:spacing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Скорочкина Вера Владимировна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Управляющий делами</w:t>
            </w:r>
          </w:p>
        </w:tc>
        <w:tc>
          <w:tcPr>
            <w:tcW w:w="1275" w:type="dxa"/>
          </w:tcPr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540 627,43</w:t>
            </w:r>
          </w:p>
        </w:tc>
        <w:tc>
          <w:tcPr>
            <w:tcW w:w="1417" w:type="dxa"/>
          </w:tcPr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Земельный участок (общая совместная с </w:t>
            </w:r>
            <w:r>
              <w:rPr>
                <w:sz w:val="21"/>
                <w:szCs w:val="21"/>
              </w:rPr>
              <w:lastRenderedPageBreak/>
              <w:t>супругом)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Часть жилого дома (общая совместная с супругом)</w:t>
            </w:r>
          </w:p>
        </w:tc>
        <w:tc>
          <w:tcPr>
            <w:tcW w:w="1275" w:type="dxa"/>
          </w:tcPr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611</w:t>
            </w: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73,6</w:t>
            </w:r>
          </w:p>
        </w:tc>
        <w:tc>
          <w:tcPr>
            <w:tcW w:w="1278" w:type="dxa"/>
          </w:tcPr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pStyle w:val="1"/>
              <w:shd w:val="clear" w:color="auto" w:fill="FFFFFF"/>
              <w:spacing w:before="0" w:line="240" w:lineRule="exact"/>
              <w:jc w:val="both"/>
              <w:rPr>
                <w:rFonts w:ascii="Times New Roman" w:hAnsi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Default="007F3575" w:rsidP="006D5F95">
            <w:pPr>
              <w:pStyle w:val="af0"/>
              <w:spacing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</w:tcPr>
          <w:p w:rsidR="007F3575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197090,60</w:t>
            </w:r>
          </w:p>
        </w:tc>
        <w:tc>
          <w:tcPr>
            <w:tcW w:w="1417" w:type="dxa"/>
          </w:tcPr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(общая совместная с супругой)</w:t>
            </w: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Часть жилого дома (общая совместная с супругой)</w:t>
            </w:r>
          </w:p>
        </w:tc>
        <w:tc>
          <w:tcPr>
            <w:tcW w:w="1275" w:type="dxa"/>
          </w:tcPr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73,6</w:t>
            </w:r>
          </w:p>
        </w:tc>
        <w:tc>
          <w:tcPr>
            <w:tcW w:w="1278" w:type="dxa"/>
          </w:tcPr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pStyle w:val="1"/>
              <w:shd w:val="clear" w:color="auto" w:fill="FFFFFF"/>
              <w:spacing w:before="0" w:line="240" w:lineRule="exact"/>
              <w:jc w:val="both"/>
              <w:rPr>
                <w:rFonts w:ascii="Times New Roman" w:hAnsi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1"/>
                <w:szCs w:val="21"/>
                <w:lang w:eastAsia="ru-RU"/>
              </w:rPr>
              <w:t>Автомобиль легковой ГАЗ 31105</w:t>
            </w: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 w:val="restart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Тихонова Ольга Николаевна</w:t>
            </w:r>
          </w:p>
          <w:p w:rsidR="007F3575" w:rsidRPr="002F6FC7" w:rsidRDefault="007F3575" w:rsidP="006D5F95">
            <w:pPr>
              <w:pStyle w:val="af0"/>
              <w:spacing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Главный специалист по экономике комитета по экономике, управлению имуществом и закупкам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 (доля в праве ½)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Земельный участок (доля в праве ½) 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62,2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696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супруг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365723,68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 (доля в праве ½)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 (доля в праве ½)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62,2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696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Автомобиль легковой </w:t>
            </w:r>
            <w:r w:rsidRPr="002F6FC7">
              <w:rPr>
                <w:color w:val="333333"/>
                <w:sz w:val="20"/>
                <w:szCs w:val="20"/>
                <w:shd w:val="clear" w:color="auto" w:fill="FFFFFF"/>
              </w:rPr>
              <w:t>CHEVROLET KLIJ CRUZE</w:t>
            </w: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189264,70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</w:t>
            </w: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62,2</w:t>
            </w: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 w:val="restart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Фурсова Татьяна </w:t>
            </w:r>
            <w:r w:rsidRPr="002F6FC7">
              <w:rPr>
                <w:sz w:val="21"/>
                <w:szCs w:val="21"/>
              </w:rPr>
              <w:lastRenderedPageBreak/>
              <w:t xml:space="preserve">Андреевна 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 xml:space="preserve">Ведущий специалист </w:t>
            </w:r>
            <w:r w:rsidRPr="002F6FC7">
              <w:rPr>
                <w:sz w:val="21"/>
                <w:szCs w:val="21"/>
              </w:rPr>
              <w:lastRenderedPageBreak/>
              <w:t>отдела по земельно-правовым и имущественным отношениям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216223,50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Часть жилого дома</w:t>
            </w:r>
            <w:r w:rsidRPr="002F6FC7">
              <w:rPr>
                <w:sz w:val="21"/>
                <w:szCs w:val="21"/>
              </w:rPr>
              <w:t xml:space="preserve"> </w:t>
            </w:r>
            <w:r w:rsidRPr="002F6FC7">
              <w:rPr>
                <w:sz w:val="21"/>
                <w:szCs w:val="21"/>
              </w:rPr>
              <w:lastRenderedPageBreak/>
              <w:t>(доля в праве 2/3)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Земельный участок 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(доля в праве 2/3)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>75,4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873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 xml:space="preserve">Автомобиль легковой </w:t>
            </w:r>
            <w:r w:rsidRPr="002F6FC7">
              <w:rPr>
                <w:sz w:val="21"/>
                <w:szCs w:val="21"/>
              </w:rPr>
              <w:lastRenderedPageBreak/>
              <w:t xml:space="preserve">комби ВАЗ 21122 </w:t>
            </w: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  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75,4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873</w:t>
            </w: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Чиженьков Олег Евгеньевич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Первый заместитель главы администрации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797570,84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 (доля в праве 1/3)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Квартира (доля в праве 1/4)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 (доля в праве 1/3)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103,5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21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757,19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Автомобиль легковой седан ВАЗ 2107</w:t>
            </w: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 w:val="restart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супруга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576863,33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Квартира (доля в праве 1/4)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21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Земельный участок </w:t>
            </w: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</w:t>
            </w:r>
          </w:p>
        </w:tc>
        <w:tc>
          <w:tcPr>
            <w:tcW w:w="992" w:type="dxa"/>
          </w:tcPr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757,19</w:t>
            </w: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103,5</w:t>
            </w:r>
          </w:p>
        </w:tc>
        <w:tc>
          <w:tcPr>
            <w:tcW w:w="1702" w:type="dxa"/>
          </w:tcPr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Квартира (доля в праве 1/4)</w:t>
            </w: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Часть </w:t>
            </w:r>
            <w:r w:rsidRPr="002F6FC7">
              <w:rPr>
                <w:sz w:val="21"/>
                <w:szCs w:val="21"/>
              </w:rPr>
              <w:lastRenderedPageBreak/>
              <w:t>жилого дома</w:t>
            </w:r>
            <w:r>
              <w:rPr>
                <w:sz w:val="21"/>
                <w:szCs w:val="21"/>
              </w:rPr>
              <w:t xml:space="preserve"> (общая долевая 1/3)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  <w:r>
              <w:rPr>
                <w:sz w:val="21"/>
                <w:szCs w:val="21"/>
              </w:rPr>
              <w:t xml:space="preserve"> (общая долевая 1/3)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>21</w:t>
            </w: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103,5</w:t>
            </w: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757,19</w:t>
            </w:r>
          </w:p>
        </w:tc>
        <w:tc>
          <w:tcPr>
            <w:tcW w:w="1278" w:type="dxa"/>
          </w:tcPr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lastRenderedPageBreak/>
              <w:t>Россия</w:t>
            </w: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 w:val="restart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</w:t>
            </w: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Якушина</w:t>
            </w:r>
          </w:p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Юлия Михайловна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Начальник отдела по делам архитектуры и капитального строительства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256517,82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 (доля в праве 1/4)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квартира доля в праве 1/2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 (доля в праве 1/4)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Земельный 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участок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98,7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20,5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927,25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  <w:r w:rsidRPr="002F6FC7">
              <w:rPr>
                <w:sz w:val="21"/>
                <w:szCs w:val="21"/>
              </w:rPr>
              <w:t>0000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7455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 xml:space="preserve">Автомобиль легковой </w:t>
            </w:r>
            <w:r>
              <w:rPr>
                <w:sz w:val="21"/>
                <w:szCs w:val="21"/>
                <w:lang w:val="en-US"/>
              </w:rPr>
              <w:t>LADA</w:t>
            </w:r>
            <w:r w:rsidRPr="007455B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GEL</w:t>
            </w:r>
            <w:r w:rsidRPr="007455B0">
              <w:rPr>
                <w:sz w:val="21"/>
                <w:szCs w:val="21"/>
              </w:rPr>
              <w:t xml:space="preserve"> 110 </w:t>
            </w:r>
            <w:r>
              <w:rPr>
                <w:sz w:val="21"/>
                <w:szCs w:val="21"/>
              </w:rPr>
              <w:t xml:space="preserve">Лада ВЕСТА </w:t>
            </w: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супруг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392026,06</w:t>
            </w:r>
          </w:p>
        </w:tc>
        <w:tc>
          <w:tcPr>
            <w:tcW w:w="1417" w:type="dxa"/>
          </w:tcPr>
          <w:p w:rsidR="007F3575" w:rsidRPr="002F6FC7" w:rsidRDefault="007F3575" w:rsidP="00510C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 (доля в праве 1/4)</w:t>
            </w:r>
          </w:p>
          <w:p w:rsidR="007F3575" w:rsidRDefault="007F3575" w:rsidP="00510C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510C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 (доля в праве 1/4)</w:t>
            </w:r>
          </w:p>
          <w:p w:rsidR="007F3575" w:rsidRDefault="007F3575" w:rsidP="008D656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8D656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квартира доля в праве 1/2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927,25</w:t>
            </w: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98,7</w:t>
            </w: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20,5</w:t>
            </w:r>
          </w:p>
        </w:tc>
        <w:tc>
          <w:tcPr>
            <w:tcW w:w="1278" w:type="dxa"/>
          </w:tcPr>
          <w:p w:rsidR="007F3575" w:rsidRPr="002F6FC7" w:rsidRDefault="007F3575" w:rsidP="000119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0119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0119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Default="007F3575" w:rsidP="008D656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  <w:lang w:val="en-US"/>
              </w:rPr>
            </w:pPr>
            <w:r w:rsidRPr="002F6FC7">
              <w:rPr>
                <w:sz w:val="21"/>
                <w:szCs w:val="21"/>
              </w:rPr>
              <w:t xml:space="preserve">Автомобиль легковой </w:t>
            </w:r>
          </w:p>
          <w:p w:rsidR="007F3575" w:rsidRPr="002F6FC7" w:rsidRDefault="007F3575" w:rsidP="008D656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Datsun </w:t>
            </w:r>
            <w:r w:rsidRPr="008D6565">
              <w:rPr>
                <w:sz w:val="21"/>
                <w:szCs w:val="21"/>
              </w:rPr>
              <w:t>on-DO</w:t>
            </w: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2F6FC7" w:rsidTr="00A57B9B">
        <w:tc>
          <w:tcPr>
            <w:tcW w:w="567" w:type="dxa"/>
            <w:vMerge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932,82</w:t>
            </w: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 (доля в праве 1/4)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 (доля в праве 1/4)</w:t>
            </w: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98,7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927,25</w:t>
            </w: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  <w:tr w:rsidR="007F3575" w:rsidRPr="00BD5B77" w:rsidTr="00A57B9B">
        <w:tc>
          <w:tcPr>
            <w:tcW w:w="56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7F3575" w:rsidRPr="002F6FC7" w:rsidRDefault="007F3575" w:rsidP="006D5F9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Часть жилого дома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Земельный участок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98,7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927,25</w:t>
            </w:r>
          </w:p>
        </w:tc>
        <w:tc>
          <w:tcPr>
            <w:tcW w:w="1702" w:type="dxa"/>
          </w:tcPr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2F6FC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Pr="00BD5B7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 w:rsidRPr="002F6FC7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7F3575" w:rsidRPr="00BD5B77" w:rsidRDefault="007F3575" w:rsidP="006D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совершались</w:t>
            </w:r>
          </w:p>
        </w:tc>
      </w:tr>
    </w:tbl>
    <w:p w:rsidR="007F3575" w:rsidRPr="00BD5B77" w:rsidRDefault="007F3575" w:rsidP="00C27663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sz w:val="21"/>
          <w:szCs w:val="21"/>
        </w:rPr>
      </w:pPr>
    </w:p>
    <w:p w:rsidR="007F3575" w:rsidRDefault="007F3575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szCs w:val="24"/>
        </w:rPr>
      </w:pPr>
    </w:p>
    <w:p w:rsidR="007F3575" w:rsidRDefault="007F3575" w:rsidP="008A784B">
      <w:pPr>
        <w:spacing w:after="0" w:line="240" w:lineRule="exact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7F3575" w:rsidRDefault="007F3575" w:rsidP="008A784B">
      <w:pPr>
        <w:spacing w:after="0" w:line="240" w:lineRule="exact"/>
        <w:jc w:val="center"/>
        <w:rPr>
          <w:b/>
          <w:sz w:val="28"/>
        </w:rPr>
      </w:pPr>
      <w:r>
        <w:rPr>
          <w:b/>
          <w:sz w:val="28"/>
        </w:rPr>
        <w:t>о доходах, расходах, об имуществе и обязательствах имущественного характера муниципальных служащих,</w:t>
      </w:r>
    </w:p>
    <w:p w:rsidR="007F3575" w:rsidRDefault="007F3575" w:rsidP="008A784B">
      <w:pPr>
        <w:spacing w:after="0" w:line="240" w:lineRule="exact"/>
        <w:jc w:val="center"/>
        <w:rPr>
          <w:b/>
          <w:sz w:val="28"/>
        </w:rPr>
      </w:pPr>
      <w:r>
        <w:rPr>
          <w:b/>
          <w:sz w:val="28"/>
        </w:rPr>
        <w:t>замещающих должности  муниципальной службы в администрации Мирновского муниципального образования Питерского муниципального района Саратовской области, и членов их семей</w:t>
      </w:r>
    </w:p>
    <w:p w:rsidR="007F3575" w:rsidRDefault="007F3575" w:rsidP="008A784B">
      <w:pPr>
        <w:spacing w:after="0" w:line="240" w:lineRule="exact"/>
        <w:jc w:val="center"/>
        <w:rPr>
          <w:b/>
          <w:sz w:val="28"/>
        </w:rPr>
      </w:pPr>
      <w:r>
        <w:rPr>
          <w:b/>
          <w:sz w:val="28"/>
        </w:rPr>
        <w:t>за период с 1 января 2018 года по 31 декабря 2018 года</w:t>
      </w:r>
    </w:p>
    <w:p w:rsidR="007F3575" w:rsidRDefault="007F3575" w:rsidP="008A784B">
      <w:pPr>
        <w:spacing w:after="0" w:line="240" w:lineRule="exact"/>
        <w:jc w:val="both"/>
        <w:rPr>
          <w:b/>
          <w:szCs w:val="24"/>
        </w:rPr>
      </w:pPr>
    </w:p>
    <w:p w:rsidR="007F3575" w:rsidRDefault="007F3575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szCs w:val="24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"/>
        <w:gridCol w:w="29"/>
        <w:gridCol w:w="518"/>
        <w:gridCol w:w="46"/>
        <w:gridCol w:w="1489"/>
        <w:gridCol w:w="1812"/>
        <w:gridCol w:w="1115"/>
        <w:gridCol w:w="1534"/>
        <w:gridCol w:w="1255"/>
        <w:gridCol w:w="1258"/>
        <w:gridCol w:w="1392"/>
        <w:gridCol w:w="978"/>
        <w:gridCol w:w="977"/>
        <w:gridCol w:w="1673"/>
        <w:gridCol w:w="1659"/>
        <w:gridCol w:w="13"/>
        <w:gridCol w:w="12"/>
        <w:gridCol w:w="98"/>
      </w:tblGrid>
      <w:tr w:rsidR="007F3575" w:rsidTr="00A57B9B">
        <w:trPr>
          <w:gridAfter w:val="2"/>
          <w:wAfter w:w="107" w:type="dxa"/>
        </w:trPr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№п/п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Декларированный годовой доход за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 год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(рублей)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 w:rsidP="00A5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источниках получения средств</w:t>
            </w:r>
          </w:p>
        </w:tc>
      </w:tr>
      <w:tr w:rsidR="007F3575" w:rsidTr="00A57B9B">
        <w:trPr>
          <w:gridAfter w:val="2"/>
          <w:wAfter w:w="107" w:type="dxa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5" w:rsidRDefault="007F3575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5" w:rsidRDefault="007F3575">
            <w:pPr>
              <w:spacing w:after="0" w:line="240" w:lineRule="auto"/>
              <w:rPr>
                <w:b/>
                <w:szCs w:val="24"/>
                <w:vertAlign w:val="superscrip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5" w:rsidRDefault="007F3575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5" w:rsidRDefault="007F3575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объекты недвижимого имущества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транспортные средства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объектов недвижимого имуще</w:t>
            </w:r>
            <w:r>
              <w:rPr>
                <w:b/>
                <w:szCs w:val="24"/>
              </w:rPr>
              <w:lastRenderedPageBreak/>
              <w:t>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площадь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(кв.м)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5" w:rsidRDefault="007F3575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7F3575" w:rsidTr="00A57B9B">
        <w:trPr>
          <w:gridAfter w:val="2"/>
          <w:wAfter w:w="107" w:type="dxa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5" w:rsidRDefault="007F3575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5" w:rsidRDefault="007F3575">
            <w:pPr>
              <w:spacing w:after="0" w:line="240" w:lineRule="auto"/>
              <w:rPr>
                <w:b/>
                <w:szCs w:val="24"/>
                <w:vertAlign w:val="superscrip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5" w:rsidRDefault="007F3575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5" w:rsidRDefault="007F3575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площадь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(кв.м)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5" w:rsidRDefault="007F3575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5" w:rsidRDefault="007F3575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5" w:rsidRDefault="007F3575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5" w:rsidRDefault="007F3575">
            <w:pPr>
              <w:spacing w:after="0" w:line="240" w:lineRule="auto"/>
              <w:rPr>
                <w:b/>
                <w:szCs w:val="24"/>
                <w:vertAlign w:val="superscript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5" w:rsidRDefault="007F3575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7F3575" w:rsidTr="00A57B9B">
        <w:trPr>
          <w:gridAfter w:val="2"/>
          <w:wAfter w:w="107" w:type="dxa"/>
          <w:trHeight w:val="433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7F3575" w:rsidTr="00A57B9B">
        <w:trPr>
          <w:gridAfter w:val="2"/>
          <w:wAfter w:w="107" w:type="dxa"/>
          <w:trHeight w:val="1134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Хмарина Екатерина Викторовна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Специалист 1 категории администрации Мироновского 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149127,54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участок(доля в праве ¼)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 (доля в праве ¼)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597</w:t>
            </w:r>
          </w:p>
          <w:p w:rsidR="007F3575" w:rsidRPr="006217AC" w:rsidRDefault="007F3575" w:rsidP="006217AC">
            <w:pPr>
              <w:rPr>
                <w:sz w:val="21"/>
                <w:szCs w:val="21"/>
              </w:rPr>
            </w:pPr>
          </w:p>
          <w:p w:rsidR="007F3575" w:rsidRDefault="007F3575" w:rsidP="006217AC">
            <w:pPr>
              <w:rPr>
                <w:sz w:val="21"/>
                <w:szCs w:val="21"/>
              </w:rPr>
            </w:pPr>
          </w:p>
          <w:p w:rsidR="007F3575" w:rsidRDefault="007F3575" w:rsidP="006217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53,4</w:t>
            </w:r>
          </w:p>
          <w:p w:rsidR="007F3575" w:rsidRPr="006217AC" w:rsidRDefault="007F3575" w:rsidP="006217A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 w:rsidP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Земельный участок </w:t>
            </w:r>
          </w:p>
          <w:p w:rsidR="007F3575" w:rsidRDefault="007F3575" w:rsidP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768</w:t>
            </w:r>
          </w:p>
          <w:p w:rsidR="007F3575" w:rsidRPr="007C0FFE" w:rsidRDefault="007F3575" w:rsidP="007C0FFE">
            <w:pPr>
              <w:rPr>
                <w:sz w:val="21"/>
                <w:szCs w:val="21"/>
              </w:rPr>
            </w:pPr>
          </w:p>
          <w:p w:rsidR="007F3575" w:rsidRDefault="007F3575" w:rsidP="007C0FFE">
            <w:pPr>
              <w:rPr>
                <w:sz w:val="21"/>
                <w:szCs w:val="21"/>
              </w:rPr>
            </w:pPr>
          </w:p>
          <w:p w:rsidR="007F3575" w:rsidRPr="007C0FFE" w:rsidRDefault="007F3575" w:rsidP="007C0F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7F3575" w:rsidTr="00A57B9B">
        <w:trPr>
          <w:gridAfter w:val="2"/>
          <w:wAfter w:w="107" w:type="dxa"/>
          <w:trHeight w:val="2263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 w:rsidP="001739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Pr="0018397C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160000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(доля в праве ¼ 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 (доля в праве ¼)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(доля в праве ½)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дом(доля в праве ½)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597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53,4</w:t>
            </w:r>
          </w:p>
          <w:p w:rsidR="007F3575" w:rsidRDefault="007F3575" w:rsidP="006217AC">
            <w:pPr>
              <w:rPr>
                <w:sz w:val="21"/>
                <w:szCs w:val="21"/>
              </w:rPr>
            </w:pPr>
          </w:p>
          <w:p w:rsidR="007F3575" w:rsidRDefault="007F3575" w:rsidP="006217AC">
            <w:pPr>
              <w:rPr>
                <w:sz w:val="21"/>
                <w:szCs w:val="21"/>
              </w:rPr>
            </w:pPr>
          </w:p>
          <w:p w:rsidR="007F3575" w:rsidRDefault="007F3575" w:rsidP="006217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768</w:t>
            </w:r>
          </w:p>
          <w:p w:rsidR="007F3575" w:rsidRDefault="007F3575" w:rsidP="006217AC">
            <w:pPr>
              <w:rPr>
                <w:sz w:val="21"/>
                <w:szCs w:val="21"/>
              </w:rPr>
            </w:pPr>
          </w:p>
          <w:p w:rsidR="007F3575" w:rsidRPr="006217AC" w:rsidRDefault="007F3575" w:rsidP="006217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Pr="006217AC" w:rsidRDefault="007F3575" w:rsidP="006217AC">
            <w:pPr>
              <w:rPr>
                <w:sz w:val="21"/>
                <w:szCs w:val="21"/>
              </w:rPr>
            </w:pPr>
          </w:p>
          <w:p w:rsidR="007F3575" w:rsidRDefault="007F3575" w:rsidP="006217AC">
            <w:pPr>
              <w:rPr>
                <w:sz w:val="21"/>
                <w:szCs w:val="21"/>
              </w:rPr>
            </w:pPr>
          </w:p>
          <w:p w:rsidR="007F3575" w:rsidRDefault="007F3575" w:rsidP="006217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Default="007F3575" w:rsidP="006217AC">
            <w:pPr>
              <w:rPr>
                <w:sz w:val="21"/>
                <w:szCs w:val="21"/>
              </w:rPr>
            </w:pPr>
          </w:p>
          <w:p w:rsidR="007F3575" w:rsidRPr="006217AC" w:rsidRDefault="007F3575" w:rsidP="006217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 w:rsidP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Легковой автомобиль «Форд фокус» 2011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7F3575" w:rsidTr="00A57B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7" w:type="dxa"/>
          <w:wAfter w:w="95" w:type="dxa"/>
          <w:trHeight w:val="100"/>
        </w:trPr>
        <w:tc>
          <w:tcPr>
            <w:tcW w:w="16015" w:type="dxa"/>
            <w:gridSpan w:val="16"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7F3575" w:rsidTr="00A57B9B">
        <w:trPr>
          <w:gridAfter w:val="2"/>
          <w:wAfter w:w="107" w:type="dxa"/>
          <w:trHeight w:val="4305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участок(доля в праве ¼)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 (доля в праве ¼)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(доля в праве ½)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 (доля вправе ½)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597</w:t>
            </w:r>
          </w:p>
          <w:p w:rsidR="007F3575" w:rsidRPr="00F14F81" w:rsidRDefault="007F3575" w:rsidP="00F14F81">
            <w:pPr>
              <w:rPr>
                <w:sz w:val="21"/>
                <w:szCs w:val="21"/>
              </w:rPr>
            </w:pPr>
          </w:p>
          <w:p w:rsidR="007F3575" w:rsidRDefault="007F3575" w:rsidP="00F14F81">
            <w:pPr>
              <w:rPr>
                <w:sz w:val="21"/>
                <w:szCs w:val="21"/>
              </w:rPr>
            </w:pPr>
          </w:p>
          <w:p w:rsidR="007F3575" w:rsidRDefault="007F3575" w:rsidP="00F14F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53,4</w:t>
            </w:r>
          </w:p>
          <w:p w:rsidR="007F3575" w:rsidRDefault="007F3575" w:rsidP="00F14F81">
            <w:pPr>
              <w:rPr>
                <w:sz w:val="21"/>
                <w:szCs w:val="21"/>
              </w:rPr>
            </w:pPr>
          </w:p>
          <w:p w:rsidR="007F3575" w:rsidRDefault="007F3575" w:rsidP="00F14F81">
            <w:pPr>
              <w:rPr>
                <w:sz w:val="21"/>
                <w:szCs w:val="21"/>
              </w:rPr>
            </w:pPr>
          </w:p>
          <w:p w:rsidR="007F3575" w:rsidRDefault="007F3575" w:rsidP="00F14F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768</w:t>
            </w:r>
          </w:p>
          <w:p w:rsidR="007F3575" w:rsidRDefault="007F3575" w:rsidP="00F14F81">
            <w:pPr>
              <w:rPr>
                <w:sz w:val="21"/>
                <w:szCs w:val="21"/>
              </w:rPr>
            </w:pPr>
          </w:p>
          <w:p w:rsidR="007F3575" w:rsidRPr="00F14F81" w:rsidRDefault="007F3575" w:rsidP="00F14F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Pr="00F14F81" w:rsidRDefault="007F3575" w:rsidP="00F14F81">
            <w:pPr>
              <w:rPr>
                <w:sz w:val="21"/>
                <w:szCs w:val="21"/>
              </w:rPr>
            </w:pPr>
          </w:p>
          <w:p w:rsidR="007F3575" w:rsidRDefault="007F3575" w:rsidP="00F14F81">
            <w:pPr>
              <w:rPr>
                <w:sz w:val="21"/>
                <w:szCs w:val="21"/>
              </w:rPr>
            </w:pPr>
          </w:p>
          <w:p w:rsidR="007F3575" w:rsidRDefault="007F3575" w:rsidP="00F14F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Default="007F3575" w:rsidP="00F14F81">
            <w:pPr>
              <w:rPr>
                <w:sz w:val="21"/>
                <w:szCs w:val="21"/>
              </w:rPr>
            </w:pPr>
          </w:p>
          <w:p w:rsidR="007F3575" w:rsidRDefault="007F3575" w:rsidP="00F14F81">
            <w:pPr>
              <w:rPr>
                <w:sz w:val="21"/>
                <w:szCs w:val="21"/>
              </w:rPr>
            </w:pPr>
          </w:p>
          <w:p w:rsidR="007F3575" w:rsidRDefault="007F3575" w:rsidP="00F14F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  <w:r>
              <w:rPr>
                <w:sz w:val="21"/>
                <w:szCs w:val="21"/>
              </w:rPr>
              <w:br/>
            </w:r>
          </w:p>
          <w:p w:rsidR="007F3575" w:rsidRPr="00F14F81" w:rsidRDefault="007F3575" w:rsidP="00F14F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7F3575" w:rsidTr="00A57B9B">
        <w:trPr>
          <w:gridAfter w:val="2"/>
          <w:wAfter w:w="107" w:type="dxa"/>
          <w:trHeight w:val="2880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участок(доля в праве ¼)</w:t>
            </w:r>
          </w:p>
          <w:p w:rsidR="007F3575" w:rsidRDefault="007F3575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 (доля в праве ¼)</w:t>
            </w:r>
          </w:p>
          <w:p w:rsidR="007F3575" w:rsidRDefault="007F3575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 w:rsidP="00F14F81">
            <w:pPr>
              <w:rPr>
                <w:sz w:val="21"/>
                <w:szCs w:val="21"/>
              </w:rPr>
            </w:pPr>
          </w:p>
          <w:p w:rsidR="007F3575" w:rsidRDefault="007F3575" w:rsidP="00F14F81">
            <w:pPr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597</w:t>
            </w:r>
          </w:p>
          <w:p w:rsidR="007F3575" w:rsidRPr="00F14F81" w:rsidRDefault="007F3575" w:rsidP="00F14F81">
            <w:pPr>
              <w:rPr>
                <w:sz w:val="21"/>
                <w:szCs w:val="21"/>
              </w:rPr>
            </w:pPr>
          </w:p>
          <w:p w:rsidR="007F3575" w:rsidRDefault="007F3575" w:rsidP="00F14F81">
            <w:pPr>
              <w:rPr>
                <w:sz w:val="21"/>
                <w:szCs w:val="21"/>
              </w:rPr>
            </w:pPr>
          </w:p>
          <w:p w:rsidR="007F3575" w:rsidRPr="00F14F81" w:rsidRDefault="007F3575" w:rsidP="00F14F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 w:rsidP="00F14F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Pr="00F14F81" w:rsidRDefault="007F3575" w:rsidP="00F14F81">
            <w:pPr>
              <w:rPr>
                <w:sz w:val="21"/>
                <w:szCs w:val="21"/>
              </w:rPr>
            </w:pPr>
          </w:p>
          <w:p w:rsidR="007F3575" w:rsidRDefault="007F3575" w:rsidP="00F14F81">
            <w:pPr>
              <w:rPr>
                <w:sz w:val="21"/>
                <w:szCs w:val="21"/>
              </w:rPr>
            </w:pPr>
          </w:p>
          <w:p w:rsidR="007F3575" w:rsidRPr="00F14F81" w:rsidRDefault="007F3575" w:rsidP="00F14F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Жилой дом </w:t>
            </w:r>
          </w:p>
          <w:p w:rsidR="007F3575" w:rsidRPr="00F14F81" w:rsidRDefault="007F3575" w:rsidP="00F14F81">
            <w:pPr>
              <w:rPr>
                <w:sz w:val="21"/>
                <w:szCs w:val="21"/>
              </w:rPr>
            </w:pPr>
          </w:p>
          <w:p w:rsidR="007F3575" w:rsidRDefault="007F3575" w:rsidP="00F14F81">
            <w:pPr>
              <w:rPr>
                <w:sz w:val="21"/>
                <w:szCs w:val="21"/>
              </w:rPr>
            </w:pPr>
          </w:p>
          <w:p w:rsidR="007F3575" w:rsidRPr="00F14F81" w:rsidRDefault="007F3575" w:rsidP="00F14F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53,5</w:t>
            </w:r>
          </w:p>
          <w:p w:rsidR="007F3575" w:rsidRPr="00F14F81" w:rsidRDefault="007F3575" w:rsidP="00F14F81">
            <w:pPr>
              <w:rPr>
                <w:sz w:val="21"/>
                <w:szCs w:val="21"/>
              </w:rPr>
            </w:pPr>
          </w:p>
          <w:p w:rsidR="007F3575" w:rsidRPr="00F14F81" w:rsidRDefault="007F3575" w:rsidP="00F14F81">
            <w:pPr>
              <w:rPr>
                <w:sz w:val="21"/>
                <w:szCs w:val="21"/>
              </w:rPr>
            </w:pPr>
          </w:p>
          <w:p w:rsidR="007F3575" w:rsidRDefault="007F3575" w:rsidP="00F14F81">
            <w:pPr>
              <w:rPr>
                <w:sz w:val="21"/>
                <w:szCs w:val="21"/>
              </w:rPr>
            </w:pPr>
          </w:p>
          <w:p w:rsidR="007F3575" w:rsidRPr="00F14F81" w:rsidRDefault="007F3575" w:rsidP="00F14F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Pr="00F14F81" w:rsidRDefault="007F3575" w:rsidP="00F14F81">
            <w:pPr>
              <w:rPr>
                <w:sz w:val="21"/>
                <w:szCs w:val="21"/>
              </w:rPr>
            </w:pPr>
          </w:p>
          <w:p w:rsidR="007F3575" w:rsidRPr="00F14F81" w:rsidRDefault="007F3575" w:rsidP="00F14F81">
            <w:pPr>
              <w:rPr>
                <w:sz w:val="21"/>
                <w:szCs w:val="21"/>
              </w:rPr>
            </w:pPr>
          </w:p>
          <w:p w:rsidR="007F3575" w:rsidRDefault="007F3575" w:rsidP="00F14F81">
            <w:pPr>
              <w:rPr>
                <w:sz w:val="21"/>
                <w:szCs w:val="21"/>
              </w:rPr>
            </w:pPr>
          </w:p>
          <w:p w:rsidR="007F3575" w:rsidRPr="00F14F81" w:rsidRDefault="007F3575" w:rsidP="00F14F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7F3575" w:rsidTr="00A57B9B">
        <w:trPr>
          <w:gridAfter w:val="2"/>
          <w:wAfter w:w="107" w:type="dxa"/>
        </w:trPr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Самсонова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специалист администрации Мироновского МО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 w:rsidP="00605E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178479,88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(собственность)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Жилой дом </w:t>
            </w:r>
            <w:r>
              <w:rPr>
                <w:sz w:val="21"/>
                <w:szCs w:val="21"/>
              </w:rPr>
              <w:lastRenderedPageBreak/>
              <w:t>(доля в праве ¼)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 (собственность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670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68,5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\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7F3575" w:rsidTr="00A57B9B">
        <w:trPr>
          <w:gridAfter w:val="2"/>
          <w:wAfter w:w="107" w:type="dxa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5" w:rsidRDefault="007F357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Pr="007D0563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 легковой  </w:t>
            </w:r>
            <w:r>
              <w:rPr>
                <w:sz w:val="21"/>
                <w:szCs w:val="21"/>
                <w:lang w:val="en-US"/>
              </w:rPr>
              <w:t>opel</w:t>
            </w:r>
            <w:r w:rsidRPr="007D056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astra</w:t>
            </w:r>
            <w:r w:rsidRPr="007D0563">
              <w:rPr>
                <w:sz w:val="21"/>
                <w:szCs w:val="21"/>
              </w:rPr>
              <w:t xml:space="preserve"> 2008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7F3575" w:rsidTr="00A57B9B">
        <w:trPr>
          <w:gridAfter w:val="2"/>
          <w:wAfter w:w="107" w:type="dxa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5" w:rsidRDefault="007F357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7F3575" w:rsidTr="00A57B9B">
        <w:trPr>
          <w:gridAfter w:val="2"/>
          <w:wAfter w:w="107" w:type="dxa"/>
        </w:trPr>
        <w:tc>
          <w:tcPr>
            <w:tcW w:w="5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Машенцева  Ирина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Специалист  категории администрации Мироновского 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141591,09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пай (доля в праве 1/58)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пай (доля  в праве 1/12)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14000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7F3575" w:rsidTr="00A57B9B">
        <w:trPr>
          <w:gridAfter w:val="2"/>
          <w:wAfter w:w="107" w:type="dxa"/>
        </w:trPr>
        <w:tc>
          <w:tcPr>
            <w:tcW w:w="5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5" w:rsidRDefault="007F357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492973,61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участок(доля в праве 1/58)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пай (доля в праве 1/12)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14000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30000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 ГАЗ 3110 «Волга» 2001г.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 ГАЗ3270500 «Газель»1996 г.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Камаз -53212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7F3575" w:rsidTr="00A57B9B">
        <w:trPr>
          <w:gridAfter w:val="2"/>
          <w:wAfter w:w="107" w:type="dxa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Попова Нина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Специалист 2 категории администрации Мироновского 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234587,61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Жилой дом (доля в праве ½) 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Земельный пай(долевая собственность </w:t>
            </w:r>
            <w:r>
              <w:rPr>
                <w:sz w:val="21"/>
                <w:szCs w:val="21"/>
              </w:rPr>
              <w:lastRenderedPageBreak/>
              <w:t>2/27)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пай (доля в праве 2/78)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88,9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3486000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7F3575" w:rsidTr="00A57B9B">
        <w:trPr>
          <w:gridAfter w:val="2"/>
          <w:wAfter w:w="107" w:type="dxa"/>
        </w:trPr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Куприянович Владимир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Специалист  2 категории администрации Мироновского 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142463,04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ЛПХ (доля в праве 1/3)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 (доля в праве 1/3)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пай (доля в праве1/26)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пай (доля в праве 1/58)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пай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601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80,4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7540000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1C15E9">
            <w:pPr>
              <w:rPr>
                <w:sz w:val="21"/>
                <w:szCs w:val="21"/>
              </w:rPr>
            </w:pPr>
          </w:p>
          <w:p w:rsidR="007F3575" w:rsidRDefault="007F3575" w:rsidP="001C15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Default="007F3575" w:rsidP="001C15E9">
            <w:pPr>
              <w:rPr>
                <w:sz w:val="21"/>
                <w:szCs w:val="21"/>
              </w:rPr>
            </w:pPr>
          </w:p>
          <w:p w:rsidR="007F3575" w:rsidRDefault="007F3575" w:rsidP="001C15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Default="007F3575" w:rsidP="001C15E9">
            <w:pPr>
              <w:rPr>
                <w:sz w:val="21"/>
                <w:szCs w:val="21"/>
              </w:rPr>
            </w:pPr>
          </w:p>
          <w:p w:rsidR="007F3575" w:rsidRDefault="007F3575" w:rsidP="001C15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Default="007F3575" w:rsidP="001C15E9">
            <w:pPr>
              <w:rPr>
                <w:sz w:val="21"/>
                <w:szCs w:val="21"/>
              </w:rPr>
            </w:pPr>
          </w:p>
          <w:p w:rsidR="007F3575" w:rsidRPr="001C15E9" w:rsidRDefault="007F3575" w:rsidP="001C15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 ВАЗ 21103 2002 г.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 ВАЗ 21213 1997 г.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Трактор ЮМЗ -6 кл 1986 г.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Трактор Т-16 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7F3575" w:rsidTr="00A57B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46" w:type="dxa"/>
          <w:trHeight w:val="100"/>
        </w:trPr>
        <w:tc>
          <w:tcPr>
            <w:tcW w:w="16081" w:type="dxa"/>
            <w:gridSpan w:val="16"/>
          </w:tcPr>
          <w:p w:rsidR="007F3575" w:rsidRDefault="007F357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7F3575" w:rsidTr="00A57B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gridAfter w:val="3"/>
          <w:wBefore w:w="570" w:type="dxa"/>
          <w:wAfter w:w="125" w:type="dxa"/>
          <w:trHeight w:val="100"/>
        </w:trPr>
        <w:tc>
          <w:tcPr>
            <w:tcW w:w="15432" w:type="dxa"/>
            <w:gridSpan w:val="12"/>
          </w:tcPr>
          <w:p w:rsidR="007F3575" w:rsidRDefault="007F357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7F3575" w:rsidTr="00A57B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3"/>
          <w:wBefore w:w="617" w:type="dxa"/>
          <w:wAfter w:w="120" w:type="dxa"/>
          <w:trHeight w:val="100"/>
        </w:trPr>
        <w:tc>
          <w:tcPr>
            <w:tcW w:w="15390" w:type="dxa"/>
            <w:gridSpan w:val="11"/>
          </w:tcPr>
          <w:p w:rsidR="007F3575" w:rsidRDefault="007F357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7F3575" w:rsidTr="00A57B9B">
        <w:trPr>
          <w:gridAfter w:val="2"/>
          <w:wAfter w:w="107" w:type="dxa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5" w:rsidRDefault="007F357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Супруга</w:t>
            </w: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ребёнок</w:t>
            </w: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20358,01</w:t>
            </w: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Земельный участок ЛПХ (доля в праве 1/3)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 (доля в праве 1/3)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Квартира(индивидуальная собственность</w:t>
            </w:r>
            <w:r>
              <w:rPr>
                <w:sz w:val="21"/>
                <w:szCs w:val="21"/>
              </w:rPr>
              <w:lastRenderedPageBreak/>
              <w:t>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 (индивидуальная собственность)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(индивидуальная собственность)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ЛПХ(индивидуальная собственность)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 (индивидуальная собственность)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601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80,4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13,1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53,1</w:t>
            </w:r>
          </w:p>
          <w:p w:rsidR="007F3575" w:rsidRPr="001C15E9" w:rsidRDefault="007F3575" w:rsidP="001C15E9">
            <w:pPr>
              <w:rPr>
                <w:sz w:val="21"/>
                <w:szCs w:val="21"/>
              </w:rPr>
            </w:pPr>
          </w:p>
          <w:p w:rsidR="007F3575" w:rsidRDefault="007F3575" w:rsidP="001C15E9">
            <w:pPr>
              <w:rPr>
                <w:sz w:val="21"/>
                <w:szCs w:val="21"/>
              </w:rPr>
            </w:pPr>
          </w:p>
          <w:p w:rsidR="007F3575" w:rsidRDefault="007F3575" w:rsidP="001C15E9">
            <w:pPr>
              <w:rPr>
                <w:sz w:val="21"/>
                <w:szCs w:val="21"/>
              </w:rPr>
            </w:pPr>
          </w:p>
          <w:p w:rsidR="007F3575" w:rsidRDefault="007F3575" w:rsidP="001C15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369</w:t>
            </w:r>
          </w:p>
          <w:p w:rsidR="007F3575" w:rsidRDefault="007F3575" w:rsidP="001C15E9">
            <w:pPr>
              <w:rPr>
                <w:sz w:val="21"/>
                <w:szCs w:val="21"/>
              </w:rPr>
            </w:pPr>
          </w:p>
          <w:p w:rsidR="007F3575" w:rsidRDefault="007F3575" w:rsidP="001C15E9">
            <w:pPr>
              <w:rPr>
                <w:sz w:val="21"/>
                <w:szCs w:val="21"/>
              </w:rPr>
            </w:pPr>
          </w:p>
          <w:p w:rsidR="007F3575" w:rsidRDefault="007F3575" w:rsidP="001C15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2056</w:t>
            </w:r>
          </w:p>
          <w:p w:rsidR="007F3575" w:rsidRDefault="007F3575" w:rsidP="001C15E9">
            <w:pPr>
              <w:rPr>
                <w:sz w:val="21"/>
                <w:szCs w:val="21"/>
              </w:rPr>
            </w:pPr>
          </w:p>
          <w:p w:rsidR="007F3575" w:rsidRDefault="007F3575" w:rsidP="001C15E9">
            <w:pPr>
              <w:rPr>
                <w:sz w:val="21"/>
                <w:szCs w:val="21"/>
              </w:rPr>
            </w:pPr>
          </w:p>
          <w:p w:rsidR="007F3575" w:rsidRDefault="007F3575" w:rsidP="001C15E9">
            <w:pPr>
              <w:rPr>
                <w:sz w:val="21"/>
                <w:szCs w:val="21"/>
              </w:rPr>
            </w:pPr>
          </w:p>
          <w:p w:rsidR="007F3575" w:rsidRDefault="007F3575" w:rsidP="001C15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59,6</w:t>
            </w:r>
          </w:p>
          <w:p w:rsidR="007F3575" w:rsidRPr="001C15E9" w:rsidRDefault="007F3575" w:rsidP="001C15E9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7F3575" w:rsidTr="00A57B9B">
        <w:trPr>
          <w:gridAfter w:val="2"/>
          <w:wAfter w:w="107" w:type="dxa"/>
        </w:trPr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Дьякова </w:t>
            </w:r>
            <w:r>
              <w:rPr>
                <w:sz w:val="21"/>
                <w:szCs w:val="21"/>
              </w:rPr>
              <w:lastRenderedPageBreak/>
              <w:t>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Специалист 1 </w:t>
            </w:r>
            <w:r>
              <w:rPr>
                <w:sz w:val="21"/>
                <w:szCs w:val="21"/>
              </w:rPr>
              <w:lastRenderedPageBreak/>
              <w:t>категории администрации Мироновского МО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67800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Часть жилого </w:t>
            </w:r>
            <w:r>
              <w:rPr>
                <w:sz w:val="21"/>
                <w:szCs w:val="21"/>
              </w:rPr>
              <w:lastRenderedPageBreak/>
              <w:t>дома(доля в праве ¾)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(доля в праве 3/4)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пай (доля в праве 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82,3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1157,05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 w:rsidP="00C44EB0">
            <w:pPr>
              <w:rPr>
                <w:sz w:val="21"/>
                <w:szCs w:val="21"/>
              </w:rPr>
            </w:pPr>
          </w:p>
          <w:p w:rsidR="007F3575" w:rsidRPr="00C44EB0" w:rsidRDefault="007F3575" w:rsidP="00C44E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7F3575" w:rsidTr="00A57B9B">
        <w:trPr>
          <w:gridAfter w:val="2"/>
          <w:wAfter w:w="107" w:type="dxa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5" w:rsidRDefault="007F357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spacing w:after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Квартира(собственность)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Комната г. Саратов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пай(доля в праве 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46,5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17,6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540000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Pr="00C44EB0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 xml:space="preserve"> «Ниссан Ноут» 2011г.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5" w:rsidRDefault="007F3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tblpX="-191" w:tblpY="-11849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0"/>
      </w:tblGrid>
      <w:tr w:rsidR="007F3575" w:rsidTr="007E5163">
        <w:trPr>
          <w:trHeight w:val="30"/>
        </w:trPr>
        <w:tc>
          <w:tcPr>
            <w:tcW w:w="15480" w:type="dxa"/>
          </w:tcPr>
          <w:p w:rsidR="007F3575" w:rsidRDefault="007F3575" w:rsidP="007E5163"/>
        </w:tc>
      </w:tr>
    </w:tbl>
    <w:p w:rsidR="007F3575" w:rsidRDefault="007F3575" w:rsidP="008A784B"/>
    <w:tbl>
      <w:tblPr>
        <w:tblpPr w:leftFromText="180" w:rightFromText="180" w:vertAnchor="text" w:tblpX="-821" w:tblpY="-1211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25"/>
      </w:tblGrid>
      <w:tr w:rsidR="007F3575" w:rsidTr="007E5163">
        <w:trPr>
          <w:trHeight w:val="45"/>
        </w:trPr>
        <w:tc>
          <w:tcPr>
            <w:tcW w:w="16125" w:type="dxa"/>
          </w:tcPr>
          <w:p w:rsidR="007F3575" w:rsidRDefault="007F3575" w:rsidP="007E5163"/>
        </w:tc>
      </w:tr>
    </w:tbl>
    <w:p w:rsidR="007F3575" w:rsidRDefault="007F3575" w:rsidP="008A784B"/>
    <w:p w:rsidR="007F3575" w:rsidRDefault="007F3575" w:rsidP="008A784B"/>
    <w:p w:rsidR="007F3575" w:rsidRDefault="007F3575" w:rsidP="008A784B"/>
    <w:p w:rsidR="007F3575" w:rsidRDefault="007F3575" w:rsidP="008A784B"/>
    <w:p w:rsidR="007F3575" w:rsidRDefault="007F3575" w:rsidP="008A784B"/>
    <w:p w:rsidR="007F3575" w:rsidRDefault="007F3575"/>
    <w:p w:rsidR="00A57B9B" w:rsidRDefault="00A57B9B">
      <w:pPr>
        <w:spacing w:after="0" w:line="240" w:lineRule="auto"/>
        <w:rPr>
          <w:rFonts w:eastAsia="Times New Roman"/>
          <w:szCs w:val="24"/>
          <w:lang w:eastAsia="zh-CN"/>
        </w:rPr>
      </w:pPr>
      <w:r>
        <w:rPr>
          <w:szCs w:val="24"/>
        </w:rPr>
        <w:br w:type="page"/>
      </w:r>
    </w:p>
    <w:p w:rsidR="007F3575" w:rsidRPr="000D1A9D" w:rsidRDefault="007F3575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A9D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7F3575" w:rsidRPr="000D1A9D" w:rsidRDefault="007F3575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A9D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7F3575" w:rsidRPr="000D1A9D" w:rsidRDefault="007F3575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A9D">
        <w:rPr>
          <w:rFonts w:ascii="Times New Roman" w:hAnsi="Times New Roman" w:cs="Times New Roman"/>
          <w:sz w:val="24"/>
          <w:szCs w:val="24"/>
        </w:rPr>
        <w:t>характера депутатов Совета Мироновского муниципального образования и членов их семей за период</w:t>
      </w:r>
    </w:p>
    <w:p w:rsidR="007F3575" w:rsidRPr="000D1A9D" w:rsidRDefault="007F3575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A9D">
        <w:rPr>
          <w:rFonts w:ascii="Times New Roman" w:hAnsi="Times New Roman" w:cs="Times New Roman"/>
          <w:sz w:val="24"/>
          <w:szCs w:val="24"/>
        </w:rPr>
        <w:t>с 1 января по 31 декабря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1A9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185"/>
        <w:tblW w:w="155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750"/>
        <w:gridCol w:w="1601"/>
        <w:gridCol w:w="2164"/>
        <w:gridCol w:w="1424"/>
        <w:gridCol w:w="1424"/>
        <w:gridCol w:w="1602"/>
        <w:gridCol w:w="1602"/>
        <w:gridCol w:w="1424"/>
        <w:gridCol w:w="1602"/>
      </w:tblGrid>
      <w:tr w:rsidR="007F3575" w:rsidRPr="000D1A9D" w:rsidTr="00A57B9B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575" w:rsidRPr="000D1A9D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D1A9D">
              <w:rPr>
                <w:rFonts w:ascii="Times New Roman" w:hAnsi="Times New Roman"/>
                <w:sz w:val="24"/>
                <w:szCs w:val="24"/>
              </w:rPr>
              <w:t>Ф.И.О. лица, замещающего</w:t>
            </w:r>
          </w:p>
          <w:p w:rsidR="007F3575" w:rsidRPr="000D1A9D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D1A9D">
              <w:rPr>
                <w:rFonts w:ascii="Times New Roman" w:hAnsi="Times New Roman"/>
                <w:sz w:val="24"/>
                <w:szCs w:val="24"/>
              </w:rPr>
              <w:t>муниципальную должность (члены семьи без указания Ф.И.О.)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575" w:rsidRPr="000D1A9D" w:rsidRDefault="007F3575" w:rsidP="004E552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D1A9D">
              <w:rPr>
                <w:rFonts w:ascii="Times New Roman" w:hAnsi="Times New Roman"/>
                <w:sz w:val="24"/>
                <w:szCs w:val="24"/>
              </w:rPr>
              <w:t>Деклари рованный 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D1A9D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575" w:rsidRPr="000D1A9D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D1A9D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575" w:rsidRPr="000D1A9D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D1A9D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F3575" w:rsidRPr="000D1A9D" w:rsidTr="00A57B9B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5" w:rsidRPr="000D1A9D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5" w:rsidRPr="000D1A9D" w:rsidRDefault="007F3575" w:rsidP="00E009BB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575" w:rsidRPr="000D1A9D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D1A9D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575" w:rsidRPr="000D1A9D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D1A9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575" w:rsidRPr="000D1A9D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D1A9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575" w:rsidRPr="000D1A9D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D1A9D">
              <w:rPr>
                <w:rFonts w:ascii="Times New Roman" w:hAnsi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575" w:rsidRPr="000D1A9D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D1A9D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575" w:rsidRPr="000D1A9D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D1A9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575" w:rsidRPr="000D1A9D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D1A9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F3575" w:rsidRPr="000D1A9D" w:rsidTr="00A57B9B">
        <w:trPr>
          <w:trHeight w:val="240"/>
        </w:trPr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D1A9D">
              <w:rPr>
                <w:szCs w:val="24"/>
              </w:rPr>
              <w:t>Машенцев Валерий Владимирович</w:t>
            </w:r>
          </w:p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D1A9D">
              <w:rPr>
                <w:szCs w:val="24"/>
              </w:rPr>
              <w:t xml:space="preserve">Супруга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448165,29</w:t>
            </w:r>
          </w:p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F3575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123000,00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83568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35687">
              <w:rPr>
                <w:rFonts w:ascii="Times New Roman" w:hAnsi="Times New Roman"/>
                <w:sz w:val="24"/>
                <w:szCs w:val="24"/>
              </w:rPr>
              <w:t>Земельный пай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(долевая 1/9)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83568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35687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(индивидуальный)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83568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356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F3575" w:rsidRPr="0083568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35687">
              <w:rPr>
                <w:rFonts w:ascii="Times New Roman" w:hAnsi="Times New Roman"/>
                <w:sz w:val="24"/>
                <w:szCs w:val="24"/>
              </w:rPr>
              <w:t>Земельный пай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(долевая 1/9)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83568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пай (долевая 2/27)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83568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35687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(индивидуальный)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83568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35687">
              <w:rPr>
                <w:rFonts w:ascii="Times New Roman" w:hAnsi="Times New Roman"/>
                <w:sz w:val="24"/>
                <w:szCs w:val="24"/>
              </w:rPr>
              <w:t>5540000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83568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5687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83568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35687">
              <w:rPr>
                <w:rFonts w:ascii="Times New Roman" w:hAnsi="Times New Roman"/>
                <w:sz w:val="24"/>
                <w:szCs w:val="24"/>
              </w:rPr>
              <w:t>87,8</w:t>
            </w:r>
          </w:p>
          <w:p w:rsidR="007F3575" w:rsidRPr="0083568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83568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1620000</w:t>
            </w:r>
          </w:p>
          <w:p w:rsidR="007F3575" w:rsidRPr="0083568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4860000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83568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1D33E0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33E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1D33E0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33E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F3575" w:rsidRPr="001D33E0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1D33E0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33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1D33E0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1D33E0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33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1D33E0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33E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F3575" w:rsidRPr="001D33E0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1D33E0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1D33E0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33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</w:t>
            </w:r>
            <w:r w:rsidRPr="000D1A9D">
              <w:rPr>
                <w:szCs w:val="24"/>
              </w:rPr>
              <w:t xml:space="preserve">Рено </w:t>
            </w:r>
            <w:r>
              <w:rPr>
                <w:szCs w:val="24"/>
              </w:rPr>
              <w:t>Л</w:t>
            </w:r>
            <w:r w:rsidRPr="000D1A9D">
              <w:rPr>
                <w:szCs w:val="24"/>
              </w:rPr>
              <w:t>оган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F3575" w:rsidRPr="000D1A9D" w:rsidTr="00A57B9B">
        <w:trPr>
          <w:trHeight w:val="960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D1A9D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D1A9D">
              <w:rPr>
                <w:szCs w:val="24"/>
              </w:rPr>
              <w:t>5</w:t>
            </w:r>
            <w:r>
              <w:rPr>
                <w:szCs w:val="24"/>
              </w:rPr>
              <w:t>5,2</w:t>
            </w:r>
          </w:p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F3575" w:rsidRPr="001D33E0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33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1D33E0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1D33E0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F3575" w:rsidRPr="000D1A9D" w:rsidTr="00A57B9B">
        <w:trPr>
          <w:trHeight w:val="1336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D1A9D">
              <w:rPr>
                <w:szCs w:val="24"/>
              </w:rPr>
              <w:lastRenderedPageBreak/>
              <w:t>Самсонова Любовь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D1A9D">
              <w:rPr>
                <w:szCs w:val="24"/>
              </w:rPr>
              <w:t>287107,79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D1A9D">
              <w:rPr>
                <w:szCs w:val="24"/>
              </w:rPr>
              <w:t>Часть жилого дома (общая долевая собственность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D1A9D">
              <w:rPr>
                <w:szCs w:val="24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1D33E0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33E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F3575" w:rsidRPr="000D1A9D" w:rsidTr="00A57B9B">
        <w:trPr>
          <w:trHeight w:val="1995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6B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6B17">
              <w:rPr>
                <w:rFonts w:ascii="Times New Roman" w:hAnsi="Times New Roman"/>
                <w:sz w:val="24"/>
                <w:szCs w:val="24"/>
              </w:rPr>
              <w:t>252000,00</w:t>
            </w: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6B1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6B17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6B17">
              <w:rPr>
                <w:rFonts w:ascii="Times New Roman" w:hAnsi="Times New Roman"/>
                <w:sz w:val="24"/>
                <w:szCs w:val="24"/>
              </w:rPr>
              <w:t>Часть жилого дома (общая долевая собственность  ½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6B17"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6B17">
              <w:rPr>
                <w:rFonts w:ascii="Times New Roman" w:hAnsi="Times New Roman"/>
                <w:sz w:val="24"/>
                <w:szCs w:val="24"/>
              </w:rPr>
              <w:br/>
            </w:r>
            <w:r w:rsidRPr="00B86B17">
              <w:rPr>
                <w:rFonts w:ascii="Times New Roman" w:hAnsi="Times New Roman"/>
                <w:sz w:val="24"/>
                <w:szCs w:val="24"/>
              </w:rPr>
              <w:br/>
              <w:t>49,4</w:t>
            </w:r>
            <w:r w:rsidRPr="00B86B1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6B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6B17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B86B1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6B17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B86B17">
              <w:rPr>
                <w:rFonts w:ascii="Times New Roman" w:hAnsi="Times New Roman"/>
                <w:sz w:val="24"/>
                <w:szCs w:val="24"/>
              </w:rPr>
              <w:t>ВАЗ -2107</w:t>
            </w: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F3575" w:rsidRPr="000D1A9D" w:rsidTr="00A57B9B">
        <w:trPr>
          <w:trHeight w:val="5560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6B17">
              <w:rPr>
                <w:rFonts w:ascii="Times New Roman" w:hAnsi="Times New Roman"/>
                <w:sz w:val="24"/>
                <w:szCs w:val="24"/>
              </w:rPr>
              <w:t>Некрасов Николай Алексеевич</w:t>
            </w: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6B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201400</w:t>
            </w: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6B1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106800</w:t>
            </w: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6B1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6B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(пай) долевая собственность</w:t>
            </w: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6B17">
              <w:rPr>
                <w:rFonts w:ascii="Times New Roman" w:hAnsi="Times New Roman"/>
                <w:sz w:val="24"/>
                <w:szCs w:val="24"/>
              </w:rPr>
              <w:br/>
              <w:t>Часть жилого дома(собственность1/2)</w:t>
            </w: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6B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(пай) долевая собственность</w:t>
            </w: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6B17">
              <w:rPr>
                <w:rFonts w:ascii="Times New Roman" w:hAnsi="Times New Roman"/>
                <w:sz w:val="24"/>
                <w:szCs w:val="24"/>
              </w:rPr>
              <w:br/>
              <w:t>Часть жилого дома(собственность1/2)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278800</w:t>
            </w: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6B1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139400</w:t>
            </w: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6B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6B17">
              <w:rPr>
                <w:rFonts w:ascii="Times New Roman" w:hAnsi="Times New Roman"/>
                <w:sz w:val="24"/>
                <w:szCs w:val="24"/>
              </w:rPr>
              <w:br/>
            </w:r>
            <w:r w:rsidRPr="00B86B1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6B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6B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6B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ВАЗ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Приора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КИА РИО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F3575" w:rsidRPr="000D1A9D" w:rsidTr="00A57B9B">
        <w:trPr>
          <w:trHeight w:val="180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B86B17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0D1A9D" w:rsidRDefault="007F3575" w:rsidP="00E009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F3575" w:rsidRPr="000D1A9D" w:rsidTr="00A57B9B">
        <w:trPr>
          <w:trHeight w:val="5775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Машенцев Владимир Владимирович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492973,61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340071,33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Земельные участки долевая 1/58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Земельный пай (долевая) 1/12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Земельные участки долевая 1/58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Земельный пай (долевая) 1/12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14000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14000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 xml:space="preserve">Автомобиль  легковой 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 xml:space="preserve">ГАЗ-3110, 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ГАЗ -3270500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Автомобиль грузовой –КАМАЗ-53212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Прицеп-8332-10 (частная)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575" w:rsidRPr="000D1A9D" w:rsidTr="00A57B9B">
        <w:trPr>
          <w:trHeight w:val="1005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Козленкова Вера Николаевна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304390,33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</w:t>
            </w:r>
            <w:r w:rsidRPr="00C52343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hAnsi="Times New Roman"/>
                <w:sz w:val="24"/>
                <w:szCs w:val="24"/>
              </w:rPr>
              <w:t>(собственность ½)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Default="007F3575" w:rsidP="00A250F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A250F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A250F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A250F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A250F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(аренда 49 лет)</w:t>
            </w:r>
          </w:p>
          <w:p w:rsidR="007F3575" w:rsidRDefault="007F3575" w:rsidP="00A250F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Земельный участок (аренда 49 лет)</w:t>
            </w:r>
            <w:r w:rsidRPr="00C52343">
              <w:rPr>
                <w:rFonts w:ascii="Times New Roman" w:hAnsi="Times New Roman"/>
                <w:sz w:val="24"/>
                <w:szCs w:val="24"/>
              </w:rPr>
              <w:br/>
            </w:r>
            <w:r w:rsidRPr="00C52343">
              <w:rPr>
                <w:rFonts w:ascii="Times New Roman" w:hAnsi="Times New Roman"/>
                <w:sz w:val="24"/>
                <w:szCs w:val="24"/>
              </w:rPr>
              <w:br/>
              <w:t>Земельный участок (аренда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hAnsi="Times New Roman"/>
                <w:sz w:val="24"/>
                <w:szCs w:val="24"/>
              </w:rPr>
              <w:t>)</w:t>
            </w:r>
            <w:r w:rsidRPr="00C52343">
              <w:rPr>
                <w:rFonts w:ascii="Times New Roman" w:hAnsi="Times New Roman"/>
                <w:sz w:val="24"/>
                <w:szCs w:val="24"/>
              </w:rPr>
              <w:br/>
            </w:r>
            <w:r w:rsidRPr="00C52343">
              <w:rPr>
                <w:rFonts w:ascii="Times New Roman" w:hAnsi="Times New Roman"/>
                <w:sz w:val="24"/>
                <w:szCs w:val="24"/>
              </w:rPr>
              <w:br/>
              <w:t>земельный участок(аренда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hAnsi="Times New Roman"/>
                <w:sz w:val="24"/>
                <w:szCs w:val="24"/>
              </w:rPr>
              <w:t>)</w:t>
            </w:r>
            <w:r w:rsidRPr="00C5234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F3575" w:rsidRDefault="007F3575" w:rsidP="00A250F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  <w:r w:rsidRPr="00C5234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F3575" w:rsidRDefault="007F3575" w:rsidP="00A250F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 xml:space="preserve">Земельный участок (аренда </w:t>
            </w:r>
            <w:r>
              <w:rPr>
                <w:rFonts w:ascii="Times New Roman" w:hAnsi="Times New Roman"/>
                <w:sz w:val="24"/>
                <w:szCs w:val="24"/>
              </w:rPr>
              <w:t>49 лет</w:t>
            </w:r>
            <w:r w:rsidRPr="00C52343">
              <w:rPr>
                <w:rFonts w:ascii="Times New Roman" w:hAnsi="Times New Roman"/>
                <w:sz w:val="24"/>
                <w:szCs w:val="24"/>
              </w:rPr>
              <w:t>)</w:t>
            </w:r>
            <w:r w:rsidRPr="00C5234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F3575" w:rsidRDefault="007F3575" w:rsidP="00A250F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Земельный участок (аренда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hAnsi="Times New Roman"/>
                <w:sz w:val="24"/>
                <w:szCs w:val="24"/>
              </w:rPr>
              <w:t>)</w:t>
            </w:r>
            <w:r w:rsidRPr="00C5234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F3575" w:rsidRDefault="007F3575" w:rsidP="00A250F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C52343">
              <w:rPr>
                <w:rFonts w:ascii="Times New Roman" w:hAnsi="Times New Roman"/>
                <w:sz w:val="24"/>
                <w:szCs w:val="24"/>
              </w:rPr>
              <w:lastRenderedPageBreak/>
              <w:t>(аренда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hAnsi="Times New Roman"/>
                <w:sz w:val="24"/>
                <w:szCs w:val="24"/>
              </w:rPr>
              <w:t>)</w:t>
            </w:r>
            <w:r w:rsidRPr="00C52343">
              <w:rPr>
                <w:rFonts w:ascii="Times New Roman" w:hAnsi="Times New Roman"/>
                <w:sz w:val="24"/>
                <w:szCs w:val="24"/>
              </w:rPr>
              <w:br/>
              <w:t>Земельный участок (аренда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3575" w:rsidRDefault="007F3575" w:rsidP="00A250F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A250F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3060000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1980000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1850000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2340000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2501400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2700000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575" w:rsidRPr="000D1A9D" w:rsidTr="00A57B9B">
        <w:trPr>
          <w:trHeight w:val="6297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lastRenderedPageBreak/>
              <w:t>Горбулин Александр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8210092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Земельный участок с/х назначения (общая совместная собственность ¼)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Земли населенных пунктов(общая долевая собственность ½ )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Земли населенных пунктов(общая долевая собственность ½ )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Земли населенных пунктов(индивидуальная собственность )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Жилой дом (общая долевая собственность ½ )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Нежилое здание (склад)собственность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hAnsi="Times New Roman"/>
                <w:sz w:val="24"/>
                <w:szCs w:val="24"/>
              </w:rPr>
              <w:t>(административное здание 2 этаж)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Земельный участок с/х назначения (общая совместная доля 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 (индивидуальная)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2343">
              <w:rPr>
                <w:rFonts w:ascii="Times New Roman" w:hAnsi="Times New Roman"/>
                <w:sz w:val="24"/>
                <w:szCs w:val="24"/>
              </w:rPr>
              <w:t>вартиры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hAnsi="Times New Roman"/>
                <w:sz w:val="24"/>
                <w:szCs w:val="24"/>
              </w:rPr>
              <w:t>(долевая)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2A1C2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2A1C2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2A1C2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2A1C2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2A1C2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2A1C2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2A1C2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Часть жилого дома (долевая собственность)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Приусадебный участок (общая совместная собственность)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Часть жилого дома (общая совместная собственность)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Приусадебный участок (общая совместная собственность)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Часть жилого дома (общая совместная собственность)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Земельный пай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(собственность)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Часть жилого дома (собственность ¼)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2C7D5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(долевая)</w:t>
            </w:r>
          </w:p>
          <w:p w:rsidR="007F3575" w:rsidRDefault="007F3575" w:rsidP="002C7D5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9D6D8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(долевая)</w:t>
            </w:r>
          </w:p>
          <w:p w:rsidR="007F3575" w:rsidRDefault="007F3575" w:rsidP="002C7D5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9D6D8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Часть жилого дома (собственность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lastRenderedPageBreak/>
              <w:t>65000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1000000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691,74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br/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br/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2C426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2C426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 ВАЗ 21102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Автомобиль Лада 21947,</w:t>
            </w:r>
            <w:r w:rsidRPr="00C52343">
              <w:rPr>
                <w:rFonts w:ascii="Times New Roman" w:hAnsi="Times New Roman"/>
                <w:sz w:val="24"/>
                <w:szCs w:val="24"/>
              </w:rPr>
              <w:br/>
              <w:t>Автомобиль Лада калина 111730,</w:t>
            </w:r>
            <w:r w:rsidRPr="00C52343">
              <w:rPr>
                <w:rFonts w:ascii="Times New Roman" w:hAnsi="Times New Roman"/>
                <w:sz w:val="24"/>
                <w:szCs w:val="24"/>
              </w:rPr>
              <w:br/>
              <w:t>КАМАЗ 45143 112 15</w:t>
            </w:r>
            <w:r w:rsidRPr="00C52343">
              <w:rPr>
                <w:rFonts w:ascii="Times New Roman" w:hAnsi="Times New Roman"/>
                <w:sz w:val="24"/>
                <w:szCs w:val="24"/>
              </w:rPr>
              <w:br/>
              <w:t>ГАЗ5302 самосвал,</w:t>
            </w:r>
            <w:r w:rsidRPr="00C52343">
              <w:rPr>
                <w:rFonts w:ascii="Times New Roman" w:hAnsi="Times New Roman"/>
                <w:sz w:val="24"/>
                <w:szCs w:val="24"/>
              </w:rPr>
              <w:br/>
              <w:t>САЗ 3507 самосвал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Трактор МТЗ-80,</w:t>
            </w:r>
            <w:r w:rsidRPr="00C52343">
              <w:rPr>
                <w:rFonts w:ascii="Times New Roman" w:hAnsi="Times New Roman"/>
                <w:sz w:val="24"/>
                <w:szCs w:val="24"/>
              </w:rPr>
              <w:br/>
              <w:t>Трактор МТЗ-80,</w:t>
            </w:r>
            <w:r w:rsidRPr="00C52343">
              <w:rPr>
                <w:rFonts w:ascii="Times New Roman" w:hAnsi="Times New Roman"/>
                <w:sz w:val="24"/>
                <w:szCs w:val="24"/>
              </w:rPr>
              <w:br/>
              <w:t>Трактор Т-150-05-09 гусеничный</w:t>
            </w:r>
            <w:r w:rsidRPr="00C52343">
              <w:rPr>
                <w:rFonts w:ascii="Times New Roman" w:hAnsi="Times New Roman"/>
                <w:sz w:val="24"/>
                <w:szCs w:val="24"/>
              </w:rPr>
              <w:br/>
              <w:t>Трактор Т-0-05-09 гусеничный</w:t>
            </w:r>
            <w:r w:rsidRPr="00C52343">
              <w:rPr>
                <w:rFonts w:ascii="Times New Roman" w:hAnsi="Times New Roman"/>
                <w:sz w:val="24"/>
                <w:szCs w:val="24"/>
              </w:rPr>
              <w:br/>
              <w:t>Трактор Т-150К колесный</w:t>
            </w:r>
            <w:r w:rsidRPr="00C52343">
              <w:rPr>
                <w:rFonts w:ascii="Times New Roman" w:hAnsi="Times New Roman"/>
                <w:sz w:val="24"/>
                <w:szCs w:val="24"/>
              </w:rPr>
              <w:br/>
              <w:t>Трактор УЛТЗ-150К колесный</w:t>
            </w:r>
            <w:r w:rsidRPr="00C52343">
              <w:rPr>
                <w:rFonts w:ascii="Times New Roman" w:hAnsi="Times New Roman"/>
                <w:sz w:val="24"/>
                <w:szCs w:val="24"/>
              </w:rPr>
              <w:br/>
              <w:t>ТракторУЛТЗ-150-К-02 колесный</w:t>
            </w:r>
            <w:r w:rsidRPr="00C52343">
              <w:rPr>
                <w:rFonts w:ascii="Times New Roman" w:hAnsi="Times New Roman"/>
                <w:sz w:val="24"/>
                <w:szCs w:val="24"/>
              </w:rPr>
              <w:br/>
              <w:t>Комбайн зерноуборочн</w:t>
            </w:r>
            <w:r w:rsidRPr="00C52343">
              <w:rPr>
                <w:rFonts w:ascii="Times New Roman" w:hAnsi="Times New Roman"/>
                <w:sz w:val="24"/>
                <w:szCs w:val="24"/>
              </w:rPr>
              <w:lastRenderedPageBreak/>
              <w:t>ый самоходныйКЗС-1218 «Полесье-1218»</w:t>
            </w:r>
            <w:r w:rsidRPr="00C5234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УАЗ 396259,</w:t>
            </w:r>
            <w:r w:rsidRPr="00C52343">
              <w:rPr>
                <w:rFonts w:ascii="Times New Roman" w:hAnsi="Times New Roman"/>
                <w:sz w:val="24"/>
                <w:szCs w:val="24"/>
              </w:rPr>
              <w:br/>
              <w:t>УАЗ-29891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Автомобиль  ВАЗ3321093</w:t>
            </w:r>
            <w:r w:rsidRPr="00C52343">
              <w:rPr>
                <w:rFonts w:ascii="Times New Roman" w:hAnsi="Times New Roman"/>
                <w:sz w:val="24"/>
                <w:szCs w:val="24"/>
              </w:rPr>
              <w:br/>
              <w:t xml:space="preserve">Автомобиль </w:t>
            </w:r>
            <w:r w:rsidRPr="00C52343"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Pr="00C52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hAnsi="Times New Roman"/>
                <w:sz w:val="24"/>
                <w:szCs w:val="24"/>
                <w:lang w:val="en-US"/>
              </w:rPr>
              <w:t>KLAN</w:t>
            </w:r>
            <w:r w:rsidRPr="00C52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C5234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легковой ГАЗ 3110 Волга</w:t>
            </w: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ГАЗ-270500</w:t>
            </w: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5C6D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A16004" w:rsidRDefault="007F3575" w:rsidP="00A1600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16004">
              <w:rPr>
                <w:rFonts w:ascii="Times New Roman" w:hAnsi="Times New Roman"/>
                <w:sz w:val="24"/>
                <w:szCs w:val="24"/>
              </w:rPr>
              <w:t>Автомобиль ВАЗ 321093</w:t>
            </w:r>
          </w:p>
          <w:p w:rsidR="007F3575" w:rsidRPr="00A16004" w:rsidRDefault="007F3575" w:rsidP="00A16004">
            <w:pPr>
              <w:pStyle w:val="af0"/>
              <w:rPr>
                <w:rFonts w:ascii="Times New Roman" w:eastAsia="Times New Roman" w:hAnsi="Times New Roman"/>
                <w:color w:val="551A8B"/>
                <w:sz w:val="24"/>
                <w:szCs w:val="24"/>
                <w:shd w:val="clear" w:color="auto" w:fill="FFFFFF"/>
              </w:rPr>
            </w:pPr>
            <w:r w:rsidRPr="00A16004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A16004">
              <w:rPr>
                <w:rFonts w:ascii="Times New Roman" w:eastAsia="Times New Roman" w:hAnsi="Times New Roman"/>
                <w:sz w:val="24"/>
                <w:szCs w:val="24"/>
              </w:rPr>
              <w:instrText xml:space="preserve"> HYPERLINK "http://yandex.ru/clck/jsredir?bu=39qwrw&amp;from=yandex.ru%3Bsearch%2F%3Bweb%3B%3B&amp;text=&amp;etext=1768.UVklN8ybohlZURHhBumAZrFt09okS5S5eaj10u86yL9Q2jqmIw-0yb39K0c1mVOjMHeUUfi4DfzU8FKd5oHolQ.a130c09704186f3d6f8f79136ceaa36aba6c7191&amp;uuid=&amp;state=PEtFfuTeVD5kpHnK9lio9dFa2ePbDzX7kPpTCH_rtQkH2bBEi5M--bO-cYhaTVRUPt9FXYN03weBS9nKEr_LVd0b6HOMUidQ&amp;&amp;cst=AiuY0DBWFJ5Hyx_fyvalFEdNYFz0Nv75SOrzTew0K1h25F_OudzC8vkUEiMGjZaeS_-8G7HoCVvaVGv2ap8HL7SNx3S6RrJgd02zFJm5q-4x_M4szoi4IGzV8ceD1nqjNxOnMQzk-yYrW6djxmPhcFW-15MIY2peqGDc4dDxsJwors43vLLZUrWH9yH6aCLfjG2ZigMiVGDVTTQHuWK0_u0K1O9UoXhia7W46sGKHpM7CNCjoOkkLzAdRTagAMJBkXrKaSUgzlGVpULPheUbGZPSZfS-2RCRxON1Hw26NCBs71mQPfG6OiY5BukVoYSZBxdgUxQxwoGIFlroQcUR_MfNX2mDXgU92rxl_sTP0ozrsWBCzAmpPc8h1oNTNrtuHgv4TEYhj8LGZE9rf1xoONLYrGZBUN1-hiovRaveYXWkXNkTJ_0gH7PxAZoQxA8b_7KcugwxAgk31pojP3spWT-R9i6SIqURzgOujHZGsnoZzvPrd3zNPwSFc5s5ILZjkDD0VaQuUcymU56T_jj8s0KigRd20rs7t8jONPSyCw3UPtPJDooBke7cRerw0Y7K3PVO7Eql7nkWCNDZFtXuSoupsCOr0nRWV0_22KWdxeAVFTtl_RHxmlLGpjcs8sipN101dQO_qsahw1cpXaHIW1FOYStN1oB6sEeZbOIpG9DYfdjNW-N5XfaJ8VlkmHHgQP73coDlVbP23W-INh81HPEzDvVypkGi_IHhvFsRMRMr-dzwjq3ng-EPUfGDMevdcvmStsXgKA4xkAfsSgu9qv_YbTWJizEriFEf3N8UMVUSh-3fmQ7gakoCR0g1-AShaA8keqmFjRvcQsof_XHC5rJTeP01sgS-iCtWCKZ8WIKo8iMJrxByHZiwIrVLP_3C-_VFPxe5R9FbL8XpHSflYdRKhsNuDNyqNUfd8m0KtfcjqJQOHDSdZ-w5JKpcNNQ7rQ4I000fkm6sioeCCzH9qA,,&amp;data=UlNrNmk5WktYejY4cHFySjRXSWhXSENkTGpQLXdRLVpXcjVFY1FSMnJVVm90SWhIRW1jRHhBNm96TzhweUpiSW9hQ0VHalpxX2lDaWZGRmo0enpaSTBhU2UyZXlNdmJMYXd1T2lEd29iT2tPeTFsVVBfV3FMd3pYYzd5MGpBZlAwaXJucEdkelZJRSw,&amp;sign=a82011e82a530da6738abb998ca5b55e&amp;keyno=0&amp;b64e=2&amp;ref=orjY4mGPRjk5boDnW0uvlrrd71vZw9kpjly_ySFdX80,&amp;l10n=ru&amp;cts=1524667245218&amp;mc=4.293594289588576" \t "_blank" </w:instrText>
            </w:r>
            <w:r w:rsidRPr="00A16004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</w:p>
          <w:p w:rsidR="007F3575" w:rsidRPr="00A16004" w:rsidRDefault="007F3575" w:rsidP="00A1600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00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Chevrolet</w:t>
            </w:r>
            <w:r w:rsidRPr="00A160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 Lacetti klan </w:t>
            </w:r>
            <w:r w:rsidRPr="00A1600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j200</w:t>
            </w:r>
          </w:p>
          <w:p w:rsidR="007F3575" w:rsidRDefault="007F3575" w:rsidP="00A1600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00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  <w:p w:rsidR="007F3575" w:rsidRDefault="007F3575" w:rsidP="00A1600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3575" w:rsidRDefault="007F3575" w:rsidP="00A1600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3575" w:rsidRDefault="007F3575" w:rsidP="00A1600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3575" w:rsidRDefault="007F3575" w:rsidP="00A1600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3575" w:rsidRPr="00C52343" w:rsidRDefault="007F3575" w:rsidP="00A16004">
            <w:pPr>
              <w:pStyle w:val="af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Автомобиль легковой ВАЗ 21124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A250F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F3575" w:rsidRPr="000D1A9D" w:rsidTr="00A57B9B">
        <w:trPr>
          <w:trHeight w:val="240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2016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Черябрикова Галина Михайловна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Шапошникова Вера Владимировна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 xml:space="preserve">Иванов Евгений Владимирович 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464904,85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642328,59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290827,64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334159,17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143549,07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1639,3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243,9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65000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540000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18,85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580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75,9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320000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6143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6857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960000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lastRenderedPageBreak/>
              <w:t>540000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540000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3575" w:rsidRPr="00C52343" w:rsidRDefault="007F3575" w:rsidP="00E009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3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F3575" w:rsidRPr="000D1A9D" w:rsidRDefault="007F3575" w:rsidP="004442D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F3575" w:rsidRPr="000D1A9D" w:rsidRDefault="007F3575" w:rsidP="00444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575" w:rsidRPr="000D1A9D" w:rsidRDefault="007F3575" w:rsidP="004442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3575" w:rsidRPr="000D1A9D" w:rsidRDefault="007F3575" w:rsidP="004442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3575" w:rsidRPr="000D1A9D" w:rsidRDefault="007F3575" w:rsidP="004442D1">
      <w:pPr>
        <w:rPr>
          <w:szCs w:val="24"/>
        </w:rPr>
      </w:pPr>
    </w:p>
    <w:tbl>
      <w:tblPr>
        <w:tblW w:w="13380" w:type="dxa"/>
        <w:tblInd w:w="93" w:type="dxa"/>
        <w:tblLook w:val="04A0"/>
      </w:tblPr>
      <w:tblGrid>
        <w:gridCol w:w="1321"/>
        <w:gridCol w:w="1201"/>
        <w:gridCol w:w="1850"/>
        <w:gridCol w:w="996"/>
        <w:gridCol w:w="1434"/>
        <w:gridCol w:w="1448"/>
        <w:gridCol w:w="1369"/>
        <w:gridCol w:w="997"/>
        <w:gridCol w:w="1434"/>
        <w:gridCol w:w="1330"/>
      </w:tblGrid>
      <w:tr w:rsidR="00C1228C" w:rsidRPr="00C1228C" w:rsidTr="00C1228C">
        <w:trPr>
          <w:trHeight w:val="1185"/>
        </w:trPr>
        <w:tc>
          <w:tcPr>
            <w:tcW w:w="13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 о доходах, расходах, об имуществе и обязательствах имущественного характера председателя контрольно-счётной комиссии Питерского муниципального района и членов его семьи за 2018 год, размещаемых на официальном сайте администрации Питерского мунциипального района</w:t>
            </w:r>
          </w:p>
        </w:tc>
      </w:tr>
      <w:tr w:rsidR="00C1228C" w:rsidRPr="00C1228C" w:rsidTr="00A57B9B">
        <w:trPr>
          <w:trHeight w:val="168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Деклариро-ванный годовой доход за 2018 год (рублей)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Перечень объектов недвижимого имущества и транспортных средствах, принадлежащих на праве собственности </w:t>
            </w:r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получения,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уставочных (складочных) капиталах организаций)</w:t>
            </w:r>
          </w:p>
        </w:tc>
      </w:tr>
      <w:tr w:rsidR="00C1228C" w:rsidRPr="00C1228C" w:rsidTr="00A57B9B">
        <w:trPr>
          <w:trHeight w:val="51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3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228C" w:rsidRPr="00C1228C" w:rsidTr="00A57B9B">
        <w:trPr>
          <w:trHeight w:val="150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недвижимого имущества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недвижимого имущества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228C" w:rsidRPr="00C1228C" w:rsidTr="00A57B9B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1228C" w:rsidRPr="00C1228C" w:rsidTr="00A57B9B">
        <w:trPr>
          <w:trHeight w:val="30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Горлова Мария Анатольевна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275 529,73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(индивидуальнаяи)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912,11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совершались</w:t>
            </w:r>
          </w:p>
        </w:tc>
      </w:tr>
      <w:tr w:rsidR="00C1228C" w:rsidRPr="00C1228C" w:rsidTr="00A57B9B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228C" w:rsidRPr="00C1228C" w:rsidTr="00A57B9B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228C" w:rsidRPr="00C1228C" w:rsidTr="00A57B9B">
        <w:trPr>
          <w:trHeight w:val="70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228C" w:rsidRPr="00C1228C" w:rsidTr="00A57B9B">
        <w:trPr>
          <w:trHeight w:val="190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228C" w:rsidRPr="00C1228C" w:rsidTr="00A57B9B">
        <w:trPr>
          <w:trHeight w:val="102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(Общая долевая 1/3 доли)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228C" w:rsidRPr="00C1228C" w:rsidTr="00C1228C">
        <w:trPr>
          <w:trHeight w:val="630"/>
        </w:trPr>
        <w:tc>
          <w:tcPr>
            <w:tcW w:w="133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(*) Сведения указываются, если в отчетном году была совершена сделка, сумма которой превышает общий доход сотрудника ппарата Собрания депутатов и его супруги (супруга) за три последних года, предшествующих совершению сделки.</w:t>
            </w:r>
          </w:p>
        </w:tc>
      </w:tr>
    </w:tbl>
    <w:p w:rsidR="00243221" w:rsidRDefault="00243221" w:rsidP="001C34A2"/>
    <w:tbl>
      <w:tblPr>
        <w:tblW w:w="13380" w:type="dxa"/>
        <w:tblInd w:w="93" w:type="dxa"/>
        <w:tblLook w:val="04A0"/>
      </w:tblPr>
      <w:tblGrid>
        <w:gridCol w:w="2076"/>
        <w:gridCol w:w="1201"/>
        <w:gridCol w:w="2204"/>
        <w:gridCol w:w="1016"/>
        <w:gridCol w:w="1434"/>
        <w:gridCol w:w="1448"/>
        <w:gridCol w:w="1369"/>
        <w:gridCol w:w="996"/>
        <w:gridCol w:w="1434"/>
        <w:gridCol w:w="1553"/>
      </w:tblGrid>
      <w:tr w:rsidR="00C1228C" w:rsidRPr="00C1228C" w:rsidTr="00C1228C">
        <w:trPr>
          <w:trHeight w:val="1185"/>
        </w:trPr>
        <w:tc>
          <w:tcPr>
            <w:tcW w:w="13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 о доходах, расходах, об имуществе и обязательствах имущественного характера сотрудника аппарата Собрания депутатов Питерского муниципального района и членов его семьи за 2018 год, размещаемых на официальном сайте администрации Питерского мунциипального района</w:t>
            </w:r>
          </w:p>
        </w:tc>
      </w:tr>
      <w:tr w:rsidR="00C1228C" w:rsidRPr="00C1228C" w:rsidTr="00C1228C">
        <w:trPr>
          <w:trHeight w:val="168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Деклариро-ванный годовой доход за 2017 год (рублей)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Перечень объектов недвижимого имущества и транспортных средствах, принадлежащих на праве собственности </w:t>
            </w:r>
          </w:p>
        </w:tc>
        <w:tc>
          <w:tcPr>
            <w:tcW w:w="3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получения,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уставочных (складочных) капиталах организаций)</w:t>
            </w:r>
          </w:p>
        </w:tc>
      </w:tr>
      <w:tr w:rsidR="00C1228C" w:rsidRPr="00C1228C" w:rsidTr="00C1228C">
        <w:trPr>
          <w:trHeight w:val="51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33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228C" w:rsidRPr="00C1228C" w:rsidTr="00C1228C">
        <w:trPr>
          <w:trHeight w:val="15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недвижимого имущества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недвижимого имущества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228C" w:rsidRPr="00C1228C" w:rsidTr="00C1228C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1228C" w:rsidRPr="00C1228C" w:rsidTr="00C1228C">
        <w:trPr>
          <w:trHeight w:val="300"/>
        </w:trPr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Овчинникова Елена Владимировна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257 809,90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земли населенных пунктов (поселений) (Общая долевая 1/6 доли)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легковой: Mitsubisi  Lancer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совершались</w:t>
            </w:r>
          </w:p>
        </w:tc>
      </w:tr>
      <w:tr w:rsidR="00C1228C" w:rsidRPr="00C1228C" w:rsidTr="00C1228C">
        <w:trPr>
          <w:trHeight w:val="300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228C" w:rsidRPr="00C1228C" w:rsidTr="00C1228C">
        <w:trPr>
          <w:trHeight w:val="300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228C" w:rsidRPr="00C1228C" w:rsidTr="00C1228C">
        <w:trPr>
          <w:trHeight w:val="705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228C" w:rsidRPr="00C1228C" w:rsidTr="00C1228C">
        <w:trPr>
          <w:trHeight w:val="1905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 (общая долевая 1/134)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32160000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228C" w:rsidRPr="00C1228C" w:rsidTr="00C1228C">
        <w:trPr>
          <w:trHeight w:val="1020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часть жилого дома (Общая долевая 1/6 доли)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228C" w:rsidRPr="00C1228C" w:rsidTr="00C1228C">
        <w:trPr>
          <w:trHeight w:val="1785"/>
        </w:trPr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земли населенных пунктов (поселений) (Общая долевая 4/6 доли)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совершались</w:t>
            </w:r>
          </w:p>
        </w:tc>
      </w:tr>
      <w:tr w:rsidR="00C1228C" w:rsidRPr="00C1228C" w:rsidTr="00C1228C">
        <w:trPr>
          <w:trHeight w:val="1035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часть жилого дома (Общая долевая 4/6 доли)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228C" w:rsidRPr="00C1228C" w:rsidTr="00C1228C">
        <w:trPr>
          <w:trHeight w:val="1800"/>
        </w:trPr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земли населенных пунктов (поселений) (Общая долевая 1/6 доли)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совершались</w:t>
            </w:r>
          </w:p>
        </w:tc>
      </w:tr>
      <w:tr w:rsidR="00C1228C" w:rsidRPr="00C1228C" w:rsidTr="00C1228C">
        <w:trPr>
          <w:trHeight w:val="1035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часть жилого дома (Общая долевая 1/6 доли)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228C" w:rsidRPr="00C1228C" w:rsidTr="00C1228C">
        <w:trPr>
          <w:trHeight w:val="630"/>
        </w:trPr>
        <w:tc>
          <w:tcPr>
            <w:tcW w:w="133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28C" w:rsidRPr="00C1228C" w:rsidRDefault="00C1228C" w:rsidP="00C122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2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(*) Сведения указываются, если в отчетном году была совершена сделка, сумма которой превышает общий доход сотрудника ппарата Собрания депутатов и его супруги (супруга) за три последних года, предшествующих совершению сделки.</w:t>
            </w:r>
          </w:p>
        </w:tc>
      </w:tr>
    </w:tbl>
    <w:p w:rsidR="00C1228C" w:rsidRDefault="00C1228C" w:rsidP="001C34A2"/>
    <w:tbl>
      <w:tblPr>
        <w:tblW w:w="14320" w:type="dxa"/>
        <w:tblInd w:w="93" w:type="dxa"/>
        <w:tblLook w:val="04A0"/>
      </w:tblPr>
      <w:tblGrid>
        <w:gridCol w:w="1551"/>
        <w:gridCol w:w="1231"/>
        <w:gridCol w:w="1901"/>
        <w:gridCol w:w="1001"/>
        <w:gridCol w:w="1434"/>
        <w:gridCol w:w="1762"/>
        <w:gridCol w:w="1464"/>
        <w:gridCol w:w="1005"/>
        <w:gridCol w:w="1434"/>
        <w:gridCol w:w="1537"/>
      </w:tblGrid>
      <w:tr w:rsidR="00D058E1" w:rsidRPr="00D058E1" w:rsidTr="00D058E1">
        <w:trPr>
          <w:trHeight w:val="705"/>
        </w:trPr>
        <w:tc>
          <w:tcPr>
            <w:tcW w:w="14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 о доходах, расходах, об имуществе и обязательствах имущественного характера депутатов Совета Питерского муниципального образования Питерского муниципального района, их супругов и несовершеннолетних детей за 2018 год, размещаемых на официальном сайте администрации Питерского муниципального района</w:t>
            </w:r>
          </w:p>
        </w:tc>
      </w:tr>
      <w:tr w:rsidR="00D058E1" w:rsidRPr="00D058E1" w:rsidTr="00D058E1">
        <w:trPr>
          <w:trHeight w:val="168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Деклариро-ванный годовой доход за 2018 год (руб.)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Перечень объектов недвижимого имущества и транспортных средствах, принадлежащих на праве собственности </w:t>
            </w:r>
          </w:p>
        </w:tc>
        <w:tc>
          <w:tcPr>
            <w:tcW w:w="3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 о расходах и источниках получения,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уставочных (складочных) капиталах организаций)(*)</w:t>
            </w:r>
          </w:p>
        </w:tc>
      </w:tr>
      <w:tr w:rsidR="00D058E1" w:rsidRPr="00D058E1" w:rsidTr="00D058E1">
        <w:trPr>
          <w:trHeight w:val="51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3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150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недвижимого имущества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недвижимого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315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058E1" w:rsidRPr="00D058E1" w:rsidTr="00D058E1">
        <w:trPr>
          <w:trHeight w:val="1785"/>
        </w:trPr>
        <w:tc>
          <w:tcPr>
            <w:tcW w:w="1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Андреев Василий Петрович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587 109,12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ведения приусадебного хозяйства (индивидуальная)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легковой: ВАЗ 21093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совершались</w:t>
            </w:r>
          </w:p>
        </w:tc>
      </w:tr>
      <w:tr w:rsidR="00D058E1" w:rsidRPr="00D058E1" w:rsidTr="00D058E1">
        <w:trPr>
          <w:trHeight w:val="765"/>
        </w:trPr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Часть жилого дома (общая долевая 1/2)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78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345 799,37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Часть жилого дома (общая долевая 1/2)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совершались</w:t>
            </w:r>
          </w:p>
        </w:tc>
      </w:tr>
      <w:tr w:rsidR="00D058E1" w:rsidRPr="00D058E1" w:rsidTr="00D058E1">
        <w:trPr>
          <w:trHeight w:val="51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Котельникова Оксана Антоновна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289 725,82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совершались</w:t>
            </w:r>
          </w:p>
        </w:tc>
      </w:tr>
      <w:tr w:rsidR="00D058E1" w:rsidRPr="00D058E1" w:rsidTr="00D058E1">
        <w:trPr>
          <w:trHeight w:val="1530"/>
        </w:trPr>
        <w:tc>
          <w:tcPr>
            <w:tcW w:w="1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Еличев Олег Владимирович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ИЖ 2126 1999 г.в.;    Mitsubishi Outlander 2011 г.в.;                   ЗАЗ SENS 2007 г.в.;                        Форд Транзит БУС 2008 г.в.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совершались</w:t>
            </w:r>
          </w:p>
        </w:tc>
      </w:tr>
      <w:tr w:rsidR="00D058E1" w:rsidRPr="00D058E1" w:rsidTr="00D058E1">
        <w:trPr>
          <w:trHeight w:val="510"/>
        </w:trPr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часть жилого дома 1/2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1020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Форд Транзит БУС 2007 г.в.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совершались</w:t>
            </w:r>
          </w:p>
        </w:tc>
      </w:tr>
      <w:tr w:rsidR="00D058E1" w:rsidRPr="00D058E1" w:rsidTr="00D058E1">
        <w:trPr>
          <w:trHeight w:val="51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(совместный)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58E1" w:rsidRPr="00D058E1" w:rsidTr="00D058E1">
        <w:trPr>
          <w:trHeight w:val="1035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безвозмездное бессрочное пользование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совершались</w:t>
            </w:r>
          </w:p>
        </w:tc>
      </w:tr>
      <w:tr w:rsidR="00D058E1" w:rsidRPr="00D058E1" w:rsidTr="00D058E1">
        <w:trPr>
          <w:trHeight w:val="765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Безменова Татьяна Александровна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299 244,00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Часть жилого дома (общая совместная)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совершались</w:t>
            </w:r>
          </w:p>
        </w:tc>
      </w:tr>
      <w:tr w:rsidR="00D058E1" w:rsidRPr="00D058E1" w:rsidTr="00D058E1">
        <w:trPr>
          <w:trHeight w:val="1785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230 612,42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Земельный участок для ведения приусадебного хозяйства (индивидуальная)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легковой: ВАЗ 2107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совершались</w:t>
            </w:r>
          </w:p>
        </w:tc>
      </w:tr>
      <w:tr w:rsidR="00D058E1" w:rsidRPr="00D058E1" w:rsidTr="00D058E1">
        <w:trPr>
          <w:trHeight w:val="78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Часть жилого дома (общая совместная)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765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Акимов Геннадий  Николаевич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798 847,10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Часть жилого дома (общая совместная)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легковой: ВАЗ 21074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совершались</w:t>
            </w:r>
          </w:p>
        </w:tc>
      </w:tr>
      <w:tr w:rsidR="00D058E1" w:rsidRPr="00D058E1" w:rsidTr="00D058E1">
        <w:trPr>
          <w:trHeight w:val="405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Lifan briz 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1020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261 259,99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Часть жилого дома (общая совместная)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848,3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совершались</w:t>
            </w:r>
          </w:p>
        </w:tc>
      </w:tr>
      <w:tr w:rsidR="00D058E1" w:rsidRPr="00D058E1" w:rsidTr="00D058E1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1545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приусадебный (индивидуальная)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848,3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58E1" w:rsidRPr="00D058E1" w:rsidTr="00D058E1">
        <w:trPr>
          <w:trHeight w:val="2580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Боженко  Александр  Анатольевич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676 260,21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легковой  Lifan 215 800, 2013 год (индивидуальная)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дом, безвозмездное пользование, бессрочное  (договор найма служебного помещения на период трудовых отношений)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совершались</w:t>
            </w:r>
          </w:p>
        </w:tc>
      </w:tr>
      <w:tr w:rsidR="00D058E1" w:rsidRPr="00D058E1" w:rsidTr="00D058E1">
        <w:trPr>
          <w:trHeight w:val="102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трехкомнатная (общая долевая 1/8)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58E1" w:rsidRPr="00D058E1" w:rsidTr="00D058E1">
        <w:trPr>
          <w:trHeight w:val="1275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762 362,67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однокомнатная (индивидуальная)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Жилой дом, безвозмездное пользование, бессрочное  (договор </w:t>
            </w: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найма служебного помещения на период трудовых отношений)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совершались</w:t>
            </w:r>
          </w:p>
        </w:tc>
      </w:tr>
      <w:tr w:rsidR="00D058E1" w:rsidRPr="00D058E1" w:rsidTr="00D058E1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75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1275"/>
        </w:trPr>
        <w:tc>
          <w:tcPr>
            <w:tcW w:w="1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Решетников Владимир Александрович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858 402,64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ведения приусадебного хозяйства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Нива Chevrolet 212300-55 (индивидуальная)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совершались</w:t>
            </w:r>
          </w:p>
        </w:tc>
      </w:tr>
      <w:tr w:rsidR="00D058E1" w:rsidRPr="00D058E1" w:rsidTr="00D058E1">
        <w:trPr>
          <w:trHeight w:val="510"/>
        </w:trPr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765"/>
        </w:trPr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300"/>
        </w:trPr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510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434 282,82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(долевая)              квартира (индивидульная)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89,5                                                 73,2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совершались</w:t>
            </w:r>
          </w:p>
        </w:tc>
      </w:tr>
      <w:tr w:rsidR="00D058E1" w:rsidRPr="00D058E1" w:rsidTr="00D058E1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6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300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Филатов  Александр  Александрович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519 003,97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ВАЗ-210740, легковой  (индивидуальная)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Безвозмездное пользование квартирой, бессрочное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совершались</w:t>
            </w:r>
          </w:p>
        </w:tc>
      </w:tr>
      <w:tr w:rsidR="00D058E1" w:rsidRPr="00D058E1" w:rsidTr="00D058E1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23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Прицеп  тракторный (12т), (индивидуальная)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58E1" w:rsidRPr="00D058E1" w:rsidTr="00D058E1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825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2085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634 704,79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ведения личногоподсобного хозяйства (индивидуальная)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924,62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ипотечный кредит 830000/813104</w:t>
            </w:r>
          </w:p>
        </w:tc>
      </w:tr>
      <w:tr w:rsidR="00D058E1" w:rsidRPr="00D058E1" w:rsidTr="00D058E1">
        <w:trPr>
          <w:trHeight w:val="765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1890"/>
        </w:trPr>
        <w:tc>
          <w:tcPr>
            <w:tcW w:w="1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Тульникова Елена Валерьевна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287 448,00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ведения личного подсобного хозяйства (долевое)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 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совершались</w:t>
            </w:r>
          </w:p>
        </w:tc>
      </w:tr>
      <w:tr w:rsidR="00D058E1" w:rsidRPr="00D058E1" w:rsidTr="00D058E1">
        <w:trPr>
          <w:trHeight w:val="615"/>
        </w:trPr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(долевое)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58E1" w:rsidRPr="00D058E1" w:rsidTr="00D058E1">
        <w:trPr>
          <w:trHeight w:val="600"/>
        </w:trPr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(долевое)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58E1" w:rsidRPr="00D058E1" w:rsidTr="00D058E1">
        <w:trPr>
          <w:trHeight w:val="1290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168 084,00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ведения личного подсобного хозяйства (долевое)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совершались</w:t>
            </w:r>
          </w:p>
        </w:tc>
      </w:tr>
      <w:tr w:rsidR="00D058E1" w:rsidRPr="00D058E1" w:rsidTr="00D058E1">
        <w:trPr>
          <w:trHeight w:val="63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(долевое)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58E1" w:rsidRPr="00D058E1" w:rsidTr="00D058E1">
        <w:trPr>
          <w:trHeight w:val="1290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ведения личного подсобного хозяйства (долевое)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совершались</w:t>
            </w:r>
          </w:p>
        </w:tc>
      </w:tr>
      <w:tr w:rsidR="00D058E1" w:rsidRPr="00D058E1" w:rsidTr="00D058E1">
        <w:trPr>
          <w:trHeight w:val="615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(долевое)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58E1" w:rsidRPr="00D058E1" w:rsidTr="00D058E1">
        <w:trPr>
          <w:trHeight w:val="645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(долевое)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58E1" w:rsidRPr="00D058E1" w:rsidTr="00D058E1">
        <w:trPr>
          <w:trHeight w:val="630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часть жилого дома (долевое)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58E1" w:rsidRPr="00D058E1" w:rsidTr="00D058E1">
        <w:trPr>
          <w:trHeight w:val="129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ведения личного подсобного хозяйства (долевое)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58E1" w:rsidRPr="00D058E1" w:rsidTr="00D058E1">
        <w:trPr>
          <w:trHeight w:val="1290"/>
        </w:trPr>
        <w:tc>
          <w:tcPr>
            <w:tcW w:w="16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ведения личного подсобного хозяйства (долевое)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58E1" w:rsidRPr="00D058E1" w:rsidTr="00D058E1">
        <w:trPr>
          <w:trHeight w:val="690"/>
        </w:trPr>
        <w:tc>
          <w:tcPr>
            <w:tcW w:w="16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часть жилого дома (долевое)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58E1" w:rsidRPr="00D058E1" w:rsidTr="00D058E1">
        <w:trPr>
          <w:trHeight w:val="630"/>
        </w:trPr>
        <w:tc>
          <w:tcPr>
            <w:tcW w:w="16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(долевое)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58E1" w:rsidRPr="00D058E1" w:rsidTr="00D058E1">
        <w:trPr>
          <w:trHeight w:val="300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Юдина Наталия Владимировна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542 918,03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1/2 собственность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ипотечный кредит 969000/969000</w:t>
            </w:r>
          </w:p>
        </w:tc>
      </w:tr>
      <w:tr w:rsidR="00D058E1" w:rsidRPr="00D058E1" w:rsidTr="00D058E1">
        <w:trPr>
          <w:trHeight w:val="54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300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149 280,00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безвозмездное пользование квартирой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совершались</w:t>
            </w:r>
          </w:p>
        </w:tc>
      </w:tr>
      <w:tr w:rsidR="00D058E1" w:rsidRPr="00D058E1" w:rsidTr="00D058E1">
        <w:trPr>
          <w:trHeight w:val="555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8E1" w:rsidRPr="00D058E1" w:rsidRDefault="00D058E1" w:rsidP="00D05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8E1" w:rsidRPr="00D058E1" w:rsidTr="00D058E1">
        <w:trPr>
          <w:trHeight w:val="675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1/2 собственность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8E1" w:rsidRPr="00D058E1" w:rsidRDefault="00D058E1" w:rsidP="00D058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8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совершались</w:t>
            </w:r>
          </w:p>
        </w:tc>
      </w:tr>
    </w:tbl>
    <w:p w:rsidR="00C1228C" w:rsidRDefault="00C1228C" w:rsidP="001C34A2"/>
    <w:p w:rsidR="00C1228C" w:rsidRPr="001C34A2" w:rsidRDefault="00C1228C" w:rsidP="001C34A2"/>
    <w:sectPr w:rsidR="00C1228C" w:rsidRPr="001C34A2" w:rsidSect="00F521C7">
      <w:footerReference w:type="default" r:id="rId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6A" w:rsidRDefault="00A57B9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37</w:t>
    </w:r>
    <w:r>
      <w:fldChar w:fldCharType="end"/>
    </w:r>
  </w:p>
  <w:p w:rsidR="00CF066A" w:rsidRDefault="00A57B9B">
    <w:pPr>
      <w:pStyle w:val="a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150B0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7F3575"/>
    <w:rsid w:val="00807380"/>
    <w:rsid w:val="008C09C5"/>
    <w:rsid w:val="0097184D"/>
    <w:rsid w:val="009F48C4"/>
    <w:rsid w:val="00A22E7B"/>
    <w:rsid w:val="00A23DD1"/>
    <w:rsid w:val="00A57B9B"/>
    <w:rsid w:val="00BE110E"/>
    <w:rsid w:val="00C1228C"/>
    <w:rsid w:val="00C76735"/>
    <w:rsid w:val="00D058E1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7F3575"/>
    <w:pPr>
      <w:keepNext/>
      <w:spacing w:after="0" w:line="240" w:lineRule="auto"/>
      <w:jc w:val="center"/>
      <w:outlineLvl w:val="8"/>
    </w:pPr>
    <w:rPr>
      <w:rFonts w:eastAsia="Times New Roman"/>
      <w:b/>
      <w:sz w:val="2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90">
    <w:name w:val="Заголовок 9 Знак"/>
    <w:basedOn w:val="a0"/>
    <w:link w:val="9"/>
    <w:rsid w:val="007F3575"/>
    <w:rPr>
      <w:rFonts w:eastAsia="Times New Roman"/>
      <w:b/>
      <w:sz w:val="22"/>
      <w:szCs w:val="24"/>
      <w:lang/>
    </w:rPr>
  </w:style>
  <w:style w:type="paragraph" w:styleId="a8">
    <w:name w:val="Balloon Text"/>
    <w:basedOn w:val="a"/>
    <w:link w:val="a9"/>
    <w:uiPriority w:val="99"/>
    <w:semiHidden/>
    <w:rsid w:val="007F357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F3575"/>
    <w:rPr>
      <w:rFonts w:ascii="Tahoma" w:hAnsi="Tahoma"/>
      <w:sz w:val="16"/>
      <w:szCs w:val="16"/>
      <w:lang/>
    </w:rPr>
  </w:style>
  <w:style w:type="paragraph" w:customStyle="1" w:styleId="ConsPlusNormal">
    <w:name w:val="ConsPlusNormal"/>
    <w:rsid w:val="007F35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 Знак"/>
    <w:link w:val="ab"/>
    <w:rsid w:val="007F3575"/>
    <w:rPr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7F3575"/>
    <w:pPr>
      <w:shd w:val="clear" w:color="auto" w:fill="FFFFFF"/>
      <w:spacing w:after="0" w:line="317" w:lineRule="exact"/>
    </w:pPr>
    <w:rPr>
      <w:sz w:val="26"/>
      <w:szCs w:val="26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semiHidden/>
    <w:rsid w:val="007F3575"/>
    <w:rPr>
      <w:sz w:val="24"/>
      <w:szCs w:val="28"/>
      <w:lang w:eastAsia="en-US"/>
    </w:rPr>
  </w:style>
  <w:style w:type="paragraph" w:styleId="ac">
    <w:name w:val="header"/>
    <w:basedOn w:val="a"/>
    <w:link w:val="ad"/>
    <w:rsid w:val="007F357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/>
    </w:rPr>
  </w:style>
  <w:style w:type="character" w:customStyle="1" w:styleId="ad">
    <w:name w:val="Верхний колонтитул Знак"/>
    <w:basedOn w:val="a0"/>
    <w:link w:val="ac"/>
    <w:rsid w:val="007F3575"/>
    <w:rPr>
      <w:rFonts w:ascii="Calibri" w:hAnsi="Calibri"/>
      <w:sz w:val="22"/>
      <w:szCs w:val="22"/>
      <w:lang/>
    </w:rPr>
  </w:style>
  <w:style w:type="paragraph" w:styleId="ae">
    <w:name w:val="footer"/>
    <w:basedOn w:val="a"/>
    <w:link w:val="af"/>
    <w:uiPriority w:val="99"/>
    <w:rsid w:val="007F357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/>
    </w:rPr>
  </w:style>
  <w:style w:type="character" w:customStyle="1" w:styleId="af">
    <w:name w:val="Нижний колонтитул Знак"/>
    <w:basedOn w:val="a0"/>
    <w:link w:val="ae"/>
    <w:uiPriority w:val="99"/>
    <w:rsid w:val="007F3575"/>
    <w:rPr>
      <w:rFonts w:ascii="Calibri" w:hAnsi="Calibri"/>
      <w:sz w:val="22"/>
      <w:szCs w:val="22"/>
      <w:lang/>
    </w:rPr>
  </w:style>
  <w:style w:type="paragraph" w:styleId="31">
    <w:name w:val="Body Text Indent 3"/>
    <w:basedOn w:val="a"/>
    <w:link w:val="32"/>
    <w:rsid w:val="007F3575"/>
    <w:pPr>
      <w:spacing w:after="120"/>
      <w:ind w:left="283"/>
    </w:pPr>
    <w:rPr>
      <w:rFonts w:ascii="Calibri" w:hAnsi="Calibri"/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7F3575"/>
    <w:rPr>
      <w:rFonts w:ascii="Calibri" w:hAnsi="Calibri"/>
      <w:sz w:val="16"/>
      <w:szCs w:val="16"/>
      <w:lang/>
    </w:rPr>
  </w:style>
  <w:style w:type="paragraph" w:styleId="af0">
    <w:name w:val="No Spacing"/>
    <w:uiPriority w:val="1"/>
    <w:qFormat/>
    <w:rsid w:val="007F3575"/>
    <w:rPr>
      <w:rFonts w:ascii="Calibri" w:hAnsi="Calibri"/>
      <w:sz w:val="22"/>
      <w:szCs w:val="22"/>
    </w:rPr>
  </w:style>
  <w:style w:type="table" w:styleId="af1">
    <w:name w:val="Table Grid"/>
    <w:basedOn w:val="a1"/>
    <w:uiPriority w:val="59"/>
    <w:rsid w:val="007F357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F3575"/>
    <w:pPr>
      <w:spacing w:after="120" w:line="480" w:lineRule="auto"/>
    </w:pPr>
    <w:rPr>
      <w:rFonts w:ascii="Calibri" w:hAnsi="Calibri"/>
      <w:sz w:val="22"/>
      <w:szCs w:val="22"/>
      <w:lang/>
    </w:rPr>
  </w:style>
  <w:style w:type="character" w:customStyle="1" w:styleId="22">
    <w:name w:val="Основной текст 2 Знак"/>
    <w:basedOn w:val="a0"/>
    <w:link w:val="21"/>
    <w:rsid w:val="007F3575"/>
    <w:rPr>
      <w:rFonts w:ascii="Calibri" w:hAnsi="Calibri"/>
      <w:sz w:val="22"/>
      <w:szCs w:val="22"/>
      <w:lang/>
    </w:rPr>
  </w:style>
  <w:style w:type="paragraph" w:styleId="23">
    <w:name w:val="Body Text Indent 2"/>
    <w:basedOn w:val="a"/>
    <w:link w:val="24"/>
    <w:rsid w:val="007F3575"/>
    <w:pPr>
      <w:spacing w:after="120" w:line="480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24">
    <w:name w:val="Основной текст с отступом 2 Знак"/>
    <w:basedOn w:val="a0"/>
    <w:link w:val="23"/>
    <w:rsid w:val="007F3575"/>
    <w:rPr>
      <w:rFonts w:ascii="Calibri" w:hAnsi="Calibri"/>
      <w:sz w:val="22"/>
      <w:szCs w:val="22"/>
      <w:lang/>
    </w:rPr>
  </w:style>
  <w:style w:type="paragraph" w:customStyle="1" w:styleId="u">
    <w:name w:val="u"/>
    <w:basedOn w:val="a"/>
    <w:rsid w:val="007F357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2">
    <w:name w:val="List Paragraph"/>
    <w:basedOn w:val="a"/>
    <w:uiPriority w:val="34"/>
    <w:qFormat/>
    <w:rsid w:val="007F3575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7F357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41</Pages>
  <Words>5529</Words>
  <Characters>31521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2017-05-15T04:35:00Z</dcterms:created>
  <dcterms:modified xsi:type="dcterms:W3CDTF">2019-11-20T04:02:00Z</dcterms:modified>
</cp:coreProperties>
</file>