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30" w:rsidRPr="00C3660E" w:rsidRDefault="00D24F30" w:rsidP="00D24F3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D24F30" w:rsidRDefault="00D24F30" w:rsidP="00D24F3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по финансово-экономическим вопросам – начальника МКУ Финансовое управление</w:t>
      </w:r>
    </w:p>
    <w:p w:rsidR="00D24F30" w:rsidRPr="00C3660E" w:rsidRDefault="00D24F30" w:rsidP="00D24F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</w:t>
      </w:r>
      <w:r w:rsidR="001D2840"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семьи</w:t>
      </w:r>
    </w:p>
    <w:p w:rsidR="00D24F30" w:rsidRDefault="00D24F30" w:rsidP="00D24F3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D24F30" w:rsidRDefault="00D24F30" w:rsidP="00D24F30">
      <w:pPr>
        <w:jc w:val="center"/>
        <w:rPr>
          <w:sz w:val="28"/>
          <w:szCs w:val="28"/>
        </w:rPr>
      </w:pPr>
    </w:p>
    <w:p w:rsidR="00D24F30" w:rsidRDefault="00D24F30" w:rsidP="00D24F30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D24F30" w:rsidRPr="00C3660E" w:rsidTr="0089242F">
        <w:tc>
          <w:tcPr>
            <w:tcW w:w="2268" w:type="dxa"/>
            <w:vMerge w:val="restart"/>
          </w:tcPr>
          <w:p w:rsidR="00D24F30" w:rsidRPr="00C3660E" w:rsidRDefault="00D24F30" w:rsidP="0089242F">
            <w:pPr>
              <w:jc w:val="center"/>
            </w:pPr>
          </w:p>
        </w:tc>
        <w:tc>
          <w:tcPr>
            <w:tcW w:w="2084" w:type="dxa"/>
            <w:vMerge w:val="restart"/>
          </w:tcPr>
          <w:p w:rsidR="00D24F30" w:rsidRPr="00C3660E" w:rsidRDefault="00D24F30" w:rsidP="0089242F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D24F30" w:rsidRPr="00C3660E" w:rsidRDefault="00D24F30" w:rsidP="0089242F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D24F30" w:rsidRPr="00C3660E" w:rsidRDefault="00D24F30" w:rsidP="0089242F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D24F30" w:rsidRPr="00C3660E" w:rsidTr="0089242F">
        <w:tc>
          <w:tcPr>
            <w:tcW w:w="2268" w:type="dxa"/>
            <w:vMerge/>
          </w:tcPr>
          <w:p w:rsidR="00D24F30" w:rsidRPr="00C3660E" w:rsidRDefault="00D24F30" w:rsidP="0089242F">
            <w:pPr>
              <w:jc w:val="center"/>
            </w:pPr>
          </w:p>
        </w:tc>
        <w:tc>
          <w:tcPr>
            <w:tcW w:w="2084" w:type="dxa"/>
            <w:vMerge/>
          </w:tcPr>
          <w:p w:rsidR="00D24F30" w:rsidRPr="00C3660E" w:rsidRDefault="00D24F30" w:rsidP="0089242F">
            <w:pPr>
              <w:jc w:val="center"/>
            </w:pPr>
          </w:p>
        </w:tc>
        <w:tc>
          <w:tcPr>
            <w:tcW w:w="1929" w:type="dxa"/>
          </w:tcPr>
          <w:p w:rsidR="00D24F30" w:rsidRPr="00C3660E" w:rsidRDefault="00D24F30" w:rsidP="0089242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D24F30" w:rsidRPr="00C3660E" w:rsidRDefault="00D24F30" w:rsidP="0089242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D24F30" w:rsidRPr="00C3660E" w:rsidRDefault="00D24F30" w:rsidP="0089242F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D24F30" w:rsidRPr="00C3660E" w:rsidRDefault="00D24F30" w:rsidP="0089242F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D24F30" w:rsidRPr="00C3660E" w:rsidRDefault="00D24F30" w:rsidP="0089242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D24F30" w:rsidRPr="00C3660E" w:rsidRDefault="00D24F30" w:rsidP="0089242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D24F30" w:rsidRPr="00C3660E" w:rsidRDefault="00D24F30" w:rsidP="0089242F">
            <w:pPr>
              <w:jc w:val="center"/>
            </w:pPr>
            <w:r w:rsidRPr="00C3660E">
              <w:t>страна расположения</w:t>
            </w:r>
          </w:p>
        </w:tc>
      </w:tr>
      <w:tr w:rsidR="00D24F30" w:rsidRPr="00C3660E" w:rsidTr="0089242F">
        <w:tc>
          <w:tcPr>
            <w:tcW w:w="2268" w:type="dxa"/>
          </w:tcPr>
          <w:p w:rsidR="00D24F30" w:rsidRPr="00E401E7" w:rsidRDefault="00D24F30" w:rsidP="00892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Заболоцкая Ольга Вячеславовна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988 161,70</w:t>
            </w:r>
          </w:p>
        </w:tc>
        <w:tc>
          <w:tcPr>
            <w:tcW w:w="1929" w:type="dxa"/>
          </w:tcPr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квартира</w:t>
            </w: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Default="00D24F30" w:rsidP="0089242F">
            <w:pPr>
              <w:rPr>
                <w:sz w:val="28"/>
                <w:szCs w:val="28"/>
              </w:rPr>
            </w:pPr>
          </w:p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Pr="005331DD" w:rsidRDefault="00D24F30" w:rsidP="0089242F">
            <w:pPr>
              <w:rPr>
                <w:sz w:val="28"/>
                <w:szCs w:val="28"/>
              </w:rPr>
            </w:pPr>
          </w:p>
          <w:p w:rsidR="00D24F30" w:rsidRDefault="00D24F30" w:rsidP="0089242F">
            <w:pPr>
              <w:rPr>
                <w:sz w:val="28"/>
                <w:szCs w:val="28"/>
              </w:rPr>
            </w:pPr>
          </w:p>
          <w:p w:rsidR="00D24F30" w:rsidRPr="005331DD" w:rsidRDefault="00D24F30" w:rsidP="008924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D24F30" w:rsidRPr="005331DD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FunGardo</w:t>
            </w:r>
            <w:proofErr w:type="spellEnd"/>
          </w:p>
        </w:tc>
        <w:tc>
          <w:tcPr>
            <w:tcW w:w="1795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spellStart"/>
            <w:r>
              <w:rPr>
                <w:sz w:val="28"/>
                <w:szCs w:val="28"/>
                <w:lang w:val="en-US"/>
              </w:rPr>
              <w:t>вартира</w:t>
            </w:r>
            <w:proofErr w:type="spellEnd"/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</w:p>
          <w:p w:rsidR="00D24F30" w:rsidRPr="00933FB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00" w:type="dxa"/>
          </w:tcPr>
          <w:p w:rsidR="00D24F30" w:rsidRDefault="00D24F30" w:rsidP="0089242F">
            <w:pPr>
              <w:jc w:val="center"/>
            </w:pPr>
            <w:r>
              <w:t>50,8</w:t>
            </w:r>
          </w:p>
          <w:p w:rsidR="00D24F30" w:rsidRDefault="00D24F30" w:rsidP="0089242F"/>
          <w:p w:rsidR="00D24F30" w:rsidRDefault="00D24F30" w:rsidP="0089242F"/>
          <w:p w:rsidR="00D24F30" w:rsidRDefault="00D24F30" w:rsidP="0089242F">
            <w:pPr>
              <w:jc w:val="center"/>
            </w:pPr>
          </w:p>
          <w:p w:rsidR="00D24F30" w:rsidRPr="00933FB0" w:rsidRDefault="00D24F30" w:rsidP="0089242F">
            <w:pPr>
              <w:jc w:val="center"/>
            </w:pPr>
            <w:r>
              <w:t>50,0</w:t>
            </w:r>
          </w:p>
        </w:tc>
        <w:tc>
          <w:tcPr>
            <w:tcW w:w="1747" w:type="dxa"/>
          </w:tcPr>
          <w:p w:rsidR="00D24F30" w:rsidRDefault="00D24F30" w:rsidP="0089242F">
            <w:pPr>
              <w:jc w:val="center"/>
            </w:pPr>
            <w:r>
              <w:t>Россия</w:t>
            </w:r>
          </w:p>
          <w:p w:rsidR="00D24F30" w:rsidRPr="00933FB0" w:rsidRDefault="00D24F30" w:rsidP="0089242F"/>
          <w:p w:rsidR="00D24F30" w:rsidRDefault="00D24F30" w:rsidP="0089242F"/>
          <w:p w:rsidR="00D24F30" w:rsidRDefault="00D24F30" w:rsidP="0089242F">
            <w:pPr>
              <w:jc w:val="center"/>
            </w:pPr>
          </w:p>
          <w:p w:rsidR="00D24F30" w:rsidRPr="00933FB0" w:rsidRDefault="00D24F30" w:rsidP="0089242F">
            <w:pPr>
              <w:jc w:val="center"/>
            </w:pPr>
            <w:r>
              <w:t>Россия</w:t>
            </w:r>
          </w:p>
        </w:tc>
      </w:tr>
      <w:tr w:rsidR="00D24F30" w:rsidRPr="00C3660E" w:rsidTr="0089242F">
        <w:tc>
          <w:tcPr>
            <w:tcW w:w="2268" w:type="dxa"/>
          </w:tcPr>
          <w:p w:rsidR="00D24F30" w:rsidRDefault="00D24F30" w:rsidP="00892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310 580,83</w:t>
            </w:r>
          </w:p>
        </w:tc>
        <w:tc>
          <w:tcPr>
            <w:tcW w:w="1929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D24F30" w:rsidRPr="00E401E7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728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 Town</w:t>
            </w:r>
            <w:r>
              <w:rPr>
                <w:sz w:val="28"/>
                <w:szCs w:val="28"/>
              </w:rPr>
              <w:t xml:space="preserve"> А</w:t>
            </w:r>
            <w:proofErr w:type="spellStart"/>
            <w:r>
              <w:rPr>
                <w:sz w:val="28"/>
                <w:szCs w:val="28"/>
                <w:lang w:val="en-US"/>
              </w:rPr>
              <w:t>ce</w:t>
            </w:r>
            <w:proofErr w:type="spellEnd"/>
          </w:p>
        </w:tc>
        <w:tc>
          <w:tcPr>
            <w:tcW w:w="1795" w:type="dxa"/>
          </w:tcPr>
          <w:p w:rsidR="00D24F30" w:rsidRDefault="00D24F30" w:rsidP="00892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spellStart"/>
            <w:r>
              <w:rPr>
                <w:sz w:val="28"/>
                <w:szCs w:val="28"/>
                <w:lang w:val="en-US"/>
              </w:rPr>
              <w:t>вартира</w:t>
            </w:r>
            <w:proofErr w:type="spellEnd"/>
          </w:p>
        </w:tc>
        <w:tc>
          <w:tcPr>
            <w:tcW w:w="1200" w:type="dxa"/>
          </w:tcPr>
          <w:p w:rsidR="00D24F30" w:rsidRPr="00933FB0" w:rsidRDefault="00D24F30" w:rsidP="0089242F">
            <w:pPr>
              <w:jc w:val="center"/>
            </w:pPr>
            <w:r>
              <w:t>50,</w:t>
            </w:r>
            <w:r w:rsidRPr="00933FB0">
              <w:t>8</w:t>
            </w:r>
          </w:p>
        </w:tc>
        <w:tc>
          <w:tcPr>
            <w:tcW w:w="1747" w:type="dxa"/>
          </w:tcPr>
          <w:p w:rsidR="00D24F30" w:rsidRDefault="00D24F30" w:rsidP="0089242F">
            <w:pPr>
              <w:jc w:val="center"/>
            </w:pPr>
            <w:r>
              <w:t>Россия</w:t>
            </w:r>
          </w:p>
        </w:tc>
      </w:tr>
    </w:tbl>
    <w:p w:rsidR="00D24F30" w:rsidRDefault="00D24F30" w:rsidP="00D24F30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D24F30" w:rsidRDefault="00D24F30" w:rsidP="00D24F30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D24F30" w:rsidRDefault="00D24F30" w:rsidP="00D24F30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D24F30" w:rsidRDefault="00D24F30" w:rsidP="00D24F30">
      <w:pPr>
        <w:ind w:firstLine="840"/>
        <w:rPr>
          <w:sz w:val="28"/>
          <w:szCs w:val="28"/>
        </w:rPr>
      </w:pPr>
    </w:p>
    <w:p w:rsidR="00D24F30" w:rsidRPr="00E06F2B" w:rsidRDefault="00D24F30" w:rsidP="00D24F30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467567" w:rsidRDefault="00467567"/>
    <w:sectPr w:rsidR="00467567" w:rsidSect="00D24F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F30"/>
    <w:rsid w:val="001D2840"/>
    <w:rsid w:val="00467567"/>
    <w:rsid w:val="008C45CE"/>
    <w:rsid w:val="00B403EB"/>
    <w:rsid w:val="00D24F30"/>
    <w:rsid w:val="00D96964"/>
    <w:rsid w:val="00DE049F"/>
    <w:rsid w:val="00EA5E09"/>
    <w:rsid w:val="00ED22BD"/>
    <w:rsid w:val="00FC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2016-04-01T06:28:00Z</dcterms:created>
  <dcterms:modified xsi:type="dcterms:W3CDTF">2016-04-06T05:54:00Z</dcterms:modified>
</cp:coreProperties>
</file>