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AA" w:rsidRPr="00C3660E" w:rsidRDefault="00504AAA" w:rsidP="00504AA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504AAA" w:rsidRDefault="00504AAA" w:rsidP="00504AAA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муниципального хозяйства  администрации</w:t>
      </w:r>
    </w:p>
    <w:p w:rsidR="00504AAA" w:rsidRDefault="00504AAA" w:rsidP="00504A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504AAA" w:rsidRPr="00C3660E" w:rsidRDefault="00504AAA" w:rsidP="00504A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504AAA" w:rsidRDefault="00504AAA" w:rsidP="00504AAA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504AAA" w:rsidRPr="003D1FD8" w:rsidRDefault="00504AAA" w:rsidP="00504AAA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504AAA" w:rsidRPr="00C3660E" w:rsidTr="00410BEC">
        <w:tc>
          <w:tcPr>
            <w:tcW w:w="2268" w:type="dxa"/>
            <w:vMerge w:val="restart"/>
          </w:tcPr>
          <w:p w:rsidR="00504AAA" w:rsidRPr="00C3660E" w:rsidRDefault="00504AAA" w:rsidP="00410BE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504AAA" w:rsidRPr="00C3660E" w:rsidRDefault="00504AAA" w:rsidP="00410BE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504AAA" w:rsidRPr="00C3660E" w:rsidRDefault="00504AAA" w:rsidP="00410BE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504AAA" w:rsidRPr="00C3660E" w:rsidRDefault="00504AAA" w:rsidP="00410BE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504AAA" w:rsidRPr="00C3660E" w:rsidTr="00410BEC">
        <w:tc>
          <w:tcPr>
            <w:tcW w:w="2268" w:type="dxa"/>
            <w:vMerge/>
          </w:tcPr>
          <w:p w:rsidR="00504AAA" w:rsidRPr="00C3660E" w:rsidRDefault="00504AAA" w:rsidP="00410BEC">
            <w:pPr>
              <w:jc w:val="center"/>
            </w:pPr>
          </w:p>
        </w:tc>
        <w:tc>
          <w:tcPr>
            <w:tcW w:w="2084" w:type="dxa"/>
            <w:vMerge/>
          </w:tcPr>
          <w:p w:rsidR="00504AAA" w:rsidRPr="00C3660E" w:rsidRDefault="00504AAA" w:rsidP="00410BEC">
            <w:pPr>
              <w:jc w:val="center"/>
            </w:pPr>
          </w:p>
        </w:tc>
        <w:tc>
          <w:tcPr>
            <w:tcW w:w="1929" w:type="dxa"/>
          </w:tcPr>
          <w:p w:rsidR="00504AAA" w:rsidRPr="00C3660E" w:rsidRDefault="00504AAA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504AAA" w:rsidRPr="00C3660E" w:rsidRDefault="00504AAA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504AAA" w:rsidRPr="00C3660E" w:rsidRDefault="00504AAA" w:rsidP="00410BE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504AAA" w:rsidRPr="00C3660E" w:rsidRDefault="00504AAA" w:rsidP="00410BE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504AAA" w:rsidRPr="00C3660E" w:rsidRDefault="00504AAA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504AAA" w:rsidRPr="00C3660E" w:rsidRDefault="00504AAA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504AAA" w:rsidRPr="00C3660E" w:rsidRDefault="00504AAA" w:rsidP="00410BEC">
            <w:pPr>
              <w:jc w:val="center"/>
            </w:pPr>
            <w:r w:rsidRPr="00C3660E">
              <w:t>страна расположения</w:t>
            </w:r>
          </w:p>
        </w:tc>
      </w:tr>
      <w:tr w:rsidR="00504AAA" w:rsidRPr="00C3660E" w:rsidTr="00410BEC">
        <w:tc>
          <w:tcPr>
            <w:tcW w:w="2268" w:type="dxa"/>
          </w:tcPr>
          <w:p w:rsidR="00504AAA" w:rsidRPr="00E401E7" w:rsidRDefault="00504AAA" w:rsidP="00410BE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Чансы</w:t>
            </w:r>
            <w:proofErr w:type="spellEnd"/>
            <w:r>
              <w:rPr>
                <w:sz w:val="28"/>
                <w:szCs w:val="28"/>
              </w:rPr>
              <w:t xml:space="preserve"> – чан Светлана Анатольевна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364 753,75</w:t>
            </w:r>
          </w:p>
        </w:tc>
        <w:tc>
          <w:tcPr>
            <w:tcW w:w="1929" w:type="dxa"/>
          </w:tcPr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доля квартира</w:t>
            </w:r>
          </w:p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57,4</w:t>
            </w:r>
          </w:p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8E1017" w:rsidRDefault="00504AAA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8E1017" w:rsidRDefault="00504A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04AAA" w:rsidRPr="00504AAA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504AAA" w:rsidRPr="00C3660E" w:rsidRDefault="00504AAA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504AAA" w:rsidRPr="00C3660E" w:rsidRDefault="00504AAA" w:rsidP="00410BEC">
            <w:pPr>
              <w:jc w:val="center"/>
            </w:pPr>
            <w:r>
              <w:t>-</w:t>
            </w:r>
          </w:p>
        </w:tc>
      </w:tr>
      <w:tr w:rsidR="00504AAA" w:rsidRPr="00180960" w:rsidTr="00410BEC">
        <w:tc>
          <w:tcPr>
            <w:tcW w:w="2268" w:type="dxa"/>
          </w:tcPr>
          <w:p w:rsidR="00504AAA" w:rsidRDefault="00504AAA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504AAA" w:rsidRPr="008E1017" w:rsidRDefault="00504AAA" w:rsidP="00410B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157 568, 00</w:t>
            </w:r>
          </w:p>
        </w:tc>
        <w:tc>
          <w:tcPr>
            <w:tcW w:w="1929" w:type="dxa"/>
          </w:tcPr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</w:tcPr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04AAA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3D1FD8" w:rsidRDefault="00504A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04AAA" w:rsidRPr="00E401E7" w:rsidRDefault="00504AAA" w:rsidP="00410BEC">
            <w:pPr>
              <w:jc w:val="center"/>
              <w:rPr>
                <w:sz w:val="28"/>
                <w:szCs w:val="28"/>
              </w:rPr>
            </w:pPr>
          </w:p>
          <w:p w:rsidR="00504AAA" w:rsidRPr="003D1FD8" w:rsidRDefault="00504A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04AAA" w:rsidRPr="00422D16" w:rsidRDefault="00504AAA" w:rsidP="00410B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УАЗ</w:t>
            </w:r>
            <w:r w:rsidRPr="00422D16">
              <w:rPr>
                <w:sz w:val="28"/>
                <w:szCs w:val="28"/>
                <w:lang w:val="en-US"/>
              </w:rPr>
              <w:t xml:space="preserve"> 31519</w:t>
            </w:r>
          </w:p>
          <w:p w:rsidR="00504AAA" w:rsidRPr="00422D16" w:rsidRDefault="00504AAA" w:rsidP="00504AAA">
            <w:pPr>
              <w:rPr>
                <w:sz w:val="28"/>
                <w:szCs w:val="28"/>
                <w:lang w:val="en-US"/>
              </w:rPr>
            </w:pPr>
          </w:p>
          <w:p w:rsidR="00504AAA" w:rsidRDefault="00504AAA" w:rsidP="00504A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Land </w:t>
            </w:r>
            <w:proofErr w:type="spellStart"/>
            <w:r>
              <w:rPr>
                <w:sz w:val="28"/>
                <w:szCs w:val="28"/>
                <w:lang w:val="en-US"/>
              </w:rPr>
              <w:t>Kruiser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Prado</w:t>
            </w:r>
          </w:p>
          <w:p w:rsidR="00504AAA" w:rsidRDefault="00504AAA" w:rsidP="00504AA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04AAA" w:rsidRPr="00422D16" w:rsidRDefault="00504AAA" w:rsidP="00504A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ГАЗСАЗ</w:t>
            </w:r>
            <w:r w:rsidRPr="00422D16">
              <w:rPr>
                <w:sz w:val="28"/>
                <w:szCs w:val="28"/>
                <w:lang w:val="en-US"/>
              </w:rPr>
              <w:t xml:space="preserve"> 3507</w:t>
            </w:r>
          </w:p>
        </w:tc>
        <w:tc>
          <w:tcPr>
            <w:tcW w:w="1795" w:type="dxa"/>
          </w:tcPr>
          <w:p w:rsidR="00504AAA" w:rsidRPr="00180960" w:rsidRDefault="00180960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504AAA" w:rsidRPr="00180960" w:rsidRDefault="00180960" w:rsidP="00180960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57,4</w:t>
            </w:r>
          </w:p>
        </w:tc>
        <w:tc>
          <w:tcPr>
            <w:tcW w:w="1336" w:type="dxa"/>
          </w:tcPr>
          <w:p w:rsidR="00504AAA" w:rsidRPr="00180960" w:rsidRDefault="00180960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504AAA" w:rsidRPr="003D1FD8" w:rsidRDefault="00504AAA" w:rsidP="00504AAA">
      <w:pPr>
        <w:rPr>
          <w:sz w:val="28"/>
          <w:szCs w:val="28"/>
          <w:lang w:val="en-US"/>
        </w:rPr>
      </w:pPr>
    </w:p>
    <w:p w:rsidR="00504AAA" w:rsidRDefault="00504AAA" w:rsidP="00504AAA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504A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AAA"/>
    <w:rsid w:val="00180960"/>
    <w:rsid w:val="00204E53"/>
    <w:rsid w:val="00224AD0"/>
    <w:rsid w:val="003374CC"/>
    <w:rsid w:val="00422D16"/>
    <w:rsid w:val="00467567"/>
    <w:rsid w:val="00504AAA"/>
    <w:rsid w:val="008C45CE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5</cp:revision>
  <dcterms:created xsi:type="dcterms:W3CDTF">2016-04-01T05:31:00Z</dcterms:created>
  <dcterms:modified xsi:type="dcterms:W3CDTF">2016-04-11T23:33:00Z</dcterms:modified>
</cp:coreProperties>
</file>