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5C7" w:rsidRDefault="004825C7" w:rsidP="00B4708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Сведения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должность</w:t>
      </w:r>
    </w:p>
    <w:p w:rsidR="004825C7" w:rsidRPr="0050276D" w:rsidRDefault="00BC2083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  <w:u w:val="single"/>
        </w:rPr>
        <w:t>директора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</w:rPr>
        <w:t>в</w:t>
      </w:r>
      <w:r w:rsidR="00BC2083" w:rsidRPr="0050276D">
        <w:rPr>
          <w:rFonts w:ascii="Times New Roman" w:hAnsi="Times New Roman" w:cs="Times New Roman"/>
          <w:sz w:val="24"/>
          <w:szCs w:val="24"/>
        </w:rPr>
        <w:t xml:space="preserve"> </w:t>
      </w:r>
      <w:r w:rsidR="00472AEA">
        <w:rPr>
          <w:rFonts w:ascii="Times New Roman" w:hAnsi="Times New Roman" w:cs="Times New Roman"/>
          <w:sz w:val="24"/>
          <w:szCs w:val="24"/>
          <w:u w:val="single"/>
        </w:rPr>
        <w:t xml:space="preserve"> МБУ «Дворец спорта детей и юношества» ЗАТО Озёрный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1C24EC">
        <w:rPr>
          <w:rFonts w:ascii="Times New Roman" w:hAnsi="Times New Roman" w:cs="Times New Roman"/>
          <w:sz w:val="24"/>
          <w:szCs w:val="24"/>
        </w:rPr>
        <w:t>муниципального учреждения</w:t>
      </w:r>
      <w:r w:rsidRPr="0050276D">
        <w:rPr>
          <w:rFonts w:ascii="Times New Roman" w:hAnsi="Times New Roman" w:cs="Times New Roman"/>
          <w:sz w:val="24"/>
          <w:szCs w:val="24"/>
        </w:rPr>
        <w:t>)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</w:p>
    <w:p w:rsidR="004825C7" w:rsidRPr="0050276D" w:rsidRDefault="00472AEA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Ерыгина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Валерия Васильевича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е</w:t>
      </w:r>
      <w:r w:rsidR="00472AEA">
        <w:rPr>
          <w:rFonts w:ascii="Times New Roman" w:hAnsi="Times New Roman" w:cs="Times New Roman"/>
          <w:sz w:val="24"/>
          <w:szCs w:val="24"/>
        </w:rPr>
        <w:t>го</w:t>
      </w:r>
      <w:r w:rsidRPr="0050276D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472AEA">
        <w:rPr>
          <w:rFonts w:ascii="Times New Roman" w:hAnsi="Times New Roman" w:cs="Times New Roman"/>
          <w:sz w:val="24"/>
          <w:szCs w:val="24"/>
        </w:rPr>
        <w:t>и</w:t>
      </w:r>
      <w:r w:rsidRPr="0050276D">
        <w:rPr>
          <w:rFonts w:ascii="Times New Roman" w:hAnsi="Times New Roman" w:cs="Times New Roman"/>
          <w:sz w:val="24"/>
          <w:szCs w:val="24"/>
        </w:rPr>
        <w:t xml:space="preserve"> и несовершеннолетних детей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FF2C4C">
        <w:rPr>
          <w:rFonts w:ascii="Times New Roman" w:hAnsi="Times New Roman" w:cs="Times New Roman"/>
          <w:sz w:val="24"/>
          <w:szCs w:val="24"/>
        </w:rPr>
        <w:t>4</w:t>
      </w:r>
      <w:r w:rsidRPr="0050276D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FF2C4C">
        <w:rPr>
          <w:rFonts w:ascii="Times New Roman" w:hAnsi="Times New Roman" w:cs="Times New Roman"/>
          <w:sz w:val="24"/>
          <w:szCs w:val="24"/>
        </w:rPr>
        <w:t>4</w:t>
      </w:r>
      <w:r w:rsidRPr="005027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825C7" w:rsidRDefault="004825C7" w:rsidP="00B4708D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29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704"/>
        <w:gridCol w:w="2127"/>
        <w:gridCol w:w="1559"/>
        <w:gridCol w:w="1415"/>
        <w:gridCol w:w="4110"/>
        <w:gridCol w:w="709"/>
        <w:gridCol w:w="1985"/>
        <w:gridCol w:w="1681"/>
      </w:tblGrid>
      <w:tr w:rsidR="00FF2C4C" w:rsidTr="00FF2C4C">
        <w:tc>
          <w:tcPr>
            <w:tcW w:w="1704" w:type="dxa"/>
            <w:vMerge w:val="restart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127" w:type="dxa"/>
            <w:vMerge w:val="restart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2014 г.</w:t>
            </w:r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</w:tcBorders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декларированных расходов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2014 году</w:t>
            </w:r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804" w:type="dxa"/>
            <w:gridSpan w:val="3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объекта недвижимого имущества,</w:t>
            </w:r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праве собственности или</w:t>
            </w:r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681" w:type="dxa"/>
            <w:vMerge w:val="restart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транспортных, средств, принадлежащих на праве собственности (вид, марка)</w:t>
            </w:r>
          </w:p>
        </w:tc>
      </w:tr>
      <w:tr w:rsidR="00FF2C4C" w:rsidTr="00FF2C4C">
        <w:tc>
          <w:tcPr>
            <w:tcW w:w="1704" w:type="dxa"/>
            <w:vMerge/>
            <w:vAlign w:val="center"/>
          </w:tcPr>
          <w:p w:rsidR="00FF2C4C" w:rsidRDefault="00FF2C4C" w:rsidP="00FF2C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FF2C4C" w:rsidRDefault="00FF2C4C" w:rsidP="00FF2C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FF2C4C" w:rsidRDefault="00FF2C4C" w:rsidP="00FF2C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</w:tcBorders>
            <w:vAlign w:val="center"/>
          </w:tcPr>
          <w:p w:rsidR="00FF2C4C" w:rsidRDefault="00FF2C4C" w:rsidP="00FF2C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681" w:type="dxa"/>
            <w:vMerge/>
            <w:vAlign w:val="center"/>
          </w:tcPr>
          <w:p w:rsidR="00FF2C4C" w:rsidRDefault="00FF2C4C" w:rsidP="00FF2C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C4C" w:rsidTr="00FF2C4C">
        <w:tc>
          <w:tcPr>
            <w:tcW w:w="1704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5" w:type="dxa"/>
            <w:tcBorders>
              <w:left w:val="single" w:sz="4" w:space="0" w:color="auto"/>
            </w:tcBorders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1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2C4C" w:rsidTr="00FF2C4C">
        <w:tc>
          <w:tcPr>
            <w:tcW w:w="1704" w:type="dxa"/>
          </w:tcPr>
          <w:p w:rsidR="00FF2C4C" w:rsidRPr="00126CB6" w:rsidRDefault="00FF2C4C" w:rsidP="00FF2C4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Ерыгин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Валерий Васильевич</w:t>
            </w:r>
          </w:p>
        </w:tc>
        <w:tc>
          <w:tcPr>
            <w:tcW w:w="2127" w:type="dxa"/>
          </w:tcPr>
          <w:p w:rsidR="00FF2C4C" w:rsidRPr="00126CB6" w:rsidRDefault="00FF2C4C" w:rsidP="00FF2C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МБУ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Дворец спорта детей и юношества»</w:t>
            </w: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ЗАТО Озерный </w:t>
            </w:r>
          </w:p>
          <w:p w:rsidR="00FF2C4C" w:rsidRPr="00126CB6" w:rsidRDefault="00FF2C4C" w:rsidP="00FF2C4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F2C4C" w:rsidRDefault="00FF2C4C" w:rsidP="00FF2C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4C" w:rsidRDefault="00FF2C4C" w:rsidP="00FF2C4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519319, 42 </w:t>
            </w:r>
          </w:p>
        </w:tc>
        <w:tc>
          <w:tcPr>
            <w:tcW w:w="1415" w:type="dxa"/>
            <w:tcBorders>
              <w:left w:val="single" w:sz="4" w:space="0" w:color="auto"/>
            </w:tcBorders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4110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</w:t>
            </w:r>
          </w:p>
        </w:tc>
        <w:tc>
          <w:tcPr>
            <w:tcW w:w="709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36-</w:t>
            </w:r>
          </w:p>
        </w:tc>
        <w:tc>
          <w:tcPr>
            <w:tcW w:w="1985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РФ-</w:t>
            </w:r>
          </w:p>
        </w:tc>
        <w:tc>
          <w:tcPr>
            <w:tcW w:w="1681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C2083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C4C" w:rsidTr="00FF2C4C">
        <w:tc>
          <w:tcPr>
            <w:tcW w:w="1704" w:type="dxa"/>
          </w:tcPr>
          <w:p w:rsidR="00FF2C4C" w:rsidRPr="00126CB6" w:rsidRDefault="00FF2C4C" w:rsidP="00FF2C4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127" w:type="dxa"/>
          </w:tcPr>
          <w:p w:rsidR="00FF2C4C" w:rsidRPr="00126CB6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АХЧ  ООО «Спецтехника»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F2C4C" w:rsidRDefault="00FF2C4C" w:rsidP="00FF2C4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368597,25</w:t>
            </w:r>
          </w:p>
        </w:tc>
        <w:tc>
          <w:tcPr>
            <w:tcW w:w="1415" w:type="dxa"/>
            <w:tcBorders>
              <w:left w:val="single" w:sz="4" w:space="0" w:color="auto"/>
            </w:tcBorders>
          </w:tcPr>
          <w:p w:rsidR="00FF2C4C" w:rsidRDefault="00FF2C4C" w:rsidP="00FF2C4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Не имеет</w:t>
            </w:r>
          </w:p>
        </w:tc>
        <w:tc>
          <w:tcPr>
            <w:tcW w:w="4110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1\2   квартиры-</w:t>
            </w:r>
          </w:p>
        </w:tc>
        <w:tc>
          <w:tcPr>
            <w:tcW w:w="709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69,6-</w:t>
            </w:r>
          </w:p>
        </w:tc>
        <w:tc>
          <w:tcPr>
            <w:tcW w:w="1985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РФ-</w:t>
            </w:r>
          </w:p>
        </w:tc>
        <w:tc>
          <w:tcPr>
            <w:tcW w:w="1681" w:type="dxa"/>
          </w:tcPr>
          <w:p w:rsidR="00FF2C4C" w:rsidRDefault="00FF2C4C" w:rsidP="00FF2C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</w:tbl>
    <w:p w:rsidR="004825C7" w:rsidRDefault="00FF2C4C" w:rsidP="00B4708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  <w:r w:rsidR="004825C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4825C7" w:rsidRPr="00472AEA" w:rsidRDefault="004825C7" w:rsidP="00B4708D"/>
    <w:sectPr w:rsidR="004825C7" w:rsidRPr="00472AEA" w:rsidSect="00B470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B4708D"/>
    <w:rsid w:val="0007136D"/>
    <w:rsid w:val="000D43F5"/>
    <w:rsid w:val="00126CB6"/>
    <w:rsid w:val="001661D0"/>
    <w:rsid w:val="00192B44"/>
    <w:rsid w:val="001C24EC"/>
    <w:rsid w:val="001D1449"/>
    <w:rsid w:val="002B77E4"/>
    <w:rsid w:val="00472AEA"/>
    <w:rsid w:val="004825C7"/>
    <w:rsid w:val="004B5C65"/>
    <w:rsid w:val="0050276D"/>
    <w:rsid w:val="007E7684"/>
    <w:rsid w:val="008923A4"/>
    <w:rsid w:val="008C309B"/>
    <w:rsid w:val="00902E70"/>
    <w:rsid w:val="009F1126"/>
    <w:rsid w:val="00AA4569"/>
    <w:rsid w:val="00AE2B23"/>
    <w:rsid w:val="00B4708D"/>
    <w:rsid w:val="00BC2083"/>
    <w:rsid w:val="00C232A8"/>
    <w:rsid w:val="00D50E26"/>
    <w:rsid w:val="00DF18C5"/>
    <w:rsid w:val="00E20778"/>
    <w:rsid w:val="00E4337E"/>
    <w:rsid w:val="00F125E9"/>
    <w:rsid w:val="00F3407E"/>
    <w:rsid w:val="00F5006B"/>
    <w:rsid w:val="00F8767A"/>
    <w:rsid w:val="00FF2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8D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0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Monsters Inc.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Большой Начальник</cp:lastModifiedBy>
  <cp:revision>6</cp:revision>
  <cp:lastPrinted>2014-03-31T07:21:00Z</cp:lastPrinted>
  <dcterms:created xsi:type="dcterms:W3CDTF">2015-04-23T06:11:00Z</dcterms:created>
  <dcterms:modified xsi:type="dcterms:W3CDTF">2015-04-23T06:43:00Z</dcterms:modified>
</cp:coreProperties>
</file>