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595C7B" w:rsidRPr="008F45A2" w:rsidTr="008F45A2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C7B" w:rsidRPr="008F45A2" w:rsidRDefault="00595C7B" w:rsidP="008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45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</w:p>
          <w:p w:rsidR="00595C7B" w:rsidRPr="008F45A2" w:rsidRDefault="00595C7B" w:rsidP="008F45A2">
            <w:pPr>
              <w:spacing w:after="0" w:line="240" w:lineRule="auto"/>
              <w:jc w:val="both"/>
              <w:rPr>
                <w:rFonts w:ascii="Lucida Console" w:eastAsia="Times New Roman" w:hAnsi="Lucida Console"/>
                <w:noProof/>
                <w:sz w:val="24"/>
                <w:szCs w:val="24"/>
                <w:lang w:eastAsia="ru-RU"/>
              </w:rPr>
            </w:pPr>
            <w:r w:rsidRPr="008F4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</w:t>
            </w:r>
            <w:r w:rsidRPr="008F45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595C7B" w:rsidRPr="008F45A2" w:rsidRDefault="00595C7B" w:rsidP="008F4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СВЕДЕНИЯ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характера,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несовершеннолетних детей за </w:t>
      </w:r>
      <w:r w:rsidR="00DC51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2014 </w:t>
      </w: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год  по состоянию на 31 декабря </w:t>
      </w:r>
      <w:r w:rsidR="00DC5132">
        <w:rPr>
          <w:rFonts w:ascii="Times New Roman" w:eastAsia="Times New Roman" w:hAnsi="Times New Roman"/>
          <w:bCs/>
          <w:sz w:val="24"/>
          <w:szCs w:val="24"/>
          <w:lang w:eastAsia="ru-RU"/>
        </w:rPr>
        <w:t>2014</w:t>
      </w: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15724" w:type="dxa"/>
        <w:tblCellSpacing w:w="5" w:type="nil"/>
        <w:tblInd w:w="-50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398"/>
        <w:gridCol w:w="1134"/>
        <w:gridCol w:w="2004"/>
        <w:gridCol w:w="1080"/>
        <w:gridCol w:w="743"/>
        <w:gridCol w:w="1559"/>
        <w:gridCol w:w="1560"/>
        <w:gridCol w:w="1134"/>
        <w:gridCol w:w="1275"/>
        <w:gridCol w:w="1276"/>
        <w:gridCol w:w="860"/>
      </w:tblGrid>
      <w:tr w:rsidR="00595C7B" w:rsidRPr="008F45A2" w:rsidTr="0044727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п/п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Фамилия, имя,  отчество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Перечень объектов недвижимости,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принадлежащих на праве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Перечень объектов недвижимости,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транспортных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В</w:t>
            </w: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 приобретенного имущества</w:t>
            </w:r>
          </w:p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 получе-ния средств, за счет которых приобре-тено имущест-во</w:t>
            </w:r>
          </w:p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95C7B" w:rsidRPr="008F45A2" w:rsidTr="0044727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вид объекта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площадь,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страна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вид объекта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площадь,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страна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расположения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727F" w:rsidRPr="008F45A2" w:rsidTr="0044727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727F" w:rsidRPr="00595C7B" w:rsidRDefault="0044727F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Корнищева</w:t>
            </w: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Екатерина</w:t>
            </w:r>
          </w:p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Алексеевна</w:t>
            </w:r>
          </w:p>
        </w:tc>
        <w:tc>
          <w:tcPr>
            <w:tcW w:w="13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27F" w:rsidRDefault="0044727F" w:rsidP="0044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Заведующий</w:t>
            </w:r>
          </w:p>
          <w:p w:rsidR="0044727F" w:rsidRDefault="0044727F" w:rsidP="0044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МБДОУ</w:t>
            </w:r>
          </w:p>
          <w:p w:rsidR="0044727F" w:rsidRPr="00595C7B" w:rsidRDefault="0044727F" w:rsidP="0044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№ 70 «Дюймочка»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27F" w:rsidRPr="00595C7B" w:rsidRDefault="006C02D1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912712,70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3-комнатная квартира общая с супругом</w:t>
            </w:r>
            <w:r w:rsidRPr="008F45A2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2) 2-комнатная квартира общая с супругом</w:t>
            </w:r>
          </w:p>
          <w:p w:rsidR="0044727F" w:rsidRPr="00DC5132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2-комнатная квартира долевая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сыном</w:t>
            </w:r>
            <w:r w:rsidRPr="008F45A2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94,8</w:t>
            </w: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63,3</w:t>
            </w: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45,9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350A4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45A2">
              <w:rPr>
                <w:rFonts w:ascii="Times New Roman" w:hAnsi="Times New Roman"/>
                <w:sz w:val="24"/>
                <w:szCs w:val="24"/>
                <w:lang w:val="en-US"/>
              </w:rPr>
              <w:t>TOY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45A2">
              <w:rPr>
                <w:rFonts w:ascii="Times New Roman" w:hAnsi="Times New Roman"/>
                <w:sz w:val="24"/>
                <w:szCs w:val="24"/>
                <w:lang w:val="en-US"/>
              </w:rPr>
              <w:t>TA</w:t>
            </w:r>
            <w:r w:rsidRPr="008F4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45A2">
              <w:rPr>
                <w:rFonts w:ascii="Times New Roman" w:hAnsi="Times New Roman"/>
                <w:sz w:val="24"/>
                <w:szCs w:val="24"/>
                <w:lang w:val="en-US"/>
              </w:rPr>
              <w:t>AVENSIS</w:t>
            </w:r>
          </w:p>
          <w:p w:rsidR="0044727F" w:rsidRPr="00DC5132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(совместно с супругом)</w:t>
            </w:r>
            <w:r w:rsidR="0044727F" w:rsidRPr="008F45A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727F" w:rsidRPr="00DC5132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ind w:left="-40" w:hanging="234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50A4" w:rsidRPr="008F45A2" w:rsidTr="0044727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350A4" w:rsidRPr="00595C7B" w:rsidRDefault="000350A4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350A4" w:rsidRPr="00595C7B" w:rsidRDefault="000350A4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350A4" w:rsidRPr="000F1FC2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0F1FC2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Супруг         </w:t>
            </w:r>
          </w:p>
          <w:p w:rsidR="000350A4" w:rsidRPr="00595C7B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A4" w:rsidRPr="00595C7B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A4" w:rsidRPr="00595C7B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275862,00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A4" w:rsidRPr="000F79D0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3-комнатная квартира общая с супругом</w:t>
            </w:r>
            <w:r w:rsidRPr="008F45A2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2) 2-комнатная квартира общая с супругом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A4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94,8</w:t>
            </w:r>
          </w:p>
          <w:p w:rsidR="000350A4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350A4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350A4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350A4" w:rsidRPr="00595C7B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63,3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A4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0350A4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350A4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350A4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350A4" w:rsidRPr="00595C7B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A4" w:rsidRPr="00595C7B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A4" w:rsidRPr="00595C7B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0A4" w:rsidRPr="00595C7B" w:rsidRDefault="000350A4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350A4" w:rsidRPr="00DC5132" w:rsidRDefault="000350A4" w:rsidP="0003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45A2">
              <w:rPr>
                <w:rFonts w:ascii="Times New Roman" w:hAnsi="Times New Roman"/>
                <w:sz w:val="24"/>
                <w:szCs w:val="24"/>
                <w:lang w:val="en-US"/>
              </w:rPr>
              <w:t>TOY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45A2">
              <w:rPr>
                <w:rFonts w:ascii="Times New Roman" w:hAnsi="Times New Roman"/>
                <w:sz w:val="24"/>
                <w:szCs w:val="24"/>
                <w:lang w:val="en-US"/>
              </w:rPr>
              <w:t>TA</w:t>
            </w:r>
            <w:r w:rsidRPr="008F4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45A2">
              <w:rPr>
                <w:rFonts w:ascii="Times New Roman" w:hAnsi="Times New Roman"/>
                <w:sz w:val="24"/>
                <w:szCs w:val="24"/>
                <w:lang w:val="en-US"/>
              </w:rPr>
              <w:t>AVENSIS</w:t>
            </w:r>
            <w:r w:rsidRPr="008F45A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(совместно с супругой)</w:t>
            </w:r>
            <w:r w:rsidRPr="008F45A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350A4" w:rsidRPr="00DC5132" w:rsidRDefault="000350A4" w:rsidP="00DC5132">
            <w:pPr>
              <w:autoSpaceDE w:val="0"/>
              <w:autoSpaceDN w:val="0"/>
              <w:adjustRightInd w:val="0"/>
              <w:spacing w:after="0" w:line="240" w:lineRule="auto"/>
              <w:ind w:left="-40" w:hanging="234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350A4" w:rsidRPr="00595C7B" w:rsidRDefault="000350A4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95C7B" w:rsidRPr="00595C7B" w:rsidRDefault="00E718F4" w:rsidP="00595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Я, </w:t>
      </w:r>
      <w:r w:rsidRPr="00E718F4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Корнищева Екатерина Алексеевн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595C7B"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</w:t>
      </w:r>
      <w:r w:rsidR="00DC51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2014 </w:t>
      </w:r>
      <w:r w:rsidR="00595C7B"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год.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71249E" w:rsidP="00595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24.04.2015 </w:t>
      </w:r>
      <w:r w:rsidR="00595C7B"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Дата, подпись</w:t>
      </w:r>
      <w:r w:rsidR="004E0A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Е.А. Корнищева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95C7B">
        <w:rPr>
          <w:rFonts w:ascii="Times New Roman" w:eastAsia="Times New Roman" w:hAnsi="Times New Roman"/>
          <w:bCs/>
          <w:sz w:val="28"/>
          <w:szCs w:val="28"/>
          <w:lang w:eastAsia="ru-RU"/>
        </w:rPr>
        <w:t>--------------------------------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0" w:name="Par32"/>
      <w:bookmarkEnd w:id="0"/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&lt;*&gt; Сведения представляются без указания персональных данных членов семьи.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jc w:val="center"/>
        <w:rPr>
          <w:rFonts w:eastAsia="Times New Roman"/>
          <w:lang w:eastAsia="ru-RU"/>
        </w:rPr>
      </w:pPr>
    </w:p>
    <w:p w:rsidR="00610FE5" w:rsidRDefault="00610FE5"/>
    <w:sectPr w:rsidR="00610FE5" w:rsidSect="008F45A2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5C7B"/>
    <w:rsid w:val="000350A4"/>
    <w:rsid w:val="000F1FC2"/>
    <w:rsid w:val="00154E5E"/>
    <w:rsid w:val="00250C1D"/>
    <w:rsid w:val="00396609"/>
    <w:rsid w:val="00442E5F"/>
    <w:rsid w:val="0044727F"/>
    <w:rsid w:val="004E0AB8"/>
    <w:rsid w:val="00595C7B"/>
    <w:rsid w:val="00610FE5"/>
    <w:rsid w:val="0064777D"/>
    <w:rsid w:val="006C02D1"/>
    <w:rsid w:val="006F01EB"/>
    <w:rsid w:val="0071249E"/>
    <w:rsid w:val="0081161E"/>
    <w:rsid w:val="008F45A2"/>
    <w:rsid w:val="00B342B5"/>
    <w:rsid w:val="00C258BF"/>
    <w:rsid w:val="00D32329"/>
    <w:rsid w:val="00D5404C"/>
    <w:rsid w:val="00DC5132"/>
    <w:rsid w:val="00E50B54"/>
    <w:rsid w:val="00E718F4"/>
    <w:rsid w:val="00E82EF2"/>
    <w:rsid w:val="00E92544"/>
    <w:rsid w:val="00EF59C0"/>
    <w:rsid w:val="00F2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C1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95C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95C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Pervushkina</cp:lastModifiedBy>
  <cp:revision>3</cp:revision>
  <cp:lastPrinted>2015-04-16T07:26:00Z</cp:lastPrinted>
  <dcterms:created xsi:type="dcterms:W3CDTF">2015-04-30T02:41:00Z</dcterms:created>
  <dcterms:modified xsi:type="dcterms:W3CDTF">2015-04-30T07:01:00Z</dcterms:modified>
</cp:coreProperties>
</file>