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орядку размещения сведений о доходах, расходах, об имуществе и обязательствах имущественного характера о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162C8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162C8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52" w:type="dxa"/>
        <w:tblCellSpacing w:w="5" w:type="nil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8"/>
        <w:gridCol w:w="1559"/>
        <w:gridCol w:w="1134"/>
        <w:gridCol w:w="1276"/>
        <w:gridCol w:w="1134"/>
        <w:gridCol w:w="1276"/>
        <w:gridCol w:w="1417"/>
        <w:gridCol w:w="1134"/>
        <w:gridCol w:w="1418"/>
        <w:gridCol w:w="1417"/>
        <w:gridCol w:w="851"/>
        <w:gridCol w:w="992"/>
      </w:tblGrid>
      <w:tr w:rsidR="00754BA5" w:rsidRPr="00754BA5" w:rsidTr="009837C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66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</w:t>
            </w:r>
            <w:r w:rsidR="002667CC">
              <w:rPr>
                <w:rFonts w:ascii="Times New Roman" w:hAnsi="Times New Roman" w:cs="Times New Roman"/>
              </w:rPr>
              <w:br/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26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ретенн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го им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</w:p>
          <w:p w:rsidR="00754BA5" w:rsidRDefault="00754BA5" w:rsidP="002667CC">
            <w:pPr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266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 w:rsidP="002667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получения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рых 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прио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="00710CE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ено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710CE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710CEA" w:rsidRPr="008D346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  <w:p w:rsidR="00754BA5" w:rsidRPr="00754BA5" w:rsidRDefault="00754BA5" w:rsidP="00266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49E" w:rsidRPr="00754BA5" w:rsidTr="009D2D58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</w:t>
            </w:r>
            <w:r w:rsidRPr="00754BA5">
              <w:rPr>
                <w:rFonts w:ascii="Times New Roman" w:hAnsi="Times New Roman" w:cs="Times New Roman"/>
              </w:rPr>
              <w:t>о</w:t>
            </w:r>
            <w:r w:rsidRPr="00754BA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</w:t>
            </w:r>
            <w:r w:rsidRPr="00754BA5">
              <w:rPr>
                <w:rFonts w:ascii="Times New Roman" w:hAnsi="Times New Roman" w:cs="Times New Roman"/>
              </w:rPr>
              <w:t>о</w:t>
            </w:r>
            <w:r w:rsidRPr="00754BA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A1CA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CAB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CAB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249E" w:rsidRPr="00754BA5" w:rsidTr="009D2D5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62C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Храмов Олег Геннадьевич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15745" w:rsidRDefault="00E15745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5745">
              <w:rPr>
                <w:rFonts w:ascii="Times New Roman" w:hAnsi="Times New Roman" w:cs="Times New Roman"/>
              </w:rPr>
              <w:t>главный сп</w:t>
            </w:r>
            <w:r w:rsidRPr="00E15745">
              <w:rPr>
                <w:rFonts w:ascii="Times New Roman" w:hAnsi="Times New Roman" w:cs="Times New Roman"/>
              </w:rPr>
              <w:t>е</w:t>
            </w:r>
            <w:r w:rsidRPr="00E15745">
              <w:rPr>
                <w:rFonts w:ascii="Times New Roman" w:hAnsi="Times New Roman" w:cs="Times New Roman"/>
              </w:rPr>
              <w:t>циалист-экономист о</w:t>
            </w:r>
            <w:r w:rsidRPr="00E15745">
              <w:rPr>
                <w:rFonts w:ascii="Times New Roman" w:hAnsi="Times New Roman" w:cs="Times New Roman"/>
              </w:rPr>
              <w:t>т</w:t>
            </w:r>
            <w:r w:rsidRPr="00E15745">
              <w:rPr>
                <w:rFonts w:ascii="Times New Roman" w:hAnsi="Times New Roman" w:cs="Times New Roman"/>
              </w:rPr>
              <w:t>дела поддер</w:t>
            </w:r>
            <w:r w:rsidRPr="00E15745">
              <w:rPr>
                <w:rFonts w:ascii="Times New Roman" w:hAnsi="Times New Roman" w:cs="Times New Roman"/>
              </w:rPr>
              <w:t>ж</w:t>
            </w:r>
            <w:r w:rsidRPr="00E15745">
              <w:rPr>
                <w:rFonts w:ascii="Times New Roman" w:hAnsi="Times New Roman" w:cs="Times New Roman"/>
              </w:rPr>
              <w:t>ки предприн</w:t>
            </w:r>
            <w:r w:rsidRPr="00E15745">
              <w:rPr>
                <w:rFonts w:ascii="Times New Roman" w:hAnsi="Times New Roman" w:cs="Times New Roman"/>
              </w:rPr>
              <w:t>и</w:t>
            </w:r>
            <w:r w:rsidRPr="00E15745">
              <w:rPr>
                <w:rFonts w:ascii="Times New Roman" w:hAnsi="Times New Roman" w:cs="Times New Roman"/>
              </w:rPr>
              <w:t>мательства и развития те</w:t>
            </w:r>
            <w:r w:rsidRPr="00E15745">
              <w:rPr>
                <w:rFonts w:ascii="Times New Roman" w:hAnsi="Times New Roman" w:cs="Times New Roman"/>
              </w:rPr>
              <w:t>р</w:t>
            </w:r>
            <w:r w:rsidRPr="00E15745">
              <w:rPr>
                <w:rFonts w:ascii="Times New Roman" w:hAnsi="Times New Roman" w:cs="Times New Roman"/>
              </w:rPr>
              <w:t xml:space="preserve">ритории </w:t>
            </w:r>
            <w:r>
              <w:rPr>
                <w:rFonts w:ascii="Times New Roman" w:hAnsi="Times New Roman" w:cs="Times New Roman"/>
              </w:rPr>
              <w:t>У</w:t>
            </w:r>
            <w:r w:rsidRPr="00E15745">
              <w:rPr>
                <w:rFonts w:ascii="Times New Roman" w:hAnsi="Times New Roman" w:cs="Times New Roman"/>
              </w:rPr>
              <w:t>правления экономики и планирования Администр</w:t>
            </w:r>
            <w:r w:rsidRPr="00E15745">
              <w:rPr>
                <w:rFonts w:ascii="Times New Roman" w:hAnsi="Times New Roman" w:cs="Times New Roman"/>
              </w:rPr>
              <w:t>а</w:t>
            </w:r>
            <w:r w:rsidRPr="00E15745">
              <w:rPr>
                <w:rFonts w:ascii="Times New Roman" w:hAnsi="Times New Roman" w:cs="Times New Roman"/>
              </w:rPr>
              <w:t>ции ЗАТО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5745">
              <w:rPr>
                <w:rFonts w:ascii="Times New Roman" w:hAnsi="Times New Roman" w:cs="Times New Roman"/>
              </w:rPr>
              <w:t>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10CEA" w:rsidRDefault="00710CEA" w:rsidP="00710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457 08</w:t>
            </w: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15745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>1/3 доля</w:t>
            </w:r>
          </w:p>
          <w:p w:rsidR="007A1CAB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37CC" w:rsidRDefault="009837C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Pr="00754BA5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  <w:p w:rsidR="007A1CAB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37CC" w:rsidRDefault="009837C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Pr="00754BA5" w:rsidRDefault="007A1C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745" w:rsidRDefault="00E15745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1CAB" w:rsidRDefault="007A1CAB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Default="007A1CAB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37CC" w:rsidRDefault="009837CC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1CAB" w:rsidRDefault="007A1CAB" w:rsidP="007A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1574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318B" w:rsidRDefault="003831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37CC" w:rsidRDefault="009837C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745" w:rsidRPr="00754BA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 w:rsidR="005D74E9" w:rsidRPr="009837C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участок под </w:t>
            </w:r>
            <w:r w:rsidR="005D74E9" w:rsidRPr="009837C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  <w:p w:rsidR="00E1574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318B" w:rsidRDefault="003831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37CC" w:rsidRDefault="009837C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745" w:rsidRPr="00754BA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574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318B" w:rsidRDefault="003831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37CC" w:rsidRDefault="009837C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745" w:rsidRDefault="00E15745" w:rsidP="00E15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5745" w:rsidRPr="00754BA5" w:rsidRDefault="00E157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905D2" w:rsidRDefault="005905D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томобиль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OPEL ASTRA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5905D2" w:rsidRDefault="005905D2" w:rsidP="00590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905D2" w:rsidRDefault="005905D2" w:rsidP="005905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5249E" w:rsidRPr="00754BA5" w:rsidTr="009D2D58">
        <w:trPr>
          <w:trHeight w:val="360"/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249E" w:rsidRPr="00754BA5" w:rsidTr="009837C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8318B" w:rsidP="0038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38318B">
        <w:rPr>
          <w:rFonts w:ascii="Times New Roman" w:hAnsi="Times New Roman" w:cs="Times New Roman"/>
          <w:bCs/>
          <w:sz w:val="24"/>
          <w:szCs w:val="24"/>
        </w:rPr>
        <w:t>Храмов Олег Геннадьевич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</w:t>
      </w:r>
      <w:r w:rsidR="0038318B">
        <w:rPr>
          <w:rFonts w:ascii="Times New Roman" w:hAnsi="Times New Roman" w:cs="Times New Roman"/>
          <w:bCs/>
          <w:sz w:val="24"/>
          <w:szCs w:val="24"/>
        </w:rPr>
        <w:t>вах имущественного характера, а 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</w:t>
      </w:r>
      <w:r w:rsidR="0038318B">
        <w:rPr>
          <w:rFonts w:ascii="Times New Roman" w:hAnsi="Times New Roman" w:cs="Times New Roman"/>
          <w:bCs/>
          <w:sz w:val="24"/>
          <w:szCs w:val="24"/>
        </w:rPr>
        <w:t>актера моих супруга (супруги) и 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несовершеннолетних детей за </w:t>
      </w:r>
      <w:r w:rsidR="0038318B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9837C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08.04.2015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667CC"/>
    <w:rsid w:val="002D3430"/>
    <w:rsid w:val="002F03E3"/>
    <w:rsid w:val="002F7961"/>
    <w:rsid w:val="00325719"/>
    <w:rsid w:val="00373A18"/>
    <w:rsid w:val="0038318B"/>
    <w:rsid w:val="003D3657"/>
    <w:rsid w:val="003E7215"/>
    <w:rsid w:val="0043386C"/>
    <w:rsid w:val="004857DE"/>
    <w:rsid w:val="00524CBF"/>
    <w:rsid w:val="00555123"/>
    <w:rsid w:val="00570D16"/>
    <w:rsid w:val="005905D2"/>
    <w:rsid w:val="005D74E9"/>
    <w:rsid w:val="00654383"/>
    <w:rsid w:val="006B04B1"/>
    <w:rsid w:val="006C2FDA"/>
    <w:rsid w:val="006E1D6C"/>
    <w:rsid w:val="00710CEA"/>
    <w:rsid w:val="00717CBC"/>
    <w:rsid w:val="007459DF"/>
    <w:rsid w:val="00753EF0"/>
    <w:rsid w:val="007543BB"/>
    <w:rsid w:val="00754BA5"/>
    <w:rsid w:val="00762163"/>
    <w:rsid w:val="007A1CAB"/>
    <w:rsid w:val="007A27E1"/>
    <w:rsid w:val="00815910"/>
    <w:rsid w:val="00841FA1"/>
    <w:rsid w:val="0084275E"/>
    <w:rsid w:val="008C7085"/>
    <w:rsid w:val="008D3462"/>
    <w:rsid w:val="008F485E"/>
    <w:rsid w:val="009105B3"/>
    <w:rsid w:val="009417D2"/>
    <w:rsid w:val="00981075"/>
    <w:rsid w:val="009837CC"/>
    <w:rsid w:val="009C24EB"/>
    <w:rsid w:val="009D2D58"/>
    <w:rsid w:val="00A030F8"/>
    <w:rsid w:val="00A3032A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162C8"/>
    <w:rsid w:val="00C80F9A"/>
    <w:rsid w:val="00CB6F78"/>
    <w:rsid w:val="00D5249E"/>
    <w:rsid w:val="00D768AB"/>
    <w:rsid w:val="00DB7AD4"/>
    <w:rsid w:val="00E15745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6DC2E-8483-4FD9-8F9F-FD200B66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Hramov</cp:lastModifiedBy>
  <cp:revision>13</cp:revision>
  <dcterms:created xsi:type="dcterms:W3CDTF">2015-04-07T09:20:00Z</dcterms:created>
  <dcterms:modified xsi:type="dcterms:W3CDTF">2015-04-08T08:36:00Z</dcterms:modified>
</cp:coreProperties>
</file>