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226" w:rsidRPr="008A6B9B" w:rsidRDefault="00BE0226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Свинов Дмитрий Вячеславович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Управления Министерства внутренних дел Российской Федерации по Курганской области, генерал - майор полиции</w:t>
      </w:r>
    </w:p>
    <w:p w:rsidR="00BE0226" w:rsidRPr="008A6B9B" w:rsidRDefault="00BE0226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13170" cy="2413170"/>
            <wp:effectExtent l="0" t="0" r="0" b="0"/>
            <wp:docPr id="1" name="Рисунок 1" descr="Свинов Дмитри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нов Дмитри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77" cy="24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После окончания в 1994 году Тульского государственного технического университета поступил на службу в Кировское отделение милиции УВД Пролетарского района города Тулы на должность участкового инспектора милиции. Спустя год перешел в подразделение уголовного розыска, в котором служил сначала оперуполномоченным, а затем старшим оперуполномоченным до 1999 года.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В период службы в должности заместителя начальника Кировского отдела милиции УВД Пролетарского района города Тулы, повышая свой профессиональный уровень, получил второе высшее образование, окончив в 2001 году юридический институт МВД России по специальности «Юриспруденция». В этом же году Дмитрий Вячеславович возглавил Кировский отдел милиции УВД Пролетарского района города Тулы.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В период с 2004 по 2005 год проходил службу в должности заместителя начальника УВД Пролетарского района города Тулы – начальника милиции общественной безопасности, а затем был назначен на должность начальника ОВД Привокзального района города Тула. С 2009 года занимал должность начальника УВД по Щекинскому району Тульской области.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В мае 2014 года назначен заместителем начальника полиции (по оперативной работе) УВД по Северо-Восточному административному округу Главного управления МВД России по городу Москве.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С 2015 по 2019 год проходил службу в должности заместителя начальника Управления МВД России по Тверской области - начальника полиции.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Указом Президента Российской Федерации от 1 апреля 2019 года назначен на должность начальника Управления МВД России по Курганской области.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Указом Президента Российской Федерации от 11 июня 2020 года начальнику Управления МВД России по Курганской области Дмитрию Свинову присвоено специальное звание генерал – майор полиции.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Награжден ведомственными наградами и государственной наградой - медалью «За отличие в охране общественного порядка».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В сентябре 2022 года окончил адъюнктуру Омской академии МВД России по специальности «Юриспруденция». В феврале 2023 года присвоена ученая степень кандидат юридических наук.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Женат, воспитывает двоих детей, дочь и сына.</w:t>
      </w:r>
    </w:p>
    <w:p w:rsidR="00BE0226" w:rsidRPr="008A6B9B" w:rsidRDefault="00BE0226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BE0226" w:rsidRPr="008A6B9B" w:rsidRDefault="00BE0226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Кремнев Константин Александрович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Курганской области - начальник полиции, полковник полиции</w:t>
      </w:r>
    </w:p>
    <w:p w:rsidR="00BE0226" w:rsidRPr="008A6B9B" w:rsidRDefault="00BE0226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22525" cy="2856230"/>
            <wp:effectExtent l="0" t="0" r="0" b="0"/>
            <wp:docPr id="2" name="Рисунок 2" descr="Кремнев Константи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емнев Константи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Приказом Министра внутренних дел Российской Федерации от 30 июня 2022 года №661л/с назначен на должность заместителя начальника УМВД России по Курганской области - начальника полиции.</w:t>
      </w:r>
    </w:p>
    <w:p w:rsidR="00BE0226" w:rsidRPr="008A6B9B" w:rsidRDefault="00BE0226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BE0226" w:rsidRPr="008A6B9B" w:rsidRDefault="00BE0226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Сафонов Павел Владимирович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Курганской области, полковник внутренней службы</w:t>
      </w:r>
    </w:p>
    <w:p w:rsidR="00BE0226" w:rsidRPr="008A6B9B" w:rsidRDefault="00BE0226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33675" cy="2856230"/>
            <wp:effectExtent l="0" t="0" r="0" b="0"/>
            <wp:docPr id="3" name="Рисунок 3" descr="Сафонов Павел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фонов Павел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В 1998 году окончил Омский юридический институт МВД России. В 2016 году окончил Академию управления МВД России. Начал службу в городе Омске, в линейном Управлении внутренних дел на транспорте. С октября 2000 года по январь 2021 служил в Еврейской автономной области на различных должностях. Прошел путь от заместителя начальника отдела уголовного розыска отдела внутренних дел города Биробиджана до заместителя начальника УМВД России по Еврейской автономной области-начальника полиции.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Приказом Министра внутренних дел Российской Федерации с 12 января 2021 года назначен на должность заместителя начальника Управления МВД России по Курганской области.</w:t>
      </w:r>
    </w:p>
    <w:p w:rsidR="00BE0226" w:rsidRPr="008A6B9B" w:rsidRDefault="00BE0226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BE0226" w:rsidRPr="008A6B9B" w:rsidRDefault="00BE0226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Лукашева Оксана Викторовна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Курганской области - начальник следственного управления, полковник юстиции</w:t>
      </w:r>
    </w:p>
    <w:p w:rsidR="0045358F" w:rsidRPr="008A6B9B" w:rsidRDefault="0045358F" w:rsidP="0045358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FFD9217" wp14:editId="0DDA244C">
            <wp:extent cx="2856230" cy="2856230"/>
            <wp:effectExtent l="0" t="0" r="0" b="0"/>
            <wp:docPr id="12" name="Рисунок 12" descr="Лукашева Окса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Лукашева Окса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8F" w:rsidRPr="008A6B9B" w:rsidRDefault="0045358F" w:rsidP="0045358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Заместитель начальника Управления Министерства внутренних дел Российской Федерации по Курганской области - начальник Следственного управления, полковник юстиции Лукашева Оксана Викторовна.</w:t>
      </w:r>
    </w:p>
    <w:p w:rsidR="0045358F" w:rsidRPr="008A6B9B" w:rsidRDefault="0045358F" w:rsidP="0045358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Родилась 10 декабря 1976 года в г. Челябинске. В 2000 году окончила Южно-Уральский государственный университет по специальности «юриспруденция», квалификация - юрист. Службу начала в июле 1997 г. стажером по должности следователя следственного отдела УВД Калининского района г. Челябинска, а затем на различных должностях этого же управления.</w:t>
      </w:r>
    </w:p>
    <w:p w:rsidR="0045358F" w:rsidRPr="008A6B9B" w:rsidRDefault="0045358F" w:rsidP="0045358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С декабря 2018 г. заместитель начальника следственного управления УМВД России по г. Челябинску. В июне 2020 г. назначена на должность заместителя начальника контрольно-методического управления Главного следственного управления ГУ МВД России по Челябинской области.</w:t>
      </w:r>
    </w:p>
    <w:p w:rsidR="0045358F" w:rsidRPr="008A6B9B" w:rsidRDefault="0045358F" w:rsidP="0045358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Приказом Министра внутренних дел Российской Федерации с 14 октября 2021 года назначена на должность заместителя начальника Управления МВД России по Курганской области - начальника следственного управления.</w:t>
      </w:r>
    </w:p>
    <w:p w:rsidR="0045358F" w:rsidRPr="008A6B9B" w:rsidRDefault="0045358F" w:rsidP="0045358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Награждена медалями МВД России «За отличие в службе» трех степеней.</w:t>
      </w:r>
    </w:p>
    <w:p w:rsidR="0045358F" w:rsidRPr="008A6B9B" w:rsidRDefault="0045358F" w:rsidP="0045358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Замужем, имеет взрослую дочь.</w:t>
      </w:r>
    </w:p>
    <w:p w:rsidR="00BE0226" w:rsidRPr="008A6B9B" w:rsidRDefault="00BE0226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BE0226" w:rsidRPr="008A6B9B" w:rsidRDefault="00BE0226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Петров Алексей Васильевич</w:t>
      </w:r>
    </w:p>
    <w:p w:rsidR="00BE0226" w:rsidRPr="008A6B9B" w:rsidRDefault="00BE022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Курганской области, полковник полиции</w:t>
      </w:r>
    </w:p>
    <w:p w:rsidR="00BE0226" w:rsidRPr="008A6B9B" w:rsidRDefault="00BE0226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5" name="Рисунок 5" descr="Петров Алекс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тров Алекс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26" w:rsidRPr="008A6B9B" w:rsidRDefault="00BE0226" w:rsidP="008A6B9B">
      <w:pPr>
        <w:pStyle w:val="standard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1 сентября 2022 года приказом Министра внутренних дел Российской Федерации № 909 назначен на должность заместителя начальника Управления МВД России по Курганской области.</w:t>
      </w:r>
    </w:p>
    <w:p w:rsidR="00BE0226" w:rsidRPr="008A6B9B" w:rsidRDefault="00BE0226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271C3A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71C3A">
        <w:rPr>
          <w:rFonts w:ascii="Arial" w:hAnsi="Arial" w:cs="Arial"/>
          <w:b/>
          <w:szCs w:val="24"/>
        </w:rPr>
        <w:lastRenderedPageBreak/>
        <w:t xml:space="preserve">Структура УМВД России по Курганской области  </w:t>
      </w:r>
    </w:p>
    <w:p w:rsidR="00331A5C" w:rsidRPr="008A6B9B" w:rsidRDefault="00331A5C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061B1A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61B1A">
        <w:rPr>
          <w:rFonts w:ascii="Arial" w:hAnsi="Arial" w:cs="Arial"/>
          <w:b/>
          <w:szCs w:val="24"/>
        </w:rPr>
        <w:t>Управление уголовного розыска</w:t>
      </w:r>
    </w:p>
    <w:p w:rsidR="00C93353" w:rsidRPr="008A6B9B" w:rsidRDefault="00C9335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Олег Валерьевич Кирьянов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Управления уголовного розыска УМВД России по Курганской области, полковник полиции</w:t>
      </w:r>
    </w:p>
    <w:p w:rsidR="00C93353" w:rsidRPr="008A6B9B" w:rsidRDefault="00C9335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73655" cy="2856230"/>
            <wp:effectExtent l="0" t="0" r="0" b="0"/>
            <wp:docPr id="11" name="Рисунок 11" descr="Олег Валерьевич Кирья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лег Валерьевич Кирьян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Кирьянов Олег Валерьевич родился 23 декабря 1970 года в городе Кургане.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В 1990 году окончил Курганский машиностроительный техникум.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На службу в органы внутренних дел принят 5 апреля 1994 года.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С 1994 по 2006 год проходил службу на должностях оперуполномоченного, старшего оперуполномоченного, заместителя начальника, начальника отделения уголовного розыска отдела милиции «Октябрьский» УМВД России города Кургана.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В 2006 году окончил Уральский юридический институт МВД России.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С 2006 по 2008 год проходил службу в должности заместителя начальника отдела милиции «Заозерный» УМВД России города Кургана, с 2008 по 2015 год в должности начальника отдела полиции № 4 УМВД России по городу Кургану.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С 2015 по 2016 год проходил службу в должности начальника штаба УМВД России по городу Кургану.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С 2016 по 2017 год проходил службу в должности заместителя начальника УМВД России по городу Кургану.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Приказом УМВД России по Курганской области от 15 марта 2017 года № 62 лс назначен на должность начальника управления уголовного розыска УМВД России по Курганской области.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Женат, имеет взрослую дочь.</w:t>
      </w:r>
    </w:p>
    <w:p w:rsidR="00271C3A" w:rsidRDefault="00271C3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93353" w:rsidRPr="008A6B9B" w:rsidRDefault="00C9335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C93353" w:rsidRPr="008A6B9B" w:rsidRDefault="00C9335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Ермаков Юрий Александрович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уголовного розыска УМВД России по Курганской области, полковник полиции</w:t>
      </w:r>
    </w:p>
    <w:p w:rsidR="00C93353" w:rsidRPr="008A6B9B" w:rsidRDefault="00C9335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3" name="Рисунок 13" descr="Ермаков Ю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Ермаков Ю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5C" w:rsidRPr="008A6B9B" w:rsidRDefault="00331A5C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3353" w:rsidRPr="008A6B9B" w:rsidRDefault="00C9335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3353" w:rsidRPr="008A6B9B" w:rsidRDefault="00C9335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Климашенко Анатолий Анатольевич</w:t>
      </w:r>
    </w:p>
    <w:p w:rsidR="00C93353" w:rsidRPr="008A6B9B" w:rsidRDefault="00C9335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УУР - начальник отдела организации агентурно-оперативной деятельности и координации деятельности ОВД по розыску лиц, полковник полиции</w:t>
      </w:r>
    </w:p>
    <w:p w:rsidR="00C93353" w:rsidRPr="008A6B9B" w:rsidRDefault="00C9335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2126" cy="2432024"/>
            <wp:effectExtent l="0" t="0" r="0" b="0"/>
            <wp:docPr id="14" name="Рисунок 14" descr="Климашенко Анатол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лимашенко Анатол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09" cy="24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53" w:rsidRPr="008A6B9B" w:rsidRDefault="00C9335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061B1A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61B1A">
        <w:rPr>
          <w:rFonts w:ascii="Arial" w:hAnsi="Arial" w:cs="Arial"/>
          <w:b/>
          <w:szCs w:val="24"/>
        </w:rPr>
        <w:lastRenderedPageBreak/>
        <w:t>Управление экономической безопасности и противодействия коррупции</w:t>
      </w:r>
    </w:p>
    <w:p w:rsidR="00886123" w:rsidRPr="008A6B9B" w:rsidRDefault="0088612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Баринов Андрей Валерьевич</w:t>
      </w:r>
    </w:p>
    <w:p w:rsidR="00886123" w:rsidRPr="008A6B9B" w:rsidRDefault="0088612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Управления экономической безопасности и противодействия коррупции, подполковник полиции</w:t>
      </w:r>
    </w:p>
    <w:p w:rsidR="00886123" w:rsidRPr="008A6B9B" w:rsidRDefault="0088612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9188" cy="2441450"/>
            <wp:effectExtent l="0" t="0" r="0" b="0"/>
            <wp:docPr id="19" name="Рисунок 19" descr="Баринов Андр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аринов Андр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81" cy="24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23" w:rsidRPr="008A6B9B" w:rsidRDefault="0088612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6123" w:rsidRPr="008A6B9B" w:rsidRDefault="0088612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Кокорин Алексей Анатольевич</w:t>
      </w:r>
    </w:p>
    <w:p w:rsidR="00886123" w:rsidRPr="008A6B9B" w:rsidRDefault="0088612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– начальник отдела организационно-методического обеспечения оперативно-служебной деятельности и зонального контроля, полковник полиции</w:t>
      </w:r>
    </w:p>
    <w:p w:rsidR="00886123" w:rsidRPr="008A6B9B" w:rsidRDefault="0088612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065530" cy="1348105"/>
            <wp:effectExtent l="0" t="0" r="0" b="0"/>
            <wp:docPr id="20" name="Рисунок 20" descr="Кокорин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корин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23" w:rsidRPr="008A6B9B" w:rsidRDefault="0088612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BD311C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311C">
        <w:rPr>
          <w:rFonts w:ascii="Arial" w:hAnsi="Arial" w:cs="Arial"/>
          <w:b/>
          <w:szCs w:val="24"/>
        </w:rPr>
        <w:lastRenderedPageBreak/>
        <w:t>Управление по вопросам миграции</w:t>
      </w:r>
    </w:p>
    <w:p w:rsidR="00E8374A" w:rsidRPr="008A6B9B" w:rsidRDefault="00E8374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Найда Руслан Игоревич</w:t>
      </w:r>
    </w:p>
    <w:p w:rsidR="00E8374A" w:rsidRPr="008A6B9B" w:rsidRDefault="00E8374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Управления по вопросам миграции, полковник полиции</w:t>
      </w:r>
    </w:p>
    <w:p w:rsidR="00E8374A" w:rsidRPr="008A6B9B" w:rsidRDefault="00E8374A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0" name="Рисунок 10" descr="Найда Руслан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йда Руслан Игор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4A" w:rsidRPr="008A6B9B" w:rsidRDefault="00E8374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374A" w:rsidRPr="008A6B9B" w:rsidRDefault="00E8374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374A" w:rsidRPr="008A6B9B" w:rsidRDefault="00E8374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Кокорин Роман Владимирович</w:t>
      </w:r>
    </w:p>
    <w:p w:rsidR="00E8374A" w:rsidRPr="008A6B9B" w:rsidRDefault="00E8374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по вопросам миграции, полковник полиции</w:t>
      </w:r>
    </w:p>
    <w:p w:rsidR="00E8374A" w:rsidRPr="008A6B9B" w:rsidRDefault="00E8374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374A" w:rsidRPr="008A6B9B" w:rsidRDefault="00E8374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374A" w:rsidRPr="008A6B9B" w:rsidRDefault="00E8374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Поздеева Ольга Александровна</w:t>
      </w:r>
    </w:p>
    <w:p w:rsidR="00E8374A" w:rsidRPr="008A6B9B" w:rsidRDefault="00E8374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по вопросам миграции - начальник отдела по работе с гражданами Российской Федерации, полковник полиции</w:t>
      </w:r>
    </w:p>
    <w:p w:rsidR="00E8374A" w:rsidRPr="008A6B9B" w:rsidRDefault="00E8374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BD311C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311C">
        <w:rPr>
          <w:rFonts w:ascii="Arial" w:hAnsi="Arial" w:cs="Arial"/>
          <w:b/>
          <w:szCs w:val="24"/>
        </w:rPr>
        <w:lastRenderedPageBreak/>
        <w:t>Управление по контролю за оборотом наркотиков</w:t>
      </w:r>
    </w:p>
    <w:p w:rsidR="000F69F2" w:rsidRPr="008A6B9B" w:rsidRDefault="000F69F2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Потоскуев Дмитрий Сергеевич</w:t>
      </w:r>
    </w:p>
    <w:p w:rsidR="000F69F2" w:rsidRPr="008A6B9B" w:rsidRDefault="000F69F2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Управления по контролю за оборотом наркотиков Управления МВД России по Курганской области, полковник полиции</w:t>
      </w:r>
    </w:p>
    <w:p w:rsidR="000F69F2" w:rsidRPr="008A6B9B" w:rsidRDefault="000F69F2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0519" cy="1800519"/>
            <wp:effectExtent l="0" t="0" r="0" b="0"/>
            <wp:docPr id="17" name="Рисунок 17" descr="Потоскуев Дмит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тоскуев Дмит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35" cy="18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F2" w:rsidRPr="008A6B9B" w:rsidRDefault="000F69F2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69F2" w:rsidRPr="008A6B9B" w:rsidRDefault="000F69F2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Сереф Александр Владимирович</w:t>
      </w:r>
    </w:p>
    <w:p w:rsidR="000F69F2" w:rsidRPr="008A6B9B" w:rsidRDefault="000F69F2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начальника, полковник полиции</w:t>
      </w:r>
    </w:p>
    <w:p w:rsidR="000F69F2" w:rsidRPr="008A6B9B" w:rsidRDefault="000F69F2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69F2" w:rsidRPr="008A6B9B" w:rsidRDefault="000F69F2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Гаврилов Сергей Иванович</w:t>
      </w:r>
    </w:p>
    <w:p w:rsidR="000F69F2" w:rsidRPr="008A6B9B" w:rsidRDefault="000F69F2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– начальник отдела организации взаимодействия с органами государственной власти, полковник полиции</w:t>
      </w:r>
    </w:p>
    <w:p w:rsidR="000F69F2" w:rsidRPr="008A6B9B" w:rsidRDefault="000F69F2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27039" cy="2038167"/>
            <wp:effectExtent l="0" t="0" r="0" b="0"/>
            <wp:docPr id="18" name="Рисунок 18" descr="Гаврилов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аврилов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78" cy="205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B9B">
        <w:rPr>
          <w:rFonts w:ascii="Arial" w:hAnsi="Arial" w:cs="Arial"/>
          <w:szCs w:val="24"/>
        </w:rPr>
        <w:br w:type="page"/>
      </w:r>
    </w:p>
    <w:p w:rsidR="00EF5C91" w:rsidRPr="00F46348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46348">
        <w:rPr>
          <w:rFonts w:ascii="Arial" w:hAnsi="Arial" w:cs="Arial"/>
          <w:b/>
          <w:szCs w:val="24"/>
        </w:rPr>
        <w:lastRenderedPageBreak/>
        <w:t>Центр по противодействию экстремизму</w:t>
      </w:r>
    </w:p>
    <w:p w:rsidR="002E6A24" w:rsidRPr="008A6B9B" w:rsidRDefault="002E6A2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Соболев Алексей Николаевич</w:t>
      </w:r>
    </w:p>
    <w:p w:rsidR="002E6A24" w:rsidRPr="008A6B9B" w:rsidRDefault="002E6A2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Центра по противодействию экстремизму, полковник полиции</w:t>
      </w:r>
    </w:p>
    <w:p w:rsidR="002E6A24" w:rsidRPr="008A6B9B" w:rsidRDefault="002E6A2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6A24" w:rsidRPr="008A6B9B" w:rsidRDefault="002E6A2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Недокушев Антон Юрьевич</w:t>
      </w:r>
    </w:p>
    <w:p w:rsidR="002E6A24" w:rsidRPr="008A6B9B" w:rsidRDefault="002E6A2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Центра по противодействию экстремизму, подполковник полиции</w:t>
      </w:r>
    </w:p>
    <w:p w:rsidR="002E6A24" w:rsidRPr="008A6B9B" w:rsidRDefault="002E6A2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6A24" w:rsidRPr="008A6B9B" w:rsidRDefault="002E6A2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F46348" w:rsidRDefault="002E6A24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46348">
        <w:rPr>
          <w:rFonts w:ascii="Arial" w:hAnsi="Arial" w:cs="Arial"/>
          <w:b/>
          <w:szCs w:val="24"/>
        </w:rPr>
        <w:t>Отдел оперативно-ро</w:t>
      </w:r>
      <w:r w:rsidR="00EF5C91" w:rsidRPr="00F46348">
        <w:rPr>
          <w:rFonts w:ascii="Arial" w:hAnsi="Arial" w:cs="Arial"/>
          <w:b/>
          <w:szCs w:val="24"/>
        </w:rPr>
        <w:t>зыскной информации</w:t>
      </w:r>
    </w:p>
    <w:p w:rsidR="0045358F" w:rsidRDefault="0045358F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EF5C91" w:rsidRPr="00F46348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46348">
        <w:rPr>
          <w:rFonts w:ascii="Arial" w:hAnsi="Arial" w:cs="Arial"/>
          <w:b/>
          <w:szCs w:val="24"/>
        </w:rPr>
        <w:t>Опе</w:t>
      </w:r>
      <w:r w:rsidR="002E6A24" w:rsidRPr="00F46348">
        <w:rPr>
          <w:rFonts w:ascii="Arial" w:hAnsi="Arial" w:cs="Arial"/>
          <w:b/>
          <w:szCs w:val="24"/>
        </w:rPr>
        <w:t>ративно-ро</w:t>
      </w:r>
      <w:r w:rsidRPr="00F46348">
        <w:rPr>
          <w:rFonts w:ascii="Arial" w:hAnsi="Arial" w:cs="Arial"/>
          <w:b/>
          <w:szCs w:val="24"/>
        </w:rPr>
        <w:t>зыскная часть по обеспечению безопасности лиц, подлежащих государственной защите</w:t>
      </w:r>
    </w:p>
    <w:p w:rsidR="005D5C46" w:rsidRPr="008A6B9B" w:rsidRDefault="005D5C46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Баев Константин Николаевич</w:t>
      </w:r>
    </w:p>
    <w:p w:rsidR="005D5C46" w:rsidRPr="008A6B9B" w:rsidRDefault="005D5C4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оперативно-разыскной части по обеспечению безопасности лиц, подлежащих государственной защите, подполковник полиции</w:t>
      </w:r>
    </w:p>
    <w:p w:rsidR="005D5C46" w:rsidRPr="008A6B9B" w:rsidRDefault="005D5C46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11120"/>
            <wp:effectExtent l="0" t="0" r="0" b="0"/>
            <wp:docPr id="21" name="Рисунок 21" descr="Баев Константи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аев Константи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48" w:rsidRDefault="00F4634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6348" w:rsidRDefault="00F4634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5C46" w:rsidRPr="008A6B9B" w:rsidRDefault="005D5C46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6348" w:rsidRDefault="00F46348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F46348" w:rsidRDefault="00F46348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EF5C91" w:rsidRPr="00F46348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46348">
        <w:rPr>
          <w:rFonts w:ascii="Arial" w:hAnsi="Arial" w:cs="Arial"/>
          <w:b/>
          <w:szCs w:val="24"/>
        </w:rPr>
        <w:t>Группа НЦБ Интерпола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6348" w:rsidRDefault="00F4634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EF5C91" w:rsidRPr="00F46348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46348">
        <w:rPr>
          <w:rFonts w:ascii="Arial" w:hAnsi="Arial" w:cs="Arial"/>
          <w:b/>
          <w:szCs w:val="24"/>
        </w:rPr>
        <w:lastRenderedPageBreak/>
        <w:t>Центр кинологической службы</w:t>
      </w:r>
    </w:p>
    <w:p w:rsidR="00DA6904" w:rsidRPr="008A6B9B" w:rsidRDefault="00DA690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Токарев Роман Витальевич</w:t>
      </w:r>
    </w:p>
    <w:p w:rsidR="00DA6904" w:rsidRPr="008A6B9B" w:rsidRDefault="00DA690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Центра кинологической службы УМВД России по Курганской области, подполковник полиции</w:t>
      </w:r>
    </w:p>
    <w:p w:rsidR="00DA6904" w:rsidRPr="008A6B9B" w:rsidRDefault="00DA6904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09567" cy="2309567"/>
            <wp:effectExtent l="0" t="0" r="0" b="0"/>
            <wp:docPr id="15" name="Рисунок 15" descr="Токарев Роман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окарев Роман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88" cy="231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04" w:rsidRPr="008A6B9B" w:rsidRDefault="00DA690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6904" w:rsidRPr="008A6B9B" w:rsidRDefault="00DA690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6904" w:rsidRPr="008A6B9B" w:rsidRDefault="00DA690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Овчинникова Наталья Викторовна</w:t>
      </w:r>
    </w:p>
    <w:p w:rsidR="00DA6904" w:rsidRPr="008A6B9B" w:rsidRDefault="00DA690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Центра кинологической службы УМВД России по Курганской области, майор полиции</w:t>
      </w:r>
    </w:p>
    <w:p w:rsidR="00DA6904" w:rsidRPr="008A6B9B" w:rsidRDefault="00DA6904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26383" cy="2526383"/>
            <wp:effectExtent l="0" t="0" r="0" b="0"/>
            <wp:docPr id="16" name="Рисунок 16" descr="Овчинникова Наталья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вчинникова Наталья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91" cy="252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04" w:rsidRPr="008A6B9B" w:rsidRDefault="00DA690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4A0EFB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A0EFB">
        <w:rPr>
          <w:rFonts w:ascii="Arial" w:hAnsi="Arial" w:cs="Arial"/>
          <w:b/>
          <w:szCs w:val="24"/>
        </w:rPr>
        <w:lastRenderedPageBreak/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264EFA" w:rsidRPr="008A6B9B" w:rsidRDefault="00264EF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Ищеряков Александр Сергеевич</w:t>
      </w:r>
    </w:p>
    <w:p w:rsidR="00264EFA" w:rsidRPr="008A6B9B" w:rsidRDefault="00264EF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самоуправления, полковник полиции</w:t>
      </w:r>
    </w:p>
    <w:p w:rsidR="00264EFA" w:rsidRPr="008A6B9B" w:rsidRDefault="00264EFA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1904365"/>
            <wp:effectExtent l="0" t="0" r="0" b="0"/>
            <wp:docPr id="22" name="Рисунок 22" descr=" Ищеряк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Ищеряк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FA" w:rsidRPr="008A6B9B" w:rsidRDefault="00264EF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64EFA" w:rsidRPr="008A6B9B" w:rsidRDefault="00264EF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Рогов Алексей Михайлович</w:t>
      </w:r>
    </w:p>
    <w:p w:rsidR="00264EFA" w:rsidRPr="008A6B9B" w:rsidRDefault="00264EF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- начальник отдела организации охраны общественного порядка на улицах и при проведении массовых мероприятий, подполковник полиции</w:t>
      </w:r>
    </w:p>
    <w:p w:rsidR="00264EFA" w:rsidRPr="008A6B9B" w:rsidRDefault="00264EF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64EFA" w:rsidRPr="008A6B9B" w:rsidRDefault="00264EF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Захаров Николай Сергеевич</w:t>
      </w:r>
    </w:p>
    <w:p w:rsidR="00264EFA" w:rsidRPr="008A6B9B" w:rsidRDefault="00264EF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отдела организации охраны, конвоирования и содержания подозреваемых, обвиняемых и лиц, подвергнутых административному аресту, подполковник полиции</w:t>
      </w:r>
    </w:p>
    <w:p w:rsidR="00264EFA" w:rsidRPr="008A6B9B" w:rsidRDefault="00264EF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64EFA" w:rsidRPr="008A6B9B" w:rsidRDefault="00264EF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Забоев Алексей Николаевич</w:t>
      </w:r>
    </w:p>
    <w:p w:rsidR="00264EFA" w:rsidRPr="008A6B9B" w:rsidRDefault="00264EF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отдела организации применения административного законодательства и по взаимодействию с органами исполнительной власти субъектов РФ и органами местного самоуправления УООП и ВОИВ УМВД России по Курганской области, подполковник полиции</w:t>
      </w:r>
    </w:p>
    <w:p w:rsidR="00264EFA" w:rsidRPr="008A6B9B" w:rsidRDefault="00264EF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4A0EFB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A0EFB">
        <w:rPr>
          <w:rFonts w:ascii="Arial" w:hAnsi="Arial" w:cs="Arial"/>
          <w:b/>
          <w:szCs w:val="24"/>
        </w:rPr>
        <w:lastRenderedPageBreak/>
        <w:t>Центр временного содержания для несовершеннолетних правонарушителей</w:t>
      </w:r>
    </w:p>
    <w:p w:rsidR="0012659C" w:rsidRPr="008A6B9B" w:rsidRDefault="0012659C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Реутова Вера Викторовна</w:t>
      </w:r>
    </w:p>
    <w:p w:rsidR="0012659C" w:rsidRPr="008A6B9B" w:rsidRDefault="0012659C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Центра временного содержания для несовершеннолетних правонарушителей УМВД России по Курганской области, подполковник полиции</w:t>
      </w:r>
    </w:p>
    <w:p w:rsidR="0012659C" w:rsidRPr="008A6B9B" w:rsidRDefault="0012659C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25" name="Рисунок 25" descr="Реутова Вер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еутова Вер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9C" w:rsidRPr="008A6B9B" w:rsidRDefault="0012659C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 </w:t>
      </w:r>
    </w:p>
    <w:p w:rsidR="0012659C" w:rsidRPr="008A6B9B" w:rsidRDefault="0012659C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2659C" w:rsidRPr="008A6B9B" w:rsidRDefault="0012659C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Солодков Александр Владимирович</w:t>
      </w:r>
    </w:p>
    <w:p w:rsidR="0012659C" w:rsidRPr="008A6B9B" w:rsidRDefault="0012659C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Центра временного содержания для несовершеннолетних правонарушителей УМВД России по Курганской области, капитан полиции</w:t>
      </w:r>
    </w:p>
    <w:p w:rsidR="0012659C" w:rsidRPr="008A6B9B" w:rsidRDefault="0012659C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54A9">
        <w:rPr>
          <w:rFonts w:ascii="Arial" w:hAnsi="Arial" w:cs="Arial"/>
          <w:b/>
          <w:szCs w:val="24"/>
        </w:rPr>
        <w:lastRenderedPageBreak/>
        <w:t>Управление государственной инспекции безопасности дорожного движения</w:t>
      </w:r>
    </w:p>
    <w:p w:rsidR="00182F3A" w:rsidRPr="008A6B9B" w:rsidRDefault="00182F3A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Филипчук Юрий Константинович</w:t>
      </w:r>
    </w:p>
    <w:p w:rsidR="00182F3A" w:rsidRPr="008A6B9B" w:rsidRDefault="00182F3A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Управления Госавтоинспекции УМВД России по Курганской области, полковник полиции</w:t>
      </w:r>
    </w:p>
    <w:p w:rsidR="00182F3A" w:rsidRPr="008A6B9B" w:rsidRDefault="00182F3A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35810" cy="2535810"/>
            <wp:effectExtent l="0" t="0" r="0" b="0"/>
            <wp:docPr id="26" name="Рисунок 26" descr="Филипчук Юрий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илипчук Юрий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77" cy="25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3A" w:rsidRPr="008A6B9B" w:rsidRDefault="00182F3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82F3A" w:rsidRPr="008A6B9B" w:rsidRDefault="00182F3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46C9" w:rsidRPr="008A6B9B" w:rsidRDefault="003546C9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Галеев Рушан Альсимович</w:t>
      </w:r>
    </w:p>
    <w:p w:rsidR="003546C9" w:rsidRPr="008A6B9B" w:rsidRDefault="003546C9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Госавтоинспекции УМВД России по Курганской области - начальник отдела дорожно-патрульной службы, взаимодействия с правоохранительными органами и исполнения административного законодательства, полковник полиции</w:t>
      </w:r>
    </w:p>
    <w:p w:rsidR="003546C9" w:rsidRPr="008A6B9B" w:rsidRDefault="003546C9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20651" cy="2300789"/>
            <wp:effectExtent l="0" t="0" r="0" b="0"/>
            <wp:docPr id="27" name="Рисунок 27" descr="Галеев Рушан Альс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алеев Рушан Альсим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11" cy="23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3A" w:rsidRPr="008A6B9B" w:rsidRDefault="00182F3A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46C9" w:rsidRPr="008A6B9B" w:rsidRDefault="003546C9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46C9" w:rsidRPr="008A6B9B" w:rsidRDefault="003546C9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Орлов Алексей Юрьевич</w:t>
      </w:r>
    </w:p>
    <w:p w:rsidR="003546C9" w:rsidRPr="008A6B9B" w:rsidRDefault="003546C9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Госавтоинспекции УМВД России по Курганской области – начальник отдела регистрационно-экзаменационной работы, технического и дорожного надзора, полковник полиции</w:t>
      </w:r>
    </w:p>
    <w:p w:rsidR="003546C9" w:rsidRPr="008A6B9B" w:rsidRDefault="003546C9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8" name="Рисунок 28" descr="Орло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рло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A9" w:rsidRDefault="006F54A9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46C9" w:rsidRPr="008A6B9B" w:rsidRDefault="003546C9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54A9">
        <w:rPr>
          <w:rFonts w:ascii="Arial" w:hAnsi="Arial" w:cs="Arial"/>
          <w:b/>
          <w:szCs w:val="24"/>
        </w:rPr>
        <w:t>Региональный отдел информационного обеспечения государственной инспекции безопасности дорожного движения</w:t>
      </w: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54A9">
        <w:rPr>
          <w:rFonts w:ascii="Arial" w:hAnsi="Arial" w:cs="Arial"/>
          <w:b/>
          <w:szCs w:val="24"/>
        </w:rPr>
        <w:t>Межрайонный отдел государственного технического осмотра и регистрации автомототранспортных средств государственной инспекции безопасности дорожного движения</w:t>
      </w: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54A9">
        <w:rPr>
          <w:rFonts w:ascii="Arial" w:hAnsi="Arial" w:cs="Arial"/>
          <w:b/>
          <w:szCs w:val="24"/>
        </w:rPr>
        <w:t>Межрайонное экзаменационное отделение государственной инспекции безопасности дорожного движения</w:t>
      </w: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54A9">
        <w:rPr>
          <w:rFonts w:ascii="Arial" w:hAnsi="Arial" w:cs="Arial"/>
          <w:b/>
          <w:szCs w:val="24"/>
        </w:rPr>
        <w:t>Специализированная рота дорожно-патрульной службы государственной инспекции безопасности дорожного движения оперативного реагирования</w:t>
      </w: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EF5C91" w:rsidRPr="006F54A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54A9">
        <w:rPr>
          <w:rFonts w:ascii="Arial" w:hAnsi="Arial" w:cs="Arial"/>
          <w:b/>
          <w:szCs w:val="24"/>
        </w:rPr>
        <w:t>Центр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F54A9" w:rsidRDefault="006F54A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F5C91" w:rsidRPr="00242731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2731">
        <w:rPr>
          <w:rFonts w:ascii="Arial" w:hAnsi="Arial" w:cs="Arial"/>
          <w:b/>
          <w:szCs w:val="24"/>
        </w:rPr>
        <w:lastRenderedPageBreak/>
        <w:t>Отдельная рота охраны и конвоирования подозреваемых и обвиняемых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242731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2731">
        <w:rPr>
          <w:rFonts w:ascii="Arial" w:hAnsi="Arial" w:cs="Arial"/>
          <w:b/>
          <w:szCs w:val="24"/>
        </w:rPr>
        <w:t>Оперативный отдел</w:t>
      </w:r>
    </w:p>
    <w:p w:rsidR="00956F7E" w:rsidRPr="008A6B9B" w:rsidRDefault="00956F7E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Жевлаков Евгений Александрович</w:t>
      </w:r>
    </w:p>
    <w:p w:rsidR="00956F7E" w:rsidRPr="008A6B9B" w:rsidRDefault="00956F7E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Оперативного отдела УМВД России по Курганской области, полковник полиции</w:t>
      </w:r>
    </w:p>
    <w:p w:rsidR="00956F7E" w:rsidRPr="008A6B9B" w:rsidRDefault="00956F7E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56F7E" w:rsidRPr="008A6B9B" w:rsidRDefault="00956F7E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Градиштяну Денис Георгиевич</w:t>
      </w:r>
    </w:p>
    <w:p w:rsidR="00956F7E" w:rsidRPr="008A6B9B" w:rsidRDefault="00956F7E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отделения организации работы дежурных частей, подполковник полиции</w:t>
      </w:r>
    </w:p>
    <w:p w:rsidR="00956F7E" w:rsidRPr="008A6B9B" w:rsidRDefault="00956F7E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242731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2731">
        <w:rPr>
          <w:rFonts w:ascii="Arial" w:hAnsi="Arial" w:cs="Arial"/>
          <w:b/>
          <w:szCs w:val="24"/>
        </w:rPr>
        <w:t>Дежурная часть</w:t>
      </w:r>
    </w:p>
    <w:p w:rsidR="00DE6784" w:rsidRPr="008A6B9B" w:rsidRDefault="00DE678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Хохлов Александр Сергеевич</w:t>
      </w:r>
    </w:p>
    <w:p w:rsidR="00DE6784" w:rsidRPr="008A6B9B" w:rsidRDefault="00DE678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Дежурной части УМВД России по Курганской области, старший лейтенант полиции</w:t>
      </w:r>
    </w:p>
    <w:p w:rsidR="00DE6784" w:rsidRPr="008A6B9B" w:rsidRDefault="00DE6784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32" name="Рисунок 32" descr="Хохл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Хохл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E6784" w:rsidRDefault="00DE678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2731" w:rsidRDefault="0024273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2731" w:rsidRPr="008A6B9B" w:rsidRDefault="0024273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242731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2731">
        <w:rPr>
          <w:rFonts w:ascii="Arial" w:hAnsi="Arial" w:cs="Arial"/>
          <w:b/>
          <w:szCs w:val="24"/>
        </w:rPr>
        <w:t>Инспекция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2731" w:rsidRDefault="002427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EF5C91" w:rsidRPr="00242731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2731">
        <w:rPr>
          <w:rFonts w:ascii="Arial" w:hAnsi="Arial" w:cs="Arial"/>
          <w:b/>
          <w:szCs w:val="24"/>
        </w:rPr>
        <w:lastRenderedPageBreak/>
        <w:t>Экспертно-криминалистический центр</w:t>
      </w:r>
    </w:p>
    <w:p w:rsidR="00056B87" w:rsidRPr="008A6B9B" w:rsidRDefault="00056B87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Кривоногов Владимир Александрович</w:t>
      </w:r>
    </w:p>
    <w:p w:rsidR="00056B87" w:rsidRPr="008A6B9B" w:rsidRDefault="00056B87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Экспертно-криминалистического центра УМВД России по Курганской области, полковник полиции</w:t>
      </w:r>
    </w:p>
    <w:p w:rsidR="00056B87" w:rsidRPr="008A6B9B" w:rsidRDefault="00056B87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51" name="Рисунок 51" descr="Кривоного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ривоного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87" w:rsidRPr="008A6B9B" w:rsidRDefault="00056B87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С 10 сентября 2024 года назначен на должность начальника Экспертно-криминалистического центра УМВД России по Курганской области.</w:t>
      </w:r>
    </w:p>
    <w:p w:rsidR="00056B87" w:rsidRPr="008A6B9B" w:rsidRDefault="00056B87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6B87" w:rsidRPr="008A6B9B" w:rsidRDefault="00056B87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6B87" w:rsidRPr="008A6B9B" w:rsidRDefault="00056B87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 Сергей Александрович</w:t>
      </w:r>
    </w:p>
    <w:p w:rsidR="00056B87" w:rsidRPr="008A6B9B" w:rsidRDefault="00056B87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Экспертно-криминалистического центра УМВД России по Курганской области – начальник отдела криминалистических экспертиз, подполковник полиции</w:t>
      </w:r>
    </w:p>
    <w:p w:rsidR="00056B87" w:rsidRPr="008A6B9B" w:rsidRDefault="00056B87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6B87" w:rsidRPr="008A6B9B" w:rsidRDefault="00056B87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6B87" w:rsidRPr="008A6B9B" w:rsidRDefault="00056B87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Кузовлев Александр Валерьевич</w:t>
      </w:r>
    </w:p>
    <w:p w:rsidR="00056B87" w:rsidRPr="008A6B9B" w:rsidRDefault="00056B87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Экспертно-криминалистического центра УМВД России по Курганской области – начальник отдела организационно-методического обеспечения и экспертно-криминалистических учётов, полковник полиции</w:t>
      </w:r>
    </w:p>
    <w:p w:rsidR="00242731" w:rsidRDefault="0024273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2731" w:rsidRDefault="0024273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2731" w:rsidRDefault="0024273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6B87" w:rsidRPr="008A6B9B" w:rsidRDefault="00056B87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242731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2731">
        <w:rPr>
          <w:rFonts w:ascii="Arial" w:hAnsi="Arial" w:cs="Arial"/>
          <w:b/>
          <w:szCs w:val="24"/>
        </w:rPr>
        <w:t>Комендантский взвод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2731" w:rsidRDefault="0024273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EF5C91" w:rsidRPr="00242731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2731">
        <w:rPr>
          <w:rFonts w:ascii="Arial" w:hAnsi="Arial" w:cs="Arial"/>
          <w:b/>
          <w:szCs w:val="24"/>
        </w:rPr>
        <w:lastRenderedPageBreak/>
        <w:t>Следственное управление</w:t>
      </w:r>
    </w:p>
    <w:p w:rsidR="00B85A7E" w:rsidRPr="008A6B9B" w:rsidRDefault="00B85A7E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Лукашева Оксана Викторовна</w:t>
      </w:r>
    </w:p>
    <w:p w:rsidR="00B85A7E" w:rsidRPr="008A6B9B" w:rsidRDefault="00B85A7E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Курганской области - начальник Следственного управления, полковник юстиции</w:t>
      </w:r>
    </w:p>
    <w:p w:rsidR="00AF4E03" w:rsidRDefault="00AF4E03" w:rsidP="008A6B9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B85A7E" w:rsidRDefault="00B85A7E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4E03" w:rsidRPr="008A6B9B" w:rsidRDefault="00AF4E0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5A7E" w:rsidRPr="008A6B9B" w:rsidRDefault="00B85A7E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Рубинина Елена Сергеевна</w:t>
      </w:r>
    </w:p>
    <w:p w:rsidR="00B85A7E" w:rsidRPr="008A6B9B" w:rsidRDefault="00B85A7E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Следственного управления УМВД России по Курганской области, полковник юстиции</w:t>
      </w:r>
    </w:p>
    <w:p w:rsidR="00B85A7E" w:rsidRPr="008A6B9B" w:rsidRDefault="00B85A7E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50" name="Рисунок 50" descr="Рубинина Еле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убинина Еле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5F" w:rsidRDefault="00D25F5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5F5F" w:rsidRDefault="00D25F5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5A7E" w:rsidRPr="008A6B9B" w:rsidRDefault="00B85A7E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D25F5F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25F5F">
        <w:rPr>
          <w:rFonts w:ascii="Arial" w:hAnsi="Arial" w:cs="Arial"/>
          <w:b/>
          <w:szCs w:val="24"/>
        </w:rPr>
        <w:lastRenderedPageBreak/>
        <w:t>Отдел организации дознания</w:t>
      </w:r>
    </w:p>
    <w:p w:rsidR="00046CB3" w:rsidRPr="008A6B9B" w:rsidRDefault="00046CB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Петрова Инесса Владимировна</w:t>
      </w:r>
    </w:p>
    <w:p w:rsidR="00046CB3" w:rsidRPr="008A6B9B" w:rsidRDefault="00046CB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отдела организации дознания, полковник полиции</w:t>
      </w:r>
    </w:p>
    <w:p w:rsidR="00046CB3" w:rsidRPr="008A6B9B" w:rsidRDefault="00046CB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93302" cy="2620560"/>
            <wp:effectExtent l="0" t="0" r="0" b="0"/>
            <wp:docPr id="48" name="Рисунок 48" descr="Петрова Инесс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етрова Инесс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11" cy="26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B3" w:rsidRPr="008A6B9B" w:rsidRDefault="00046CB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6CB3" w:rsidRPr="008A6B9B" w:rsidRDefault="00046CB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6CB3" w:rsidRPr="008A6B9B" w:rsidRDefault="00046CB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Сазонов Михаил Михайлович</w:t>
      </w:r>
    </w:p>
    <w:p w:rsidR="00046CB3" w:rsidRPr="008A6B9B" w:rsidRDefault="00046CB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ООД, майор полиции</w:t>
      </w:r>
    </w:p>
    <w:p w:rsidR="00B35322" w:rsidRDefault="00B35322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5322" w:rsidRDefault="00B35322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BD3405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3405">
        <w:rPr>
          <w:rFonts w:ascii="Arial" w:hAnsi="Arial" w:cs="Arial"/>
          <w:b/>
          <w:szCs w:val="24"/>
        </w:rPr>
        <w:t>Организационно-штатная группа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BD3405" w:rsidRDefault="00F2360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3405">
        <w:rPr>
          <w:rFonts w:ascii="Arial" w:hAnsi="Arial" w:cs="Arial"/>
          <w:b/>
          <w:szCs w:val="24"/>
        </w:rPr>
        <w:t>Оперативно-ро</w:t>
      </w:r>
      <w:r w:rsidR="00EF5C91" w:rsidRPr="00BD3405">
        <w:rPr>
          <w:rFonts w:ascii="Arial" w:hAnsi="Arial" w:cs="Arial"/>
          <w:b/>
          <w:szCs w:val="24"/>
        </w:rPr>
        <w:t>зыскная часть собственной безопасности</w:t>
      </w:r>
    </w:p>
    <w:p w:rsidR="00F23601" w:rsidRPr="008A6B9B" w:rsidRDefault="00F23601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Даровских Евгений Александрович</w:t>
      </w:r>
    </w:p>
    <w:p w:rsidR="00F23601" w:rsidRPr="008A6B9B" w:rsidRDefault="00F23601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Оперативно-розыскной части собственной безопасности УМВД России по Курганской области, подполковник полиции</w:t>
      </w:r>
    </w:p>
    <w:p w:rsidR="00F23601" w:rsidRPr="008A6B9B" w:rsidRDefault="00F23601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1590" cy="1470660"/>
            <wp:effectExtent l="0" t="0" r="0" b="0"/>
            <wp:docPr id="8" name="Рисунок 8" descr="Даровских Евген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аровских Евген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01" w:rsidRPr="008A6B9B" w:rsidRDefault="00F2360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9C4370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C4370">
        <w:rPr>
          <w:rFonts w:ascii="Arial" w:hAnsi="Arial" w:cs="Arial"/>
          <w:b/>
          <w:szCs w:val="24"/>
        </w:rPr>
        <w:lastRenderedPageBreak/>
        <w:t>Контрольно-ревизионный отдел</w:t>
      </w:r>
    </w:p>
    <w:p w:rsidR="006254C8" w:rsidRPr="008A6B9B" w:rsidRDefault="006254C8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Панкратов Сергей Юрьевич</w:t>
      </w:r>
    </w:p>
    <w:p w:rsidR="006254C8" w:rsidRPr="008A6B9B" w:rsidRDefault="006254C8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Контрольно-ревизионного отдела, полковник внутренней службы</w:t>
      </w:r>
    </w:p>
    <w:p w:rsidR="006254C8" w:rsidRPr="008A6B9B" w:rsidRDefault="006254C8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8329" cy="2328329"/>
            <wp:effectExtent l="0" t="0" r="0" b="0"/>
            <wp:docPr id="9" name="Рисунок 9" descr="Панкратов Серг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нкратов Сергей Юрь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06" cy="23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C8" w:rsidRPr="008A6B9B" w:rsidRDefault="006254C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54C8" w:rsidRPr="008A6B9B" w:rsidRDefault="006254C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54C8" w:rsidRPr="008A6B9B" w:rsidRDefault="006254C8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Хаустова Полина Николаевна</w:t>
      </w:r>
    </w:p>
    <w:p w:rsidR="006254C8" w:rsidRPr="008A6B9B" w:rsidRDefault="006254C8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Контрольно-ревизионного отдела, капитан внутренней службы</w:t>
      </w:r>
    </w:p>
    <w:p w:rsidR="006254C8" w:rsidRPr="008A6B9B" w:rsidRDefault="006254C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AB2C0D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2C0D">
        <w:rPr>
          <w:rFonts w:ascii="Arial" w:hAnsi="Arial" w:cs="Arial"/>
          <w:b/>
          <w:szCs w:val="24"/>
        </w:rPr>
        <w:lastRenderedPageBreak/>
        <w:t>Правовой отдел</w:t>
      </w:r>
    </w:p>
    <w:p w:rsidR="00EB06A0" w:rsidRPr="008A6B9B" w:rsidRDefault="00EB06A0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Меньщикова Людмила Леонидовна</w:t>
      </w:r>
    </w:p>
    <w:p w:rsidR="00EB06A0" w:rsidRPr="008A6B9B" w:rsidRDefault="00EB06A0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Правового отдела УМВД России по Курганской области, полковник внутренней службы</w:t>
      </w:r>
    </w:p>
    <w:p w:rsidR="00EB06A0" w:rsidRPr="008A6B9B" w:rsidRDefault="00EB06A0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32115" cy="2432115"/>
            <wp:effectExtent l="0" t="0" r="0" b="0"/>
            <wp:docPr id="46" name="Рисунок 46" descr="Меньщикова Людмила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Меньщикова Людмила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78" cy="24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A0" w:rsidRPr="008A6B9B" w:rsidRDefault="00EB06A0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06A0" w:rsidRPr="008A6B9B" w:rsidRDefault="00EB06A0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B06A0" w:rsidRPr="008A6B9B" w:rsidRDefault="00EB06A0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Жиговский Максим Владимирович</w:t>
      </w:r>
    </w:p>
    <w:p w:rsidR="00EB06A0" w:rsidRPr="008A6B9B" w:rsidRDefault="00EB06A0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Правового отдела УМВД России по Курганской области, подполковник внутренней службы</w:t>
      </w:r>
    </w:p>
    <w:p w:rsidR="00EB06A0" w:rsidRPr="008A6B9B" w:rsidRDefault="00EB06A0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13171" cy="2413171"/>
            <wp:effectExtent l="0" t="0" r="0" b="0"/>
            <wp:docPr id="47" name="Рисунок 47" descr="Жиговский Максим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Жиговский Максим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29" cy="241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A0" w:rsidRPr="008A6B9B" w:rsidRDefault="00EB06A0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F16278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16278">
        <w:rPr>
          <w:rFonts w:ascii="Arial" w:hAnsi="Arial" w:cs="Arial"/>
          <w:b/>
          <w:szCs w:val="24"/>
        </w:rPr>
        <w:lastRenderedPageBreak/>
        <w:t>Отделение информации и общественных связей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F16278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16278">
        <w:rPr>
          <w:rFonts w:ascii="Arial" w:hAnsi="Arial" w:cs="Arial"/>
          <w:b/>
          <w:szCs w:val="24"/>
        </w:rPr>
        <w:t>Отдел делопроизводства и режима</w:t>
      </w:r>
    </w:p>
    <w:p w:rsidR="00F81743" w:rsidRPr="008A6B9B" w:rsidRDefault="00F8174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Моисеева Ольга Анатольевна</w:t>
      </w:r>
    </w:p>
    <w:p w:rsidR="00F81743" w:rsidRPr="008A6B9B" w:rsidRDefault="00F8174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ОДиР УМВД России по Курганской области, полковник внутренней службы</w:t>
      </w:r>
    </w:p>
    <w:p w:rsidR="00F81743" w:rsidRPr="008A6B9B" w:rsidRDefault="00F8174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61830" cy="2261830"/>
            <wp:effectExtent l="0" t="0" r="0" b="0"/>
            <wp:docPr id="6" name="Рисунок 6" descr="Моисеева Ольг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исеева Ольг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05" cy="22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43" w:rsidRPr="008A6B9B" w:rsidRDefault="00F8174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743" w:rsidRPr="008A6B9B" w:rsidRDefault="00F8174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1743" w:rsidRPr="008A6B9B" w:rsidRDefault="00F8174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Попов Владимир Алексеевич</w:t>
      </w:r>
    </w:p>
    <w:p w:rsidR="00F81743" w:rsidRPr="008A6B9B" w:rsidRDefault="00F8174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ОДиР, подполковник внутренней службы</w:t>
      </w:r>
    </w:p>
    <w:p w:rsidR="00F81743" w:rsidRPr="008A6B9B" w:rsidRDefault="00F8174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6879" cy="2545146"/>
            <wp:effectExtent l="0" t="0" r="0" b="0"/>
            <wp:docPr id="7" name="Рисунок 7" descr="Попов Владими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пов Владими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36" cy="25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43" w:rsidRPr="008A6B9B" w:rsidRDefault="00F8174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F16278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16278">
        <w:rPr>
          <w:rFonts w:ascii="Arial" w:hAnsi="Arial" w:cs="Arial"/>
          <w:b/>
          <w:szCs w:val="24"/>
        </w:rPr>
        <w:lastRenderedPageBreak/>
        <w:t>Управление по работе с личным составом</w:t>
      </w:r>
    </w:p>
    <w:p w:rsidR="007664E3" w:rsidRPr="008A6B9B" w:rsidRDefault="007664E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Андреев Виктор Анатольевич</w:t>
      </w:r>
    </w:p>
    <w:p w:rsidR="007664E3" w:rsidRPr="008A6B9B" w:rsidRDefault="007664E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УРЛС УМВД России по Курганской области, подполковник полиции</w:t>
      </w:r>
    </w:p>
    <w:p w:rsidR="007664E3" w:rsidRPr="008A6B9B" w:rsidRDefault="007664E3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0202" cy="2466454"/>
            <wp:effectExtent l="0" t="0" r="0" b="0"/>
            <wp:docPr id="44" name="Рисунок 44" descr="Андреев Викто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Андреев Викто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19" cy="24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E3" w:rsidRPr="008A6B9B" w:rsidRDefault="007664E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Прибыл из УМВД России по Ямало-Ненецкому автономному округу. Назначен на должность начальника Управления по работе с личным составом УМВД России по Курганской области с 22 апреля 2024 года.</w:t>
      </w:r>
    </w:p>
    <w:p w:rsidR="007664E3" w:rsidRPr="008A6B9B" w:rsidRDefault="007664E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64E3" w:rsidRPr="008A6B9B" w:rsidRDefault="007664E3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64E3" w:rsidRPr="008A6B9B" w:rsidRDefault="007664E3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Икрин Сергей Олегович</w:t>
      </w:r>
    </w:p>
    <w:p w:rsidR="007664E3" w:rsidRPr="008A6B9B" w:rsidRDefault="007664E3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УРЛС УМВД России по Курганской области - начальник отдела кадров, полковник полиции</w:t>
      </w:r>
    </w:p>
    <w:p w:rsidR="007664E3" w:rsidRPr="008A6B9B" w:rsidRDefault="007664E3" w:rsidP="00B962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62812" cy="2643924"/>
            <wp:effectExtent l="0" t="0" r="0" b="0"/>
            <wp:docPr id="45" name="Рисунок 45" descr="Икрин Сергей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Икрин Сергей Олег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54" cy="26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B9B">
        <w:rPr>
          <w:rFonts w:ascii="Arial" w:hAnsi="Arial" w:cs="Arial"/>
          <w:szCs w:val="24"/>
        </w:rPr>
        <w:br w:type="page"/>
      </w:r>
    </w:p>
    <w:p w:rsidR="00EF5C91" w:rsidRPr="00B962DE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62DE">
        <w:rPr>
          <w:rFonts w:ascii="Arial" w:hAnsi="Arial" w:cs="Arial"/>
          <w:b/>
          <w:szCs w:val="24"/>
        </w:rPr>
        <w:lastRenderedPageBreak/>
        <w:t>Отделение мобилизационной подготовки и мобилизации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B962DE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62DE">
        <w:rPr>
          <w:rFonts w:ascii="Arial" w:hAnsi="Arial" w:cs="Arial"/>
          <w:b/>
          <w:szCs w:val="24"/>
        </w:rPr>
        <w:t>Штаб</w:t>
      </w:r>
    </w:p>
    <w:p w:rsidR="00F00FBD" w:rsidRPr="008A6B9B" w:rsidRDefault="00F00FBD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Глазырин Алексей Юрьевич</w:t>
      </w:r>
    </w:p>
    <w:p w:rsidR="00F00FBD" w:rsidRPr="008A6B9B" w:rsidRDefault="00F00FBD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Штаба УМВД России по Курганской области, полковник внутренней службы</w:t>
      </w:r>
    </w:p>
    <w:p w:rsidR="00F00FBD" w:rsidRPr="008A6B9B" w:rsidRDefault="00F00FBD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8244" cy="2027037"/>
            <wp:effectExtent l="0" t="0" r="0" b="0"/>
            <wp:docPr id="29" name="Рисунок 29" descr="Глазырин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лазырин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51" cy="20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BD" w:rsidRPr="008A6B9B" w:rsidRDefault="00F00FBD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</w:rPr>
        <w:t>Приказом УМВД России по Курганской области от 12 августа 2016 года № 239 назначен на должность начальника Штаба УМВД России по Курганской области.</w:t>
      </w:r>
    </w:p>
    <w:p w:rsidR="00F00FBD" w:rsidRPr="008A6B9B" w:rsidRDefault="00F00FBD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0FBD" w:rsidRPr="008A6B9B" w:rsidRDefault="00F00FBD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0FBD" w:rsidRPr="008A6B9B" w:rsidRDefault="00F00FBD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Кондрашов Сергей Викторович</w:t>
      </w:r>
    </w:p>
    <w:p w:rsidR="00F00FBD" w:rsidRPr="008A6B9B" w:rsidRDefault="00F00FBD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Штаба УМВД России по Курганской области – начальник Инспекции, полковник внутренней службы</w:t>
      </w:r>
    </w:p>
    <w:p w:rsidR="00F00FBD" w:rsidRPr="008A6B9B" w:rsidRDefault="00F00FBD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7920" cy="2407920"/>
            <wp:effectExtent l="0" t="0" r="0" b="0"/>
            <wp:docPr id="30" name="Рисунок 30" descr="Кондрашов Серг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ондрашов Серг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99" cy="24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BD" w:rsidRPr="008A6B9B" w:rsidRDefault="00F00FBD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0FBD" w:rsidRPr="008A6B9B" w:rsidRDefault="00F00FBD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0FBD" w:rsidRPr="008A6B9B" w:rsidRDefault="00F00FBD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Кочнев Антон Александрович</w:t>
      </w:r>
    </w:p>
    <w:p w:rsidR="00F00FBD" w:rsidRPr="008A6B9B" w:rsidRDefault="00F00FBD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Штаба УМВД России по Курганской области – начальник отдела анализа, планирования и контроля, полковник внутренней службы</w:t>
      </w:r>
    </w:p>
    <w:p w:rsidR="00F00FBD" w:rsidRPr="008A6B9B" w:rsidRDefault="00F00FBD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0263" cy="2436560"/>
            <wp:effectExtent l="0" t="0" r="0" b="0"/>
            <wp:docPr id="31" name="Рисунок 31" descr="Кочнев Анто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очнев Анто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87" cy="24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12" w:rsidRDefault="00741912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1912" w:rsidRDefault="00741912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0FBD" w:rsidRPr="008A6B9B" w:rsidRDefault="00F00FBD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C129EB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29EB">
        <w:rPr>
          <w:rFonts w:ascii="Arial" w:hAnsi="Arial" w:cs="Arial"/>
          <w:b/>
          <w:szCs w:val="24"/>
        </w:rPr>
        <w:t>Информационный центр</w:t>
      </w:r>
    </w:p>
    <w:p w:rsidR="001D4938" w:rsidRPr="008A6B9B" w:rsidRDefault="001D4938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Дорошенко Екатерина Николаевна</w:t>
      </w:r>
    </w:p>
    <w:p w:rsidR="001D4938" w:rsidRPr="008A6B9B" w:rsidRDefault="001D4938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информационного центра УМВД России по Курганской области, полковник внутренней службы</w:t>
      </w:r>
    </w:p>
    <w:p w:rsidR="001D4938" w:rsidRPr="008A6B9B" w:rsidRDefault="001D493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4938" w:rsidRPr="008A6B9B" w:rsidRDefault="001D493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4938" w:rsidRPr="008A6B9B" w:rsidRDefault="001D4938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Киселева Анна Анатольевна</w:t>
      </w:r>
    </w:p>
    <w:p w:rsidR="001D4938" w:rsidRPr="008A6B9B" w:rsidRDefault="001D4938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информационного центра УМВД России по Курганской области, полковник внутренней службы</w:t>
      </w:r>
    </w:p>
    <w:p w:rsidR="001D4938" w:rsidRPr="008A6B9B" w:rsidRDefault="001D4938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89928" cy="1789928"/>
            <wp:effectExtent l="0" t="0" r="0" b="0"/>
            <wp:docPr id="33" name="Рисунок 33" descr="Киселева Ан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иселева Ан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36" cy="18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38" w:rsidRPr="008A6B9B" w:rsidRDefault="001D493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C129EB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129EB">
        <w:rPr>
          <w:rFonts w:ascii="Arial" w:hAnsi="Arial" w:cs="Arial"/>
          <w:b/>
          <w:szCs w:val="24"/>
        </w:rPr>
        <w:lastRenderedPageBreak/>
        <w:t>Центр финансового обеспечения</w:t>
      </w:r>
    </w:p>
    <w:p w:rsidR="00E64529" w:rsidRPr="008A6B9B" w:rsidRDefault="00E64529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Хромова Наталья Николаевна</w:t>
      </w:r>
    </w:p>
    <w:p w:rsidR="00E64529" w:rsidRPr="008A6B9B" w:rsidRDefault="00E64529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Центра финансового обеспечения УМВД России по Курганской области, подполковник внутренней службы</w:t>
      </w:r>
    </w:p>
    <w:p w:rsidR="00E64529" w:rsidRPr="008A6B9B" w:rsidRDefault="00E64529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51727" cy="2177348"/>
            <wp:effectExtent l="0" t="0" r="0" b="0"/>
            <wp:docPr id="42" name="Рисунок 42" descr="Хромова Наталь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Хромова Наталь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87" cy="21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29" w:rsidRPr="008A6B9B" w:rsidRDefault="00E64529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64529" w:rsidRPr="008A6B9B" w:rsidRDefault="00E64529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64529" w:rsidRPr="008A6B9B" w:rsidRDefault="00E64529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Смирнова Юлия Александровна</w:t>
      </w:r>
    </w:p>
    <w:p w:rsidR="00E64529" w:rsidRPr="008A6B9B" w:rsidRDefault="00E64529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Центра финансового обеспечения УМВД России по Курганской области - начальник финансово-экономического отдела, подполковник полиции</w:t>
      </w:r>
    </w:p>
    <w:p w:rsidR="00E64529" w:rsidRPr="008A6B9B" w:rsidRDefault="00E64529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64529" w:rsidRPr="008A6B9B" w:rsidRDefault="00E64529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Шадрина Евгения Михайловна</w:t>
      </w:r>
    </w:p>
    <w:p w:rsidR="00E64529" w:rsidRPr="008A6B9B" w:rsidRDefault="00E64529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 Центра финансового обеспечения УМВД России по Курганской области - главный бухгалтер, полковник внутренней службы</w:t>
      </w:r>
    </w:p>
    <w:p w:rsidR="00E64529" w:rsidRPr="008A6B9B" w:rsidRDefault="00E64529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89165" cy="2233498"/>
            <wp:effectExtent l="0" t="0" r="0" b="0"/>
            <wp:docPr id="43" name="Рисунок 43" descr="Шадрина Евгения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Шадрина Евгения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14" cy="22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29" w:rsidRPr="008A6B9B" w:rsidRDefault="00E64529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EF5C91" w:rsidRPr="00714C9C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14C9C">
        <w:rPr>
          <w:rFonts w:ascii="Arial" w:hAnsi="Arial" w:cs="Arial"/>
          <w:b/>
          <w:szCs w:val="24"/>
        </w:rPr>
        <w:lastRenderedPageBreak/>
        <w:t>Центр административно-хозяйственного и транспортного обеспечения</w:t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C91" w:rsidRPr="00714C9C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14C9C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5C4F74" w:rsidRPr="008A6B9B" w:rsidRDefault="005C4F7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Кунгурцев Михаил Александрович</w:t>
      </w:r>
    </w:p>
    <w:p w:rsidR="005C4F74" w:rsidRPr="008A6B9B" w:rsidRDefault="005C4F7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Центра информационных технологий, связи и защиты информации, подполковник внутренней службы</w:t>
      </w:r>
    </w:p>
    <w:p w:rsidR="005C4F74" w:rsidRPr="008A6B9B" w:rsidRDefault="005C4F74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14020" cy="1414020"/>
            <wp:effectExtent l="0" t="0" r="0" b="0"/>
            <wp:docPr id="35" name="Рисунок 35" descr="Кунгурцев Михаи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унгурцев Михаи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71" cy="14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74" w:rsidRPr="008A6B9B" w:rsidRDefault="005C4F7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F74" w:rsidRPr="008A6B9B" w:rsidRDefault="005C4F7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F74" w:rsidRPr="008A6B9B" w:rsidRDefault="005C4F7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Агейчев Андрей Геннадьевич</w:t>
      </w:r>
    </w:p>
    <w:p w:rsidR="005C4F74" w:rsidRPr="008A6B9B" w:rsidRDefault="005C4F7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Центра информационных технологий, связи и защиты информации, полковник внутренней службы</w:t>
      </w:r>
    </w:p>
    <w:p w:rsidR="005C4F74" w:rsidRPr="008A6B9B" w:rsidRDefault="005C4F74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7715" cy="1517715"/>
            <wp:effectExtent l="0" t="0" r="0" b="0"/>
            <wp:docPr id="36" name="Рисунок 36" descr="Агейчев Андр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гейчев Андр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14" cy="15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74" w:rsidRPr="008A6B9B" w:rsidRDefault="005C4F7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F74" w:rsidRPr="008A6B9B" w:rsidRDefault="005C4F74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F74" w:rsidRPr="008A6B9B" w:rsidRDefault="005C4F74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Рыбин Андрей Владимирович</w:t>
      </w:r>
    </w:p>
    <w:p w:rsidR="005C4F74" w:rsidRPr="008A6B9B" w:rsidRDefault="005C4F74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Центра информационных технологий, связи и защиты информации, полковник внутренней службы</w:t>
      </w:r>
    </w:p>
    <w:p w:rsidR="005C4F74" w:rsidRPr="008A6B9B" w:rsidRDefault="005C4F74" w:rsidP="00BB582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61154" cy="1461154"/>
            <wp:effectExtent l="0" t="0" r="0" b="0"/>
            <wp:docPr id="37" name="Рисунок 37" descr="Рыбин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ыбин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80" cy="14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A6B9B">
        <w:rPr>
          <w:rFonts w:ascii="Arial" w:hAnsi="Arial" w:cs="Arial"/>
          <w:szCs w:val="24"/>
        </w:rPr>
        <w:br w:type="page"/>
      </w:r>
    </w:p>
    <w:p w:rsidR="00F042DF" w:rsidRPr="00714C9C" w:rsidRDefault="00F042DF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14C9C">
        <w:rPr>
          <w:rFonts w:ascii="Arial" w:hAnsi="Arial" w:cs="Arial"/>
          <w:b/>
          <w:szCs w:val="24"/>
        </w:rPr>
        <w:lastRenderedPageBreak/>
        <w:t>Федеральное казенное учреждение здравоохранения «Медико-санитарная часть МВД России по Курганской области» (ФКУЗ «МСЧ МВД России по Курганской области»)</w:t>
      </w:r>
    </w:p>
    <w:p w:rsidR="00F042DF" w:rsidRPr="008A6B9B" w:rsidRDefault="00F042DF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Солдатченко Светлана Захаровна</w:t>
      </w:r>
    </w:p>
    <w:p w:rsidR="00F042DF" w:rsidRPr="008A6B9B" w:rsidRDefault="00F042DF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Начальник ФКУЗ «Медико-санитарная часть МВД России по Курганской области» – врач, полковник внутренней службы</w:t>
      </w:r>
    </w:p>
    <w:p w:rsidR="00F042DF" w:rsidRPr="008A6B9B" w:rsidRDefault="00F042DF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74350" cy="2327672"/>
            <wp:effectExtent l="0" t="0" r="0" b="0"/>
            <wp:docPr id="38" name="Рисунок 38" descr="Солдатченко Светлана Заха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олдатченко Светлана Захаровн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98" cy="23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91" w:rsidRPr="008A6B9B" w:rsidRDefault="00EF5C91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42DF" w:rsidRPr="008A6B9B" w:rsidRDefault="00F042D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42DF" w:rsidRPr="008A6B9B" w:rsidRDefault="00F042DF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Воеводина Ирина Александровна</w:t>
      </w:r>
    </w:p>
    <w:p w:rsidR="00F042DF" w:rsidRPr="008A6B9B" w:rsidRDefault="00F042DF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ФКУЗ «Медико-санитарная часть МВД России по Курганской области» – начальник военно-врачебной комиссии – врач, подполковник внутренней службы</w:t>
      </w:r>
    </w:p>
    <w:p w:rsidR="00F042DF" w:rsidRPr="008A6B9B" w:rsidRDefault="00F042DF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678" cy="2511266"/>
            <wp:effectExtent l="0" t="0" r="0" b="0"/>
            <wp:docPr id="39" name="Рисунок 39" descr="Воеводина И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Воеводина И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21" cy="25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DF" w:rsidRPr="008A6B9B" w:rsidRDefault="00F042D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42DF" w:rsidRPr="008A6B9B" w:rsidRDefault="00F042D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42DF" w:rsidRPr="008A6B9B" w:rsidRDefault="00F042DF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Никифоров Олег Дмитриевич</w:t>
      </w:r>
    </w:p>
    <w:p w:rsidR="00F042DF" w:rsidRPr="008A6B9B" w:rsidRDefault="00F042DF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ФКУЗ «Медико-санитарная часть МВД России по Курганской области» – начальник Центра государственного санитарно-эпидемиологического надзора – главный государственный санитарный врач, старший лейтенант внутренней службы</w:t>
      </w:r>
    </w:p>
    <w:p w:rsidR="00F042DF" w:rsidRPr="008A6B9B" w:rsidRDefault="00F042DF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942" cy="2554573"/>
            <wp:effectExtent l="0" t="0" r="0" b="0"/>
            <wp:docPr id="40" name="Рисунок 40" descr="Никифоров Олег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Никифоров Олег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47" cy="255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DF" w:rsidRPr="008A6B9B" w:rsidRDefault="00F042D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42DF" w:rsidRPr="008A6B9B" w:rsidRDefault="00F042D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42DF" w:rsidRPr="008A6B9B" w:rsidRDefault="00F042DF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Чередниченко Ольга Валентиновна</w:t>
      </w:r>
    </w:p>
    <w:p w:rsidR="00F042DF" w:rsidRPr="008A6B9B" w:rsidRDefault="00F042DF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ФКУЗ «Медико-санитарная часть МВД России по Курганской области» – врач, капитан внутренней службы</w:t>
      </w:r>
    </w:p>
    <w:p w:rsidR="00F042DF" w:rsidRPr="008A6B9B" w:rsidRDefault="00F042DF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88225" cy="2498011"/>
            <wp:effectExtent l="0" t="0" r="0" b="0"/>
            <wp:docPr id="41" name="Рисунок 41" descr="Чередниченко Ольга Вале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Чередниченко Ольга Валентиновн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28" cy="25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DF" w:rsidRPr="008A6B9B" w:rsidRDefault="00F042DF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szCs w:val="24"/>
        </w:rPr>
        <w:br w:type="page"/>
      </w:r>
    </w:p>
    <w:p w:rsidR="00243221" w:rsidRPr="00FF0739" w:rsidRDefault="00EF5C91" w:rsidP="008A6B9B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0739">
        <w:rPr>
          <w:rFonts w:ascii="Arial" w:hAnsi="Arial" w:cs="Arial"/>
          <w:b/>
          <w:szCs w:val="24"/>
        </w:rPr>
        <w:lastRenderedPageBreak/>
        <w:t>ВФСО "Динамо"</w:t>
      </w:r>
    </w:p>
    <w:p w:rsidR="00286708" w:rsidRPr="008A6B9B" w:rsidRDefault="0028670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6708" w:rsidRPr="00FF0739" w:rsidRDefault="00286708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  <w:r w:rsidRPr="00FF0739">
        <w:rPr>
          <w:rFonts w:ascii="Arial" w:hAnsi="Arial" w:cs="Arial"/>
          <w:bCs w:val="0"/>
          <w:color w:val="auto"/>
          <w:sz w:val="24"/>
          <w:szCs w:val="24"/>
        </w:rPr>
        <w:t>Отдел организации деятельности участковых уполномоченных полиции и подразделений по делам несовершеннолетних (ООДУУПиПДН)</w:t>
      </w:r>
    </w:p>
    <w:p w:rsidR="00286708" w:rsidRPr="008A6B9B" w:rsidRDefault="00286708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Семовских Сергей Леонидович</w:t>
      </w:r>
    </w:p>
    <w:p w:rsidR="00286708" w:rsidRPr="008A6B9B" w:rsidRDefault="00286708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8A6B9B">
        <w:rPr>
          <w:rStyle w:val="a4"/>
          <w:rFonts w:ascii="Arial" w:hAnsi="Arial" w:cs="Arial"/>
          <w:b w:val="0"/>
        </w:rPr>
        <w:t>Начальник ООДУУП и ПДН УМВД России по Курганской области, полковник полиции</w:t>
      </w:r>
    </w:p>
    <w:p w:rsidR="008C25E9" w:rsidRPr="008A6B9B" w:rsidRDefault="008C25E9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8A6B9B">
        <w:rPr>
          <w:rStyle w:val="a4"/>
          <w:rFonts w:ascii="Arial" w:hAnsi="Arial" w:cs="Arial"/>
          <w:b w:val="0"/>
          <w:noProof/>
        </w:rPr>
        <w:drawing>
          <wp:inline distT="0" distB="0" distL="0" distR="0" wp14:anchorId="346D1454" wp14:editId="57641190">
            <wp:extent cx="1076475" cy="1247949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0C" w:rsidRPr="008A6B9B" w:rsidRDefault="0022610C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610C" w:rsidRPr="008A6B9B" w:rsidRDefault="0022610C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Конькова Ольга Анатольевна</w:t>
      </w:r>
    </w:p>
    <w:p w:rsidR="0022610C" w:rsidRPr="008A6B9B" w:rsidRDefault="0022610C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ООДУУП и ПДН - начальник ООД ПДН, подполковник полиции</w:t>
      </w:r>
    </w:p>
    <w:p w:rsidR="008C25E9" w:rsidRPr="008A6B9B" w:rsidRDefault="008C25E9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Fonts w:ascii="Arial" w:hAnsi="Arial" w:cs="Arial"/>
          <w:noProof/>
        </w:rPr>
        <w:drawing>
          <wp:inline distT="0" distB="0" distL="0" distR="0" wp14:anchorId="728A700F" wp14:editId="66858A2D">
            <wp:extent cx="1520576" cy="183940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30016" cy="185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0C" w:rsidRPr="008A6B9B" w:rsidRDefault="0022610C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2610C" w:rsidRPr="008A6B9B" w:rsidRDefault="0022610C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F0739" w:rsidRDefault="00FF0739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286708" w:rsidRPr="00FF0739" w:rsidRDefault="000232C6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F0739">
        <w:rPr>
          <w:rFonts w:ascii="Arial" w:hAnsi="Arial" w:cs="Arial"/>
          <w:b/>
          <w:szCs w:val="24"/>
        </w:rPr>
        <w:lastRenderedPageBreak/>
        <w:t>Отдел по борьбе с противоправным использованием информационно-коммуникационных технологий (ОБК)</w:t>
      </w:r>
    </w:p>
    <w:p w:rsidR="000232C6" w:rsidRPr="008A6B9B" w:rsidRDefault="000232C6" w:rsidP="008A6B9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A6B9B">
        <w:rPr>
          <w:rFonts w:ascii="Arial" w:hAnsi="Arial" w:cs="Arial"/>
          <w:b w:val="0"/>
          <w:bCs w:val="0"/>
          <w:color w:val="auto"/>
          <w:sz w:val="24"/>
          <w:szCs w:val="24"/>
        </w:rPr>
        <w:t>Ковалев Кирилл Александрович</w:t>
      </w:r>
    </w:p>
    <w:p w:rsidR="000232C6" w:rsidRPr="008A6B9B" w:rsidRDefault="000232C6" w:rsidP="008A6B9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A6B9B">
        <w:rPr>
          <w:rStyle w:val="a4"/>
          <w:rFonts w:ascii="Arial" w:hAnsi="Arial" w:cs="Arial"/>
          <w:b w:val="0"/>
        </w:rPr>
        <w:t>Заместитель начальника отдела по борьбе с противоправным использованием информационно-коммуникационных технологий - начальник 1 отделения, майор полиции</w:t>
      </w:r>
    </w:p>
    <w:p w:rsidR="000232C6" w:rsidRPr="008A6B9B" w:rsidRDefault="000232C6" w:rsidP="008A6B9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A6B9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8329" cy="2328329"/>
            <wp:effectExtent l="0" t="0" r="0" b="0"/>
            <wp:docPr id="34" name="Рисунок 34" descr="Ковалев Кирил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овалев Кирил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18" cy="23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08" w:rsidRPr="008A6B9B" w:rsidRDefault="00286708" w:rsidP="008A6B9B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86708" w:rsidRPr="008A6B9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32C6"/>
    <w:rsid w:val="0004302E"/>
    <w:rsid w:val="00046CB3"/>
    <w:rsid w:val="00056B87"/>
    <w:rsid w:val="00061B1A"/>
    <w:rsid w:val="00091401"/>
    <w:rsid w:val="000F69F2"/>
    <w:rsid w:val="0012659C"/>
    <w:rsid w:val="00182F3A"/>
    <w:rsid w:val="001C34A2"/>
    <w:rsid w:val="001D4938"/>
    <w:rsid w:val="0022610C"/>
    <w:rsid w:val="00242731"/>
    <w:rsid w:val="00243221"/>
    <w:rsid w:val="0025133F"/>
    <w:rsid w:val="00264EFA"/>
    <w:rsid w:val="00271C3A"/>
    <w:rsid w:val="00286708"/>
    <w:rsid w:val="002E6A24"/>
    <w:rsid w:val="0033018F"/>
    <w:rsid w:val="00331A5C"/>
    <w:rsid w:val="003546C9"/>
    <w:rsid w:val="003D090D"/>
    <w:rsid w:val="0044446C"/>
    <w:rsid w:val="0045358F"/>
    <w:rsid w:val="004A0EFB"/>
    <w:rsid w:val="004E4A62"/>
    <w:rsid w:val="00514765"/>
    <w:rsid w:val="00553AA0"/>
    <w:rsid w:val="00595A02"/>
    <w:rsid w:val="005C4F74"/>
    <w:rsid w:val="005D5C46"/>
    <w:rsid w:val="006254C8"/>
    <w:rsid w:val="006F54A9"/>
    <w:rsid w:val="00714C9C"/>
    <w:rsid w:val="00727EB8"/>
    <w:rsid w:val="00741912"/>
    <w:rsid w:val="00765429"/>
    <w:rsid w:val="007664E3"/>
    <w:rsid w:val="00774755"/>
    <w:rsid w:val="00777841"/>
    <w:rsid w:val="00807380"/>
    <w:rsid w:val="008831A2"/>
    <w:rsid w:val="00886123"/>
    <w:rsid w:val="008A6B9B"/>
    <w:rsid w:val="008C09C5"/>
    <w:rsid w:val="008C25E9"/>
    <w:rsid w:val="00956F7E"/>
    <w:rsid w:val="0097184D"/>
    <w:rsid w:val="009C4370"/>
    <w:rsid w:val="009F48C4"/>
    <w:rsid w:val="00A22E7B"/>
    <w:rsid w:val="00A23DD1"/>
    <w:rsid w:val="00AB2C0D"/>
    <w:rsid w:val="00AF4E03"/>
    <w:rsid w:val="00B35322"/>
    <w:rsid w:val="00B85A7E"/>
    <w:rsid w:val="00B962DE"/>
    <w:rsid w:val="00BB582E"/>
    <w:rsid w:val="00BD311C"/>
    <w:rsid w:val="00BD3405"/>
    <w:rsid w:val="00BE0226"/>
    <w:rsid w:val="00BE110E"/>
    <w:rsid w:val="00C129EB"/>
    <w:rsid w:val="00C76735"/>
    <w:rsid w:val="00C93353"/>
    <w:rsid w:val="00D25F5F"/>
    <w:rsid w:val="00D57A8A"/>
    <w:rsid w:val="00DA6904"/>
    <w:rsid w:val="00DE6784"/>
    <w:rsid w:val="00E348EF"/>
    <w:rsid w:val="00E64529"/>
    <w:rsid w:val="00E8374A"/>
    <w:rsid w:val="00EB06A0"/>
    <w:rsid w:val="00EF5C91"/>
    <w:rsid w:val="00F00FBD"/>
    <w:rsid w:val="00F042DF"/>
    <w:rsid w:val="00F16278"/>
    <w:rsid w:val="00F23601"/>
    <w:rsid w:val="00F32F49"/>
    <w:rsid w:val="00F46348"/>
    <w:rsid w:val="00F81743"/>
    <w:rsid w:val="00FF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3DDA6"/>
  <w15:docId w15:val="{28FD8A6B-79B4-478C-BF38-5C99A667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standard">
    <w:name w:val="standard"/>
    <w:basedOn w:val="a"/>
    <w:rsid w:val="00BE022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78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33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393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78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023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08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36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70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600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5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75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014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5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1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5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6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400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49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4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57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936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5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39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1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63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2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06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094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8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0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8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56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12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6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76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7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3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7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6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707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0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502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5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393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2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58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8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6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8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20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993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8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71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11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59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44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7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254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87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18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1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436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3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05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83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3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02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51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32</Pages>
  <Words>2721</Words>
  <Characters>15514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71</cp:revision>
  <dcterms:created xsi:type="dcterms:W3CDTF">2017-05-15T04:35:00Z</dcterms:created>
  <dcterms:modified xsi:type="dcterms:W3CDTF">2025-04-15T07:31:00Z</dcterms:modified>
</cp:coreProperties>
</file>